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50" w:rsidRPr="00470589" w:rsidRDefault="00C90A08" w:rsidP="002A4321">
      <w:pPr>
        <w:ind w:firstLine="567"/>
        <w:jc w:val="center"/>
        <w:rPr>
          <w:b/>
        </w:rPr>
      </w:pPr>
      <w:r w:rsidRPr="00470589">
        <w:rPr>
          <w:b/>
        </w:rPr>
        <w:t>Иоанн Леванда. Слова и речи, т.1 (</w:t>
      </w:r>
      <w:r w:rsidR="007A7063" w:rsidRPr="00470589">
        <w:rPr>
          <w:b/>
        </w:rPr>
        <w:t>2</w:t>
      </w:r>
      <w:r w:rsidRPr="00470589">
        <w:rPr>
          <w:b/>
        </w:rPr>
        <w:t>)</w:t>
      </w:r>
    </w:p>
    <w:p w:rsidR="007D3254" w:rsidRPr="00470589" w:rsidRDefault="007D3254" w:rsidP="002A4321">
      <w:pPr>
        <w:ind w:firstLine="567"/>
        <w:jc w:val="center"/>
        <w:rPr>
          <w:b/>
        </w:rPr>
      </w:pPr>
    </w:p>
    <w:p w:rsidR="00C43718" w:rsidRDefault="00C43718">
      <w:pPr>
        <w:pStyle w:val="11"/>
        <w:rPr>
          <w:rFonts w:asciiTheme="minorHAnsi" w:eastAsiaTheme="minorEastAsia" w:hAnsiTheme="minorHAnsi"/>
          <w:noProof/>
          <w:sz w:val="22"/>
          <w:lang w:eastAsia="ru-RU"/>
        </w:rPr>
      </w:pPr>
      <w:r>
        <w:rPr>
          <w:b/>
        </w:rPr>
        <w:fldChar w:fldCharType="begin"/>
      </w:r>
      <w:r>
        <w:rPr>
          <w:b/>
        </w:rPr>
        <w:instrText xml:space="preserve"> TOC \o "1-3" \h \z \u </w:instrText>
      </w:r>
      <w:r>
        <w:rPr>
          <w:b/>
        </w:rPr>
        <w:fldChar w:fldCharType="separate"/>
      </w:r>
      <w:hyperlink w:anchor="_Toc159257067" w:history="1">
        <w:r w:rsidRPr="00CA74E8">
          <w:rPr>
            <w:rStyle w:val="a3"/>
            <w:noProof/>
          </w:rPr>
          <w:t>13. Слово на текст: «Одно то не должно быть сокрыто от вас, возлюбленные, что у Господа один день, как тысяча лет, и тысяча лет, как один день» (2 Петр 3.8)</w:t>
        </w:r>
        <w:r>
          <w:rPr>
            <w:noProof/>
            <w:webHidden/>
          </w:rPr>
          <w:tab/>
        </w:r>
        <w:r>
          <w:rPr>
            <w:noProof/>
            <w:webHidden/>
          </w:rPr>
          <w:fldChar w:fldCharType="begin"/>
        </w:r>
        <w:r>
          <w:rPr>
            <w:noProof/>
            <w:webHidden/>
          </w:rPr>
          <w:instrText xml:space="preserve"> PAGEREF _Toc159257067 \h </w:instrText>
        </w:r>
        <w:r>
          <w:rPr>
            <w:noProof/>
            <w:webHidden/>
          </w:rPr>
        </w:r>
        <w:r>
          <w:rPr>
            <w:noProof/>
            <w:webHidden/>
          </w:rPr>
          <w:fldChar w:fldCharType="separate"/>
        </w:r>
        <w:r>
          <w:rPr>
            <w:noProof/>
            <w:webHidden/>
          </w:rPr>
          <w:t>1</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68" w:history="1">
        <w:r w:rsidRPr="00CA74E8">
          <w:rPr>
            <w:rStyle w:val="a3"/>
            <w:noProof/>
          </w:rPr>
          <w:t>14. Слово на текст: «Жажду» (Ин. 19, 28)</w:t>
        </w:r>
        <w:r>
          <w:rPr>
            <w:noProof/>
            <w:webHidden/>
          </w:rPr>
          <w:tab/>
        </w:r>
        <w:r>
          <w:rPr>
            <w:noProof/>
            <w:webHidden/>
          </w:rPr>
          <w:fldChar w:fldCharType="begin"/>
        </w:r>
        <w:r>
          <w:rPr>
            <w:noProof/>
            <w:webHidden/>
          </w:rPr>
          <w:instrText xml:space="preserve"> PAGEREF _Toc159257068 \h </w:instrText>
        </w:r>
        <w:r>
          <w:rPr>
            <w:noProof/>
            <w:webHidden/>
          </w:rPr>
        </w:r>
        <w:r>
          <w:rPr>
            <w:noProof/>
            <w:webHidden/>
          </w:rPr>
          <w:fldChar w:fldCharType="separate"/>
        </w:r>
        <w:r>
          <w:rPr>
            <w:noProof/>
            <w:webHidden/>
          </w:rPr>
          <w:t>8</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69" w:history="1">
        <w:r w:rsidRPr="00CA74E8">
          <w:rPr>
            <w:rStyle w:val="a3"/>
            <w:noProof/>
          </w:rPr>
          <w:t>15. Слово на текст: «Выведи из темницы душу мою, чтобы мне славить имя Твое» (Пс. 141, 8)</w:t>
        </w:r>
        <w:r>
          <w:rPr>
            <w:noProof/>
            <w:webHidden/>
          </w:rPr>
          <w:tab/>
        </w:r>
        <w:r>
          <w:rPr>
            <w:noProof/>
            <w:webHidden/>
          </w:rPr>
          <w:fldChar w:fldCharType="begin"/>
        </w:r>
        <w:r>
          <w:rPr>
            <w:noProof/>
            <w:webHidden/>
          </w:rPr>
          <w:instrText xml:space="preserve"> PAGEREF _Toc159257069 \h </w:instrText>
        </w:r>
        <w:r>
          <w:rPr>
            <w:noProof/>
            <w:webHidden/>
          </w:rPr>
        </w:r>
        <w:r>
          <w:rPr>
            <w:noProof/>
            <w:webHidden/>
          </w:rPr>
          <w:fldChar w:fldCharType="separate"/>
        </w:r>
        <w:r>
          <w:rPr>
            <w:noProof/>
            <w:webHidden/>
          </w:rPr>
          <w:t>19</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70" w:history="1">
        <w:r w:rsidRPr="00CA74E8">
          <w:rPr>
            <w:rStyle w:val="a3"/>
            <w:noProof/>
          </w:rPr>
          <w:t>16. Слово на текст: «Любите врагов ваших, и благотворите» (Лук. 6, 35)</w:t>
        </w:r>
        <w:r>
          <w:rPr>
            <w:noProof/>
            <w:webHidden/>
          </w:rPr>
          <w:tab/>
        </w:r>
        <w:r>
          <w:rPr>
            <w:noProof/>
            <w:webHidden/>
          </w:rPr>
          <w:fldChar w:fldCharType="begin"/>
        </w:r>
        <w:r>
          <w:rPr>
            <w:noProof/>
            <w:webHidden/>
          </w:rPr>
          <w:instrText xml:space="preserve"> PAGEREF _Toc159257070 \h </w:instrText>
        </w:r>
        <w:r>
          <w:rPr>
            <w:noProof/>
            <w:webHidden/>
          </w:rPr>
        </w:r>
        <w:r>
          <w:rPr>
            <w:noProof/>
            <w:webHidden/>
          </w:rPr>
          <w:fldChar w:fldCharType="separate"/>
        </w:r>
        <w:r>
          <w:rPr>
            <w:noProof/>
            <w:webHidden/>
          </w:rPr>
          <w:t>28</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71" w:history="1">
        <w:r w:rsidRPr="00CA74E8">
          <w:rPr>
            <w:rStyle w:val="a3"/>
            <w:noProof/>
          </w:rPr>
          <w:t>17. Слово на текст: «Ты - тот же, и лета Твои не кончатся» (Пс.101.28)</w:t>
        </w:r>
        <w:r>
          <w:rPr>
            <w:noProof/>
            <w:webHidden/>
          </w:rPr>
          <w:tab/>
        </w:r>
        <w:r>
          <w:rPr>
            <w:noProof/>
            <w:webHidden/>
          </w:rPr>
          <w:fldChar w:fldCharType="begin"/>
        </w:r>
        <w:r>
          <w:rPr>
            <w:noProof/>
            <w:webHidden/>
          </w:rPr>
          <w:instrText xml:space="preserve"> PAGEREF _Toc159257071 \h </w:instrText>
        </w:r>
        <w:r>
          <w:rPr>
            <w:noProof/>
            <w:webHidden/>
          </w:rPr>
        </w:r>
        <w:r>
          <w:rPr>
            <w:noProof/>
            <w:webHidden/>
          </w:rPr>
          <w:fldChar w:fldCharType="separate"/>
        </w:r>
        <w:r>
          <w:rPr>
            <w:noProof/>
            <w:webHidden/>
          </w:rPr>
          <w:t>37</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72" w:history="1">
        <w:r w:rsidRPr="00CA74E8">
          <w:rPr>
            <w:rStyle w:val="a3"/>
            <w:noProof/>
          </w:rPr>
          <w:t>18. Слово на текст: «Возмите камень!» (Отнимите камень) (Ин. 11, 39) (с записанным откровением Гласа Божия – от ред.)</w:t>
        </w:r>
        <w:r>
          <w:rPr>
            <w:noProof/>
            <w:webHidden/>
          </w:rPr>
          <w:tab/>
        </w:r>
        <w:r>
          <w:rPr>
            <w:noProof/>
            <w:webHidden/>
          </w:rPr>
          <w:fldChar w:fldCharType="begin"/>
        </w:r>
        <w:r>
          <w:rPr>
            <w:noProof/>
            <w:webHidden/>
          </w:rPr>
          <w:instrText xml:space="preserve"> PAGEREF _Toc159257072 \h </w:instrText>
        </w:r>
        <w:r>
          <w:rPr>
            <w:noProof/>
            <w:webHidden/>
          </w:rPr>
        </w:r>
        <w:r>
          <w:rPr>
            <w:noProof/>
            <w:webHidden/>
          </w:rPr>
          <w:fldChar w:fldCharType="separate"/>
        </w:r>
        <w:r>
          <w:rPr>
            <w:noProof/>
            <w:webHidden/>
          </w:rPr>
          <w:t>41</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73" w:history="1">
        <w:r w:rsidRPr="00CA74E8">
          <w:rPr>
            <w:rStyle w:val="a3"/>
            <w:noProof/>
          </w:rPr>
          <w:t>19. Слово на текст: «Когда поститесь, не будьте унылы, как лицемеры» (Мф.6,16)</w:t>
        </w:r>
        <w:r>
          <w:rPr>
            <w:noProof/>
            <w:webHidden/>
          </w:rPr>
          <w:tab/>
        </w:r>
        <w:r>
          <w:rPr>
            <w:noProof/>
            <w:webHidden/>
          </w:rPr>
          <w:fldChar w:fldCharType="begin"/>
        </w:r>
        <w:r>
          <w:rPr>
            <w:noProof/>
            <w:webHidden/>
          </w:rPr>
          <w:instrText xml:space="preserve"> PAGEREF _Toc159257073 \h </w:instrText>
        </w:r>
        <w:r>
          <w:rPr>
            <w:noProof/>
            <w:webHidden/>
          </w:rPr>
        </w:r>
        <w:r>
          <w:rPr>
            <w:noProof/>
            <w:webHidden/>
          </w:rPr>
          <w:fldChar w:fldCharType="separate"/>
        </w:r>
        <w:r>
          <w:rPr>
            <w:noProof/>
            <w:webHidden/>
          </w:rPr>
          <w:t>45</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74" w:history="1">
        <w:r w:rsidRPr="00CA74E8">
          <w:rPr>
            <w:rStyle w:val="a3"/>
            <w:noProof/>
          </w:rPr>
          <w:t>20. Слово на текст: «Запрети дух и возмутился сам» («Сам восскорбел духом и возмутился») (Ин.11.33)</w:t>
        </w:r>
        <w:r>
          <w:rPr>
            <w:noProof/>
            <w:webHidden/>
          </w:rPr>
          <w:tab/>
        </w:r>
        <w:r>
          <w:rPr>
            <w:noProof/>
            <w:webHidden/>
          </w:rPr>
          <w:fldChar w:fldCharType="begin"/>
        </w:r>
        <w:r>
          <w:rPr>
            <w:noProof/>
            <w:webHidden/>
          </w:rPr>
          <w:instrText xml:space="preserve"> PAGEREF _Toc159257074 \h </w:instrText>
        </w:r>
        <w:r>
          <w:rPr>
            <w:noProof/>
            <w:webHidden/>
          </w:rPr>
        </w:r>
        <w:r>
          <w:rPr>
            <w:noProof/>
            <w:webHidden/>
          </w:rPr>
          <w:fldChar w:fldCharType="separate"/>
        </w:r>
        <w:r>
          <w:rPr>
            <w:noProof/>
            <w:webHidden/>
          </w:rPr>
          <w:t>53</w:t>
        </w:r>
        <w:r>
          <w:rPr>
            <w:noProof/>
            <w:webHidden/>
          </w:rPr>
          <w:fldChar w:fldCharType="end"/>
        </w:r>
      </w:hyperlink>
    </w:p>
    <w:p w:rsidR="00C43718" w:rsidRDefault="00C43718">
      <w:pPr>
        <w:pStyle w:val="11"/>
        <w:rPr>
          <w:rFonts w:asciiTheme="minorHAnsi" w:eastAsiaTheme="minorEastAsia" w:hAnsiTheme="minorHAnsi"/>
          <w:noProof/>
          <w:sz w:val="22"/>
          <w:lang w:eastAsia="ru-RU"/>
        </w:rPr>
      </w:pPr>
      <w:hyperlink w:anchor="_Toc159257075" w:history="1">
        <w:r w:rsidRPr="00CA74E8">
          <w:rPr>
            <w:rStyle w:val="a3"/>
            <w:noProof/>
          </w:rPr>
          <w:t>21. Слово на текст: «Так ли не могли вы один час бодрствовать со Мною?» (Мф, 26, 40) (с записанным откровением Гласа Божия – от ред.)</w:t>
        </w:r>
        <w:r>
          <w:rPr>
            <w:noProof/>
            <w:webHidden/>
          </w:rPr>
          <w:tab/>
        </w:r>
        <w:r>
          <w:rPr>
            <w:noProof/>
            <w:webHidden/>
          </w:rPr>
          <w:fldChar w:fldCharType="begin"/>
        </w:r>
        <w:r>
          <w:rPr>
            <w:noProof/>
            <w:webHidden/>
          </w:rPr>
          <w:instrText xml:space="preserve"> PAGEREF _Toc159257075 \h </w:instrText>
        </w:r>
        <w:r>
          <w:rPr>
            <w:noProof/>
            <w:webHidden/>
          </w:rPr>
        </w:r>
        <w:r>
          <w:rPr>
            <w:noProof/>
            <w:webHidden/>
          </w:rPr>
          <w:fldChar w:fldCharType="separate"/>
        </w:r>
        <w:r>
          <w:rPr>
            <w:noProof/>
            <w:webHidden/>
          </w:rPr>
          <w:t>58</w:t>
        </w:r>
        <w:r>
          <w:rPr>
            <w:noProof/>
            <w:webHidden/>
          </w:rPr>
          <w:fldChar w:fldCharType="end"/>
        </w:r>
      </w:hyperlink>
    </w:p>
    <w:p w:rsidR="007D3254" w:rsidRPr="00470589" w:rsidRDefault="00C43718" w:rsidP="002A4321">
      <w:pPr>
        <w:ind w:firstLine="567"/>
        <w:jc w:val="center"/>
        <w:rPr>
          <w:b/>
        </w:rPr>
      </w:pPr>
      <w:r>
        <w:rPr>
          <w:b/>
          <w:sz w:val="24"/>
        </w:rPr>
        <w:fldChar w:fldCharType="end"/>
      </w:r>
      <w:bookmarkStart w:id="0" w:name="_GoBack"/>
      <w:bookmarkEnd w:id="0"/>
    </w:p>
    <w:p w:rsidR="007D3254" w:rsidRPr="00470589" w:rsidRDefault="007D3254" w:rsidP="002A4321">
      <w:pPr>
        <w:ind w:firstLine="567"/>
        <w:jc w:val="center"/>
        <w:rPr>
          <w:b/>
        </w:rPr>
      </w:pPr>
    </w:p>
    <w:p w:rsidR="007D3254" w:rsidRPr="00470589" w:rsidRDefault="007D3254" w:rsidP="002A4321">
      <w:pPr>
        <w:pStyle w:val="1"/>
        <w:ind w:firstLine="567"/>
      </w:pPr>
      <w:bookmarkStart w:id="1" w:name="_Toc158393130"/>
      <w:bookmarkStart w:id="2" w:name="_Toc159257067"/>
      <w:r w:rsidRPr="00470589">
        <w:t>13. Слово на текст: «Одно то не должно быть сокрыто от вас, возлюбленные, что у Господа один день, как тысяча лет, и тысяча лет, как один день» (2 Петр 3.8)</w:t>
      </w:r>
      <w:bookmarkEnd w:id="1"/>
      <w:bookmarkEnd w:id="2"/>
    </w:p>
    <w:p w:rsidR="007D3254" w:rsidRPr="00470589" w:rsidRDefault="007D3254" w:rsidP="002A4321">
      <w:pPr>
        <w:ind w:firstLine="567"/>
      </w:pPr>
    </w:p>
    <w:p w:rsidR="007D3254" w:rsidRPr="00470589" w:rsidRDefault="007D3254" w:rsidP="002A4321">
      <w:pPr>
        <w:ind w:firstLine="567"/>
      </w:pPr>
      <w:r w:rsidRPr="00470589">
        <w:t>(Говорено 1765 года, 1 января)</w:t>
      </w:r>
    </w:p>
    <w:p w:rsidR="007D3254" w:rsidRPr="00470589" w:rsidRDefault="007D3254" w:rsidP="002A4321">
      <w:pPr>
        <w:ind w:firstLine="567"/>
      </w:pPr>
    </w:p>
    <w:p w:rsidR="007D3254" w:rsidRPr="00470589" w:rsidRDefault="007D3254" w:rsidP="002A4321">
      <w:pPr>
        <w:ind w:firstLine="567"/>
      </w:pPr>
      <w:r w:rsidRPr="00470589">
        <w:t xml:space="preserve">Итак, слушатели, очень мы долго живем, очень мы давние на свете. Когда мы полдня прожили: уже </w:t>
      </w:r>
      <w:r w:rsidR="00ED4818" w:rsidRPr="00470589">
        <w:t>н</w:t>
      </w:r>
      <w:r w:rsidRPr="00470589">
        <w:t>а небе за пятьсот лет пишут. Когда мы с утра до вечера жили и после восходящего заходящее солнце видели: уже в книгах Божиих тысячу лет ставят. Седмица дней наших содержи</w:t>
      </w:r>
      <w:r w:rsidR="00ED4818" w:rsidRPr="00470589">
        <w:t>т</w:t>
      </w:r>
      <w:r w:rsidRPr="00470589">
        <w:t xml:space="preserve"> семь тысяч лет; а кто целый год препроводил, тот по отмечаниям небесным триста шестьдесят пять тысяч лет прожил. Что ж это за месяцеслов? что это за исчисление? </w:t>
      </w:r>
      <w:r w:rsidRPr="00470589">
        <w:rPr>
          <w:rFonts w:cs="Times New Roman"/>
        </w:rPr>
        <w:t>―</w:t>
      </w:r>
      <w:r w:rsidRPr="00470589">
        <w:t xml:space="preserve">Божие, слушатели, Божие, которое так как тайну открывает нам Первоверховный Его Апостол Петр, глаголя: «Одно то не должно быть сокрыто от вас, возлюбленные, что у Господа один день, как тысяча лет». Сколь жизнь наша ни кратка так, что отнюдь она не больше пяди Божией, о чем Давид святый говорит: «Вот, Ты дал мне дни, [как] пяди, и век мой как ничто пред Тобою» (Пс.38.6). Однако, по откровению Петра святого, которого всей жизни один был день, жил больше ветхозаветного Ноя, потому что праведнику этому до тысячи лет пятидесяти не достало; а младенец, день один проживший, тысячу лет пред Господом совершенно исполнил: «у </w:t>
      </w:r>
      <w:r w:rsidRPr="00470589">
        <w:lastRenderedPageBreak/>
        <w:t xml:space="preserve">Господа один день, как тысяча лет». А кто </w:t>
      </w:r>
      <w:r w:rsidR="00ED4818" w:rsidRPr="00470589">
        <w:t>целые два дня в этой</w:t>
      </w:r>
      <w:r w:rsidR="00FC6A5B" w:rsidRPr="00470589">
        <w:t xml:space="preserve"> </w:t>
      </w:r>
      <w:r w:rsidR="00ED4818" w:rsidRPr="00470589">
        <w:t>жизни был</w:t>
      </w:r>
      <w:r w:rsidRPr="00470589">
        <w:t xml:space="preserve">, тот такой нашего века Мафусал (Быт.5,21), который </w:t>
      </w:r>
      <w:r w:rsidR="00ED4818" w:rsidRPr="00470589">
        <w:t>1031</w:t>
      </w:r>
      <w:r w:rsidRPr="00470589">
        <w:t xml:space="preserve"> год больше старого Мафусала жил: потому что этот праотец, по свидетельству Моисея, лет </w:t>
      </w:r>
      <w:r w:rsidR="00ED4818" w:rsidRPr="00470589">
        <w:t>969</w:t>
      </w:r>
      <w:r w:rsidRPr="00470589">
        <w:t xml:space="preserve"> жил, и к отцам преселился; а два дн</w:t>
      </w:r>
      <w:r w:rsidR="00DE74B9" w:rsidRPr="00470589">
        <w:t>я</w:t>
      </w:r>
      <w:r w:rsidRPr="00470589">
        <w:t xml:space="preserve"> проживший </w:t>
      </w:r>
      <w:r w:rsidR="00DE74B9" w:rsidRPr="00470589">
        <w:t>современник</w:t>
      </w:r>
      <w:r w:rsidRPr="00470589">
        <w:t xml:space="preserve"> наш и на третий вселившийся во гроб,</w:t>
      </w:r>
      <w:r w:rsidR="00FC6A5B" w:rsidRPr="00470589">
        <w:t xml:space="preserve"> </w:t>
      </w:r>
      <w:r w:rsidRPr="00470589">
        <w:t xml:space="preserve">целые </w:t>
      </w:r>
      <w:r w:rsidR="00DE74B9" w:rsidRPr="00470589">
        <w:t>2000</w:t>
      </w:r>
      <w:r w:rsidRPr="00470589">
        <w:t xml:space="preserve"> лет прожил. «</w:t>
      </w:r>
      <w:r w:rsidR="00DE74B9" w:rsidRPr="00470589">
        <w:t>У</w:t>
      </w:r>
      <w:r w:rsidRPr="00470589">
        <w:t xml:space="preserve"> Господа один день, как тысяча лет». Сочтем же тысячи наших лет, старые в очах Божиих грешники, которым «дни и лета на лета прилагает Он».</w:t>
      </w:r>
      <w:r w:rsidR="00FC6A5B" w:rsidRPr="00470589">
        <w:t xml:space="preserve"> </w:t>
      </w:r>
    </w:p>
    <w:p w:rsidR="007F03E1" w:rsidRPr="00470589" w:rsidRDefault="007D3254" w:rsidP="002A4321">
      <w:pPr>
        <w:ind w:firstLine="567"/>
      </w:pPr>
      <w:r w:rsidRPr="00470589">
        <w:t>Но на небе еще одни книги Давид святой видел, в которых записаны те тысячи грехов, которые мы в этих тысячах лет наших учинили: «</w:t>
      </w:r>
      <w:r w:rsidR="00FE202D" w:rsidRPr="00470589">
        <w:t>Зародыш мой видели очи Твои; в Твоей книге записаны все дни, для меня назначенные</w:t>
      </w:r>
      <w:r w:rsidRPr="00470589">
        <w:t>» (Пс.13</w:t>
      </w:r>
      <w:r w:rsidR="00FE202D" w:rsidRPr="00470589">
        <w:t>8</w:t>
      </w:r>
      <w:r w:rsidRPr="00470589">
        <w:t>,16). «Ты положил беззакония наши пред Тобою и тайное наше пред светом лица Твоего» (Пс</w:t>
      </w:r>
      <w:r w:rsidR="00407ACA" w:rsidRPr="00470589">
        <w:t>.</w:t>
      </w:r>
      <w:r w:rsidRPr="00470589">
        <w:t xml:space="preserve">89.8). Видел пророк Малахия тайновидец, который говорит: «внимает Господь и слышит это, и пред лицем Его пишется памятная книга» (Мал.3,16). </w:t>
      </w:r>
    </w:p>
    <w:p w:rsidR="007D3254" w:rsidRPr="00470589" w:rsidRDefault="007D3254" w:rsidP="002A4321">
      <w:pPr>
        <w:ind w:firstLine="567"/>
      </w:pPr>
      <w:r w:rsidRPr="00470589">
        <w:t xml:space="preserve">Сколько же тут тем беззаконных мыслей, сколько тем беззаконных слов, сколько тем действительных наших сквернений записано. </w:t>
      </w:r>
      <w:r w:rsidR="00DB16E4" w:rsidRPr="00470589">
        <w:t>…</w:t>
      </w:r>
      <w:r w:rsidRPr="00470589">
        <w:t xml:space="preserve"> Что это за книги? кто это</w:t>
      </w:r>
      <w:r w:rsidR="00352BDD" w:rsidRPr="00470589">
        <w:t>т</w:t>
      </w:r>
      <w:r w:rsidRPr="00470589">
        <w:t xml:space="preserve"> страшный книгописец? В этих </w:t>
      </w:r>
      <w:r w:rsidR="00DB16E4" w:rsidRPr="00470589">
        <w:t>книгах</w:t>
      </w:r>
      <w:r w:rsidRPr="00470589">
        <w:t xml:space="preserve"> написал Страшный </w:t>
      </w:r>
      <w:r w:rsidR="00352BDD" w:rsidRPr="00470589">
        <w:t xml:space="preserve">(Бог) </w:t>
      </w:r>
      <w:r w:rsidRPr="00470589">
        <w:t xml:space="preserve">страшного суда </w:t>
      </w:r>
      <w:r w:rsidR="00DB16E4" w:rsidRPr="00470589">
        <w:t>С</w:t>
      </w:r>
      <w:r w:rsidRPr="00470589">
        <w:t>воего день, которого по сему-то мы в соборнике или месяцеслове нашем не дочитаемся никогда; в этих книгах, в которых «у Господа один день, как тысяча лет, и тысяча лет, как один день», порядочно все наши беспорядки расписаны.</w:t>
      </w:r>
    </w:p>
    <w:p w:rsidR="00A94B59" w:rsidRPr="00470589" w:rsidRDefault="007D3254" w:rsidP="002A4321">
      <w:pPr>
        <w:ind w:firstLine="567"/>
      </w:pPr>
      <w:r w:rsidRPr="00470589">
        <w:t>Позвольте же, слушатели, чтоб закосневший во грехах своих грешник говорил с подобными себе о том ужасном долготерпении Божии, которое показывает Господь отлаганием дня, когда Он судить мир, Ангело</w:t>
      </w:r>
      <w:r w:rsidR="00EB1F9B" w:rsidRPr="00470589">
        <w:t>в</w:t>
      </w:r>
      <w:r w:rsidRPr="00470589">
        <w:t xml:space="preserve"> и человеков хочет (1 Кор.6,3). </w:t>
      </w:r>
    </w:p>
    <w:p w:rsidR="00EB1F9B" w:rsidRPr="00470589" w:rsidRDefault="007D3254" w:rsidP="002A4321">
      <w:pPr>
        <w:ind w:firstLine="567"/>
      </w:pPr>
      <w:r w:rsidRPr="00470589">
        <w:t>Долго терпел, долго терпит; но не знаем, будет ли уже долго терпеть нам Бог наш, о, слушатели, отлагая кончину мира, страшный суд Свой и воздаяние каждому по его делам. «У Го</w:t>
      </w:r>
      <w:r w:rsidR="00A94B59" w:rsidRPr="00470589">
        <w:t>спода один день, как тысяча лет</w:t>
      </w:r>
      <w:r w:rsidRPr="00470589">
        <w:t xml:space="preserve">» Но не один, не два, не три дни прошло в том терпении Божием, которым удерживает Он себя от исполнения обетов, коими утвердил </w:t>
      </w:r>
      <w:r w:rsidR="00EB1F9B" w:rsidRPr="00470589">
        <w:t>Н</w:t>
      </w:r>
      <w:r w:rsidRPr="00470589">
        <w:t xml:space="preserve">епреложный неукоснительное </w:t>
      </w:r>
      <w:r w:rsidR="00A94B59" w:rsidRPr="00470589">
        <w:t>С</w:t>
      </w:r>
      <w:r w:rsidRPr="00470589">
        <w:t>вое возвращение в мир для награждения праведников, для наказания грешников. Не вчера Давид святой жил, не вчера видел готовый и престол, готового и Судию, и все дело близ откровения не чающим человек</w:t>
      </w:r>
      <w:r w:rsidR="00EB1F9B" w:rsidRPr="00470589">
        <w:t>а</w:t>
      </w:r>
      <w:r w:rsidRPr="00470589">
        <w:t xml:space="preserve">м. «Он приготовил, - глаголет, - для суда престол Свой, и Он будет судить вселенную по правде» (Пс.9,8.9). Давно Пророк </w:t>
      </w:r>
      <w:r w:rsidRPr="00470589">
        <w:lastRenderedPageBreak/>
        <w:t>этот жил, давно</w:t>
      </w:r>
      <w:r w:rsidR="00FC6A5B" w:rsidRPr="00470589">
        <w:t xml:space="preserve"> </w:t>
      </w:r>
      <w:r w:rsidRPr="00470589">
        <w:t xml:space="preserve">видел, давно умер, века проходят без него: но не открывается страшный Судия. </w:t>
      </w:r>
    </w:p>
    <w:p w:rsidR="00EB1F9B" w:rsidRPr="00470589" w:rsidRDefault="007D3254" w:rsidP="002A4321">
      <w:pPr>
        <w:ind w:firstLine="567"/>
      </w:pPr>
      <w:r w:rsidRPr="00470589">
        <w:t>Долго терпит Господь! Клялся Он Богослову Иоанну, глаголя: «Ей гряду скоро: аминь» (Откр.22.20); но еще нет Его, еще не видим «Сына Человеческого, грядущего на облаках небесных с силою и славою великою» (Мф.24,30). Долго</w:t>
      </w:r>
      <w:r w:rsidR="00A94B59" w:rsidRPr="00470589">
        <w:t xml:space="preserve"> </w:t>
      </w:r>
      <w:r w:rsidRPr="00470589">
        <w:t>терпит Господь! Увидел Его Апостол Иаков уже у дверей стоящего и явлением Своим потрясти мир хотящего, и для того, перстом указывая на Него глаголет: «се Судия пред двер</w:t>
      </w:r>
      <w:r w:rsidR="00EB1F9B" w:rsidRPr="00470589">
        <w:t>ь</w:t>
      </w:r>
      <w:r w:rsidRPr="00470589">
        <w:t xml:space="preserve">ми стоит» (Иак.5.9); но еще не исходит из дверей праведный Судия этот, еще не сокрушает, не разрушает мира сего торжественною ногою. </w:t>
      </w:r>
    </w:p>
    <w:p w:rsidR="00EB1F9B" w:rsidRPr="00470589" w:rsidRDefault="007D3254" w:rsidP="002A4321">
      <w:pPr>
        <w:ind w:firstLine="567"/>
      </w:pPr>
      <w:r w:rsidRPr="00470589">
        <w:t>Долго</w:t>
      </w:r>
      <w:r w:rsidR="00EB1F9B" w:rsidRPr="00470589">
        <w:t xml:space="preserve"> </w:t>
      </w:r>
      <w:r w:rsidRPr="00470589">
        <w:t xml:space="preserve">терпит Господь! Удостоверенный во истинах Божиих тайнозритель ап. Иоанн от сердца, отеческою любовью наполненного, говорит нам: «Дети! последнее время» (1 Ин.2,18). О, сладкий в духе благовестия отче наш, Богови словом истины рождающий нас, Иоанне! когда «последнее время» это будет? Мы после старых - новые годы празднуем; мы осеней - зимы, по зимах весны и лета начинаем; мы - после первых двенадцатые, после двенадцатых снова первые часы, или части протекающих дней и ночей слышим: не угасает солнце, не угасает последним угасанием луна. </w:t>
      </w:r>
    </w:p>
    <w:p w:rsidR="00E17574" w:rsidRPr="00470589" w:rsidRDefault="007D3254" w:rsidP="002A4321">
      <w:pPr>
        <w:ind w:firstLine="567"/>
      </w:pPr>
      <w:r w:rsidRPr="00470589">
        <w:t>Долго</w:t>
      </w:r>
      <w:r w:rsidR="00EB1F9B" w:rsidRPr="00470589">
        <w:t xml:space="preserve"> </w:t>
      </w:r>
      <w:r w:rsidRPr="00470589">
        <w:t xml:space="preserve">терпит Господь! Давно Апостол, до третьего небесе восхищенный, Филиппийцам говорит: «Господь близ» (Филип.4,6); тогда еще очень недалеко был Господь, которого «мертвые услышат глас Сына Божия и, услышав, оживут» (Ин.5.25): но еще Господь уподобляется далекому, еще нет громов, воскрешающих мертвых на суд. </w:t>
      </w:r>
    </w:p>
    <w:p w:rsidR="007D3254" w:rsidRPr="00470589" w:rsidRDefault="007D3254" w:rsidP="002A4321">
      <w:pPr>
        <w:ind w:firstLine="567"/>
      </w:pPr>
      <w:r w:rsidRPr="00470589">
        <w:t>Долго</w:t>
      </w:r>
      <w:r w:rsidR="00E17574" w:rsidRPr="00470589">
        <w:t xml:space="preserve"> </w:t>
      </w:r>
      <w:r w:rsidRPr="00470589">
        <w:t>терпит Господь! Долго терпел, долго</w:t>
      </w:r>
      <w:r w:rsidR="00A94B59" w:rsidRPr="00470589">
        <w:t xml:space="preserve"> </w:t>
      </w:r>
      <w:r w:rsidRPr="00470589">
        <w:t xml:space="preserve">терпит, но не знаю, будет ли уже долго терпеть нам Бог наш, о, слушатели, отлагая кончину мира, страшный суд Свой и «воздаяние каждому по его делам». «У Господа один день, как тысяча лет»: но не один день прошел в том терпении Божии, в котором слышит Он убиваемых по зависти одной, слышит для того, что об убиенном Авеле братоубийце Каину говорит: «голос крови брата твоего вопиет ко Мне от земли» (Быт.4,10). А у него все Авели, которых снедаем мы неповинно. </w:t>
      </w:r>
    </w:p>
    <w:p w:rsidR="007D3254" w:rsidRPr="00470589" w:rsidRDefault="007D3254" w:rsidP="002A4321">
      <w:pPr>
        <w:ind w:firstLine="567"/>
      </w:pPr>
      <w:r w:rsidRPr="00470589">
        <w:t>Давно слышит Он вопль производимый ужасным множеством плотских нечистот, которые сто</w:t>
      </w:r>
      <w:r w:rsidRPr="00470589">
        <w:rPr>
          <w:rFonts w:cs="Times New Roman"/>
        </w:rPr>
        <w:t>́</w:t>
      </w:r>
      <w:r w:rsidRPr="00470589">
        <w:t xml:space="preserve">ят Содомских и Гоморских, и в которых погрязли мы; слышит для того, что о Содомлянах говорит: </w:t>
      </w:r>
      <w:r w:rsidRPr="00470589">
        <w:lastRenderedPageBreak/>
        <w:t xml:space="preserve">«вопль Содомский и Гоморрский, велик он, и грех их, тяжел он весьма» (Быт.18.20). А у Него Исаия, духом Его пишет, и Князей Израильских Князьями Содомскими, и людей Израильских пишет людьми «Гоморскими» (Ис.1,10), когда они до объюродения валяются в сладострастиях греха. </w:t>
      </w:r>
    </w:p>
    <w:p w:rsidR="007D3254" w:rsidRPr="00470589" w:rsidRDefault="007D3254" w:rsidP="002A4321">
      <w:pPr>
        <w:ind w:firstLine="567"/>
      </w:pPr>
      <w:r w:rsidRPr="00470589">
        <w:t xml:space="preserve">Давно слышит Он плачевный глас «удерживаемой мзды», которой кровавым трудом искали у нас рабы и трудники; слышит для того, что чрез ап. Иакова говорит: «Вот, плата, удержанная вами у работников, пожавших поля ваши, вопиет, и вопли жнецов дошли до слуха Господа Саваофа» (Ик.5,4). </w:t>
      </w:r>
    </w:p>
    <w:p w:rsidR="007D3254" w:rsidRPr="00470589" w:rsidRDefault="007D3254" w:rsidP="002A4321">
      <w:pPr>
        <w:ind w:firstLine="567"/>
      </w:pPr>
      <w:r w:rsidRPr="00470589">
        <w:t>Давно слышит Он хуления охладевших в вере человек, которые представляют «Его лживым» (1Ин</w:t>
      </w:r>
      <w:r w:rsidR="00A101FD" w:rsidRPr="00470589">
        <w:t>.</w:t>
      </w:r>
      <w:r w:rsidRPr="00470589">
        <w:t>1,10), обещавшего воскресение мертвым и суд нечестивым и славу благим. «Его лживым»! о</w:t>
      </w:r>
      <w:r w:rsidR="00A101FD" w:rsidRPr="00470589">
        <w:t>,</w:t>
      </w:r>
      <w:r w:rsidRPr="00470589">
        <w:t xml:space="preserve"> земля! за чем ты не разверзаешься и не пожираешь извергов этих, когда дерзая, говорят: «где обетование пришествия Его? Ибо с тех пор, как стали умирать отцы, от начала творения, всё остается так же» (2 Петр 3.4) – говорят (это), чтоб успокоить трепещущую свою совесть, чтоб изгнать из сердца страх грядущего гнева, чтоб беспечнее осквернить себя в похотях развращенной своей души, чтоб тем скорее склонять и других во общение или участие греха, уловлять в разлияние стыда, привлекать в погибель чревообожания. Слышит, потому что Он везде есть, все места Собою исполняет, и жизнь, и дыхание самых хулителей блюдет; слышит, потому что Сам чрез Исаию говорит: «Но вот, веселье и радость! Убивают волов, и режут овец; едят мясо, и пьют вино: `будем есть и пить, ибо завтра умрем!' И открыл мне в уши Господь Саваоф: не будет прощено вам это</w:t>
      </w:r>
      <w:r w:rsidR="00A101FD" w:rsidRPr="00470589">
        <w:t xml:space="preserve"> нечестие, доколе не умрете» (И</w:t>
      </w:r>
      <w:r w:rsidRPr="00470589">
        <w:t>с.22,13.14).</w:t>
      </w:r>
    </w:p>
    <w:p w:rsidR="007D3254" w:rsidRPr="00470589" w:rsidRDefault="007D3254" w:rsidP="002A4321">
      <w:pPr>
        <w:ind w:firstLine="567"/>
      </w:pPr>
      <w:r w:rsidRPr="00470589">
        <w:t xml:space="preserve">Давно слышит, давно видит Он, как богатые глаголют ложь, убогие гордую возносят бровь, старые умирают в прелюбодеяниях, на которых негодует душа Его: «три рода людей возненавидела душа моя, и очень отвратительна для меня жизнь их: надменного нищего, лживого богача и старика-прелюбодея» (Сир.25,3.4)- так Он чрез Иисуса сына Сирахова говорит. </w:t>
      </w:r>
    </w:p>
    <w:p w:rsidR="007D3254" w:rsidRPr="00470589" w:rsidRDefault="007D3254" w:rsidP="002A4321">
      <w:pPr>
        <w:ind w:firstLine="567"/>
      </w:pPr>
      <w:r w:rsidRPr="00470589">
        <w:t>Давно слышит, давно видит Он, что: «</w:t>
      </w:r>
      <w:r w:rsidR="00A101FD" w:rsidRPr="00470589">
        <w:t>ч</w:t>
      </w:r>
      <w:r w:rsidRPr="00470589">
        <w:t xml:space="preserve">еловек, который согрешает против своего ложа, говорит в душе своей: «кто видит меня? Вокруг меня тьма, и стены закрывают меня, и никто не видит меня: чего мне бояться? Всевышний не воспомянет грехов моих». Страх его – только глаза человеческие, и не знает он того, что очи Господа в десять тысяч крат светлее солнца, и взирают на все пути </w:t>
      </w:r>
      <w:r w:rsidRPr="00470589">
        <w:lastRenderedPageBreak/>
        <w:t xml:space="preserve">человеческие, и проникают в места сокровенные. Ему известно было все прежде, нежели сотворено было, равно как и по совершении» (Сир.23,24-29). </w:t>
      </w:r>
    </w:p>
    <w:p w:rsidR="007D3254" w:rsidRPr="00470589" w:rsidRDefault="007D3254" w:rsidP="002A4321">
      <w:pPr>
        <w:ind w:firstLine="567"/>
      </w:pPr>
      <w:r w:rsidRPr="00470589">
        <w:t xml:space="preserve">Давно видит Он, что пишут в местах правосудия, которое учредил Он на земли в знамение страшного суда Своего, и обязал судящих ответом, который возьмёт с них в день последний; видит и говорит: «Горе тем, которые постановляют несправедливые законы и пишут жестокие решения, чтобы устранить бедных от правосудия и похитить права у малосильных из народа Моего, чтобы вдов сделать добычею своею и ограбить сирот. И что вы будете делать в день посещения?» (Ис.10, 1-3) </w:t>
      </w:r>
    </w:p>
    <w:p w:rsidR="007D3254" w:rsidRPr="00470589" w:rsidRDefault="007D3254" w:rsidP="002A4321">
      <w:pPr>
        <w:ind w:firstLine="567"/>
      </w:pPr>
      <w:r w:rsidRPr="00470589">
        <w:t>Давно видит Он тех у нас и вдовиц</w:t>
      </w:r>
      <w:r w:rsidR="00DF5340" w:rsidRPr="00470589">
        <w:t>,</w:t>
      </w:r>
      <w:r w:rsidRPr="00470589">
        <w:t xml:space="preserve"> и девиц, о которых Исаия глаголет: «о юношах его не порадуется Господь, и сирот его и вдов его не помилует: ибо все они-лицемеры и злодеи, и уста всех говорят нечестиво» (Ис.9,17). </w:t>
      </w:r>
    </w:p>
    <w:p w:rsidR="007D3254" w:rsidRPr="00470589" w:rsidRDefault="007D3254" w:rsidP="002A4321">
      <w:pPr>
        <w:ind w:firstLine="567"/>
      </w:pPr>
      <w:r w:rsidRPr="00470589">
        <w:t xml:space="preserve">Видит: «И нет твари, сокровенной от Него, но все обнажено и открыто перед очами Его» (Евр.4, 13); видит и говорит не кающимся: «Новомесячия ваши и праздники ваши ненавидит душа Моя: они бремя для Меня» (Ис.1,14). Видит и кающихся, но неистинным покаянием и по всему подобных Лаодикийской церкви Ангелу, или Пастырю, которому говорит: «знаю твои дела; ты ни холоден, ни горяч; о, если бы ты был холоден, или горяч! Но, как ты тепл, а не горяч и не холоден, то извергну тебя из уст Моих» (Откр.3,15.16). </w:t>
      </w:r>
    </w:p>
    <w:p w:rsidR="007D3254" w:rsidRPr="00470589" w:rsidRDefault="007D3254" w:rsidP="002A4321">
      <w:pPr>
        <w:ind w:firstLine="567"/>
      </w:pPr>
      <w:r w:rsidRPr="00470589">
        <w:t>Все это слышит, все это видит, на все это возвещает гнев Свой в день отмщения; но еще долготерпит. Когда Моисеева сестра Мариам презрела Моисея и укорила его: «услышал Господь, уже и гнев ярости Господней на ней; и вот, Мариам покрылась проказою, как снегом»; уже посредственник Аарон к Моисею говорит: «не попусти, чтоб она была, как мертворожденный [младенец], у которого, когда он выходит из чрева матери своей, истлела уже половина тела» (Числ.12,2.9.10.12). Когда Корей, Дафан, Авирон восстали на Моисея: «и разверзла земля уста свои, и поглотила их и домы их, и всех людей Кореевых и все имущество; и сошли они со всем, что принадлежало им, живые в преисподнюю, и покрыла их земля, и погибли они из среды общества» Израильского (Числ.16,1.3.32.33)</w:t>
      </w:r>
      <w:r w:rsidR="00E24E19" w:rsidRPr="00470589">
        <w:t>,</w:t>
      </w:r>
      <w:r w:rsidRPr="00470589">
        <w:t xml:space="preserve"> Израилевых двести пятьдесят мужей, начальники общества, призываемые на собрания, люди именитые, </w:t>
      </w:r>
      <w:r w:rsidRPr="00470589">
        <w:lastRenderedPageBreak/>
        <w:t xml:space="preserve">собрались против Моисея и Аарона» (ст.2,3): «и вышел огонь от Господа и пожрал» их (ст.35). </w:t>
      </w:r>
    </w:p>
    <w:p w:rsidR="007D3254" w:rsidRPr="00470589" w:rsidRDefault="007D3254" w:rsidP="002A4321">
      <w:pPr>
        <w:ind w:firstLine="567"/>
      </w:pPr>
      <w:r w:rsidRPr="00470589">
        <w:t xml:space="preserve">Не на Моисея же, но на Создателя всех, Господа Моисеева и своего восстают ныне те, которые говорят, что Бог такое воскресение мертвым обещал, которого никогда не будет, такое царствие праведным, такой ад нераскаянным преступникам, которого никогда не будет: «где есть обетование пришествия Его?». Но еще долготерпит Господь, еще переносит «с великим долготерпением щадил сосуды гнева, готовые к погибели» (Рим.9,22), еще жестокою смертью не погубляет богоборцев этих, еще не хочет расторгнуть земли под ногами отступников этих, еще не мечет огней на головы хулящих Его, еще не уверяет их об аде низвержением живых во ад. </w:t>
      </w:r>
      <w:r w:rsidR="00574D0F" w:rsidRPr="00470589">
        <w:rPr>
          <w:rFonts w:cs="Times New Roman"/>
        </w:rPr>
        <w:t>―</w:t>
      </w:r>
      <w:r w:rsidRPr="00470589">
        <w:t xml:space="preserve">Онемел праведный Захария (Лк.1,22) за то, что не поверил Ангелу, который </w:t>
      </w:r>
      <w:r w:rsidR="00E24E19" w:rsidRPr="00470589">
        <w:t>с</w:t>
      </w:r>
      <w:r w:rsidRPr="00470589">
        <w:t xml:space="preserve">ына ему благовестил: но еще не онемевают те, которые в «горькой желчи и в узах неправды» (Деян.8,23) пререкают, неверующие воскресению мертвых, неверующие клятвенным обещаниям Сына Божия, и неожидающие второго Его пришествия. </w:t>
      </w:r>
      <w:r w:rsidR="00574D0F" w:rsidRPr="00470589">
        <w:rPr>
          <w:rFonts w:cs="Times New Roman"/>
        </w:rPr>
        <w:t>―</w:t>
      </w:r>
      <w:r w:rsidRPr="00470589">
        <w:t xml:space="preserve">Внезапно «Анания пал бездыханен»; таким же образом пала мертвая Сапфира, жена и участница лжи мужа своего за то, что солгала Духу Святому (Деян.5, 1.5) утаением небольших денег; но еще не судит Бог лжецов тех, которые лгут на Духа Святого, лгут на Евангелие и истину Его, глаголя: «где есть обетование пришествия Его?», лгут и разрушают спасение немощных. </w:t>
      </w:r>
      <w:r w:rsidR="00574D0F" w:rsidRPr="00470589">
        <w:rPr>
          <w:rFonts w:cs="Times New Roman"/>
        </w:rPr>
        <w:t>―</w:t>
      </w:r>
      <w:r w:rsidR="0033371D" w:rsidRPr="00470589">
        <w:t>«</w:t>
      </w:r>
      <w:r w:rsidRPr="00470589">
        <w:t>Внезап</w:t>
      </w:r>
      <w:r w:rsidR="0033371D" w:rsidRPr="00470589">
        <w:t xml:space="preserve">но поразил </w:t>
      </w:r>
      <w:r w:rsidRPr="00470589">
        <w:t>Ангел Господень</w:t>
      </w:r>
      <w:r w:rsidR="0033371D" w:rsidRPr="00470589">
        <w:t>»</w:t>
      </w:r>
      <w:r w:rsidRPr="00470589">
        <w:t xml:space="preserve"> </w:t>
      </w:r>
      <w:r w:rsidR="0033371D" w:rsidRPr="00470589">
        <w:t>и извергнул гордую душу «червями изъеденного Ирода»</w:t>
      </w:r>
      <w:r w:rsidRPr="00470589">
        <w:t xml:space="preserve"> за то, что он не </w:t>
      </w:r>
      <w:r w:rsidR="0033371D" w:rsidRPr="00470589">
        <w:t>«</w:t>
      </w:r>
      <w:r w:rsidRPr="00470589">
        <w:t>дал славы Богу</w:t>
      </w:r>
      <w:r w:rsidR="0033371D" w:rsidRPr="00470589">
        <w:t xml:space="preserve">» </w:t>
      </w:r>
      <w:r w:rsidRPr="00470589">
        <w:t xml:space="preserve">(Ден.12,21), когда к народу велеречил: но еще не судит Бог велеумие и велеязычие тех, которые затмевают всю славу благодатного и небесного царствия Его, глаголя: «где есть обетование пришествия Его?». </w:t>
      </w:r>
      <w:r w:rsidR="00101A85" w:rsidRPr="00470589">
        <w:rPr>
          <w:rFonts w:cs="Times New Roman"/>
        </w:rPr>
        <w:t>―</w:t>
      </w:r>
      <w:r w:rsidRPr="00470589">
        <w:t>Пала и погибла часть Иудеев от зм</w:t>
      </w:r>
      <w:r w:rsidR="005B1719" w:rsidRPr="00470589">
        <w:t>ей</w:t>
      </w:r>
      <w:r w:rsidRPr="00470589">
        <w:t xml:space="preserve"> за то, что вознегодовали о хлебе тщем; повергались другие мертвы</w:t>
      </w:r>
      <w:r w:rsidR="005B1719" w:rsidRPr="00470589">
        <w:t>е</w:t>
      </w:r>
      <w:r w:rsidRPr="00470589">
        <w:t>, имея мясо во устах, которого не проглотили: ибо гнушались пищей, которую прежде сего Бог им определял. «Мясо еще было в зубах их и не было еще съедено, как гнев Господень возгорелся на народ, и поразил Господь народ весьма великою язвою» (Числ.11,33). Но еще не судит Господь невоздержности тех, кои смеются матери своей, водою и духом во спасение родившей их, ругаются церкви Христовой, которая в посты сухой предлагае</w:t>
      </w:r>
      <w:r w:rsidR="00574D0F" w:rsidRPr="00470589">
        <w:t>т</w:t>
      </w:r>
      <w:r w:rsidRPr="00470589">
        <w:t xml:space="preserve"> им хлеб, научая их воздержанию и отвращая их от слепого идолослужения чреву, ругаются и не повинуются ей. </w:t>
      </w:r>
      <w:r w:rsidR="00574D0F" w:rsidRPr="00470589">
        <w:rPr>
          <w:rFonts w:cs="Times New Roman"/>
        </w:rPr>
        <w:t>―</w:t>
      </w:r>
      <w:r w:rsidRPr="00470589">
        <w:t xml:space="preserve">Падоша </w:t>
      </w:r>
      <w:r w:rsidRPr="00470589">
        <w:lastRenderedPageBreak/>
        <w:t xml:space="preserve">падением вечным во один день 24000 от сынов Израилевых за то, что осквернились «блужением с дочерями Моавли» (Числ.25,5.9); но еще не судит Бог тем, которые и ныне без раскаяния в тяжком грехе этом пребывают, уды Христовы «делая членами блудницы» (1 Кор.6,15), и не ужасаясь и не срамлясь Всевидящего; еще дает им праздновать новые годы. </w:t>
      </w:r>
    </w:p>
    <w:p w:rsidR="007D3254" w:rsidRPr="00470589" w:rsidRDefault="007D3254" w:rsidP="002A4321">
      <w:pPr>
        <w:ind w:firstLine="567"/>
      </w:pPr>
      <w:r w:rsidRPr="00470589">
        <w:t>Пришли уже в мир все те, о которых Павел Апостол Тимофею говорил: «Наступят времена тяжкие. Ибо люди будут самолюбивы, сребролюбивы, горды, надменны, злоречивы, родителям непокорны, неблагодарны, нечестивы, недружелюбны, непримирительны, клеветники, невоздержны, жестоки, не любящие добра, предатели, наглы, напыщенны, более сластолюбивы, нежели боголюбивы, имеющие вид благочестия, силы же его отрекшиеся. К сим принадлежат те, которые вкрадываются в домы и обольщают женщин, утопающих во грехах, водимых различными похотями, всегда учащихся и никогда не могущих дойти до познания истины» (2 Тим.3, 1-7), (и) вопиют души избранных Божиих, избиенных за слово Божие, которые видел во откровении своем Иоанн, вопиют гласом великим, глаголюще: «доколе, Владыка Святый и Истинный, не судишь и не мстишь живущим на земле за кровь нашу?» (Откр.6,10). «Ей, гряди, Господи И</w:t>
      </w:r>
      <w:r w:rsidR="001550DD" w:rsidRPr="00470589">
        <w:t>и</w:t>
      </w:r>
      <w:r w:rsidRPr="00470589">
        <w:t xml:space="preserve">сусе»; вся тварь с ними совоздыхает и соболезнует даже до ныне, и просит освобождения «от рабства тлению в свободу славы детей Божиих» (Рим.8,21), и «земля осквернена под живущими на ней», и снедет ее, по слову Исаии, проклятие (Ис.24,5.6). Но еще долготерпит Бог, как бы не внемлющий вопияниям тех, которых ради обещал прекратить «лютые сии дни». </w:t>
      </w:r>
    </w:p>
    <w:p w:rsidR="007D3254" w:rsidRPr="00470589" w:rsidRDefault="007D3254" w:rsidP="002A4321">
      <w:pPr>
        <w:ind w:firstLine="567"/>
      </w:pPr>
      <w:r w:rsidRPr="00470589">
        <w:t>Но по</w:t>
      </w:r>
      <w:r w:rsidR="00574D0F" w:rsidRPr="00470589">
        <w:t>ч</w:t>
      </w:r>
      <w:r w:rsidRPr="00470589">
        <w:t>ему столько «щедр и милостив Господь, долготер</w:t>
      </w:r>
      <w:r w:rsidR="00574D0F" w:rsidRPr="00470589">
        <w:t>п</w:t>
      </w:r>
      <w:r w:rsidRPr="00470589">
        <w:t xml:space="preserve">елив и многомилостив»? Почему «не до конца прогневается, ниже во век враждует»? Почему «не по беззакониям нашим сотворил есть нам, ниже по грехом нашим воздал есть нам» (Пс.102)? Да слышим Апостола Петра: «Не медлит Господь [исполнением] обетования, как некоторые почитают то медлением; но долготерпит нас, не желая, чтобы кто погиб, но чтобы все пришли к покаянию» (2 Петр 3.9); да слышим Апостола Павла: «Или пренебрегаешь богатство благости, кротости и долготерпения Божия, не разумея, что благость Божия ведет тебя к покаянию? Но, по упорству твоему и нераскаянному сердцу, ты сам себе собираешь гнев на день гнева и откровения праведного суда от Бога, Который воздаст каждому по </w:t>
      </w:r>
      <w:r w:rsidRPr="00470589">
        <w:lastRenderedPageBreak/>
        <w:t>делам его» (Рим.2,4-6). Знает, сколь до</w:t>
      </w:r>
      <w:r w:rsidR="00574D0F" w:rsidRPr="00470589">
        <w:rPr>
          <w:rFonts w:cs="Times New Roman"/>
        </w:rPr>
        <w:t>́</w:t>
      </w:r>
      <w:r w:rsidRPr="00470589">
        <w:t>лги для некающихся дни во огне вечном, сколь до</w:t>
      </w:r>
      <w:r w:rsidR="001550DD" w:rsidRPr="00470589">
        <w:rPr>
          <w:rFonts w:cs="Times New Roman"/>
        </w:rPr>
        <w:t>́</w:t>
      </w:r>
      <w:r w:rsidRPr="00470589">
        <w:t xml:space="preserve">лги для них ночи во тьме кромешной. «Он помнил, что они плоть, дыхание, которое уходит и не возвращается» (Пс.77,39); и как один день в долготерпении Его к нам как тысяча лет: так будет во гневе Его на нас, отверженных от лица Его, тысяча лет как один день. </w:t>
      </w:r>
    </w:p>
    <w:p w:rsidR="007D3254" w:rsidRPr="00470589" w:rsidRDefault="007D3254" w:rsidP="002A4321">
      <w:pPr>
        <w:ind w:firstLine="567"/>
      </w:pPr>
      <w:r w:rsidRPr="00470589">
        <w:t xml:space="preserve">И потому, слушатели, начиная новый год, начнем обновление худой нашей жизни с помощью Бога, давно ожидающего обращения нашего, которому споспешествовать хочет, начнем, чтобы день, последний день, «как вор» (2 Петр 3,10) приближающийся к нам, не застал нас </w:t>
      </w:r>
      <w:r w:rsidR="00574D0F" w:rsidRPr="00470589">
        <w:t xml:space="preserve">в </w:t>
      </w:r>
      <w:r w:rsidRPr="00470589">
        <w:t xml:space="preserve">новом году со старыми беззакониями. Аминь. </w:t>
      </w:r>
    </w:p>
    <w:p w:rsidR="00663979" w:rsidRPr="00470589" w:rsidRDefault="00663979" w:rsidP="002A4321">
      <w:pPr>
        <w:ind w:firstLine="567"/>
      </w:pPr>
    </w:p>
    <w:p w:rsidR="00663979" w:rsidRPr="00470589" w:rsidRDefault="00663979" w:rsidP="002A4321">
      <w:pPr>
        <w:ind w:firstLine="567"/>
      </w:pPr>
      <w:bookmarkStart w:id="3" w:name="_Toc158309941"/>
    </w:p>
    <w:p w:rsidR="00C62F68" w:rsidRPr="00470589" w:rsidRDefault="00C62F68" w:rsidP="002A4321">
      <w:pPr>
        <w:pStyle w:val="1"/>
        <w:ind w:firstLine="567"/>
      </w:pPr>
      <w:bookmarkStart w:id="4" w:name="_Toc158565044"/>
      <w:bookmarkStart w:id="5" w:name="_Toc159257068"/>
      <w:r w:rsidRPr="00470589">
        <w:t>14. Слово на текст: «Жажду» (Ин. 19, 28)</w:t>
      </w:r>
      <w:bookmarkEnd w:id="4"/>
      <w:bookmarkEnd w:id="5"/>
    </w:p>
    <w:p w:rsidR="00C62F68" w:rsidRPr="00470589" w:rsidRDefault="00C62F68" w:rsidP="002A4321">
      <w:pPr>
        <w:ind w:firstLine="567"/>
      </w:pPr>
    </w:p>
    <w:p w:rsidR="00C62F68" w:rsidRPr="00470589" w:rsidRDefault="00C62F68" w:rsidP="002A4321">
      <w:pPr>
        <w:ind w:firstLine="567"/>
      </w:pPr>
      <w:r w:rsidRPr="00470589">
        <w:t>(Говорено 1765 года, Апреля 1 дня, в Страстный Пяток в Соборно-Успенской церкви)</w:t>
      </w:r>
    </w:p>
    <w:p w:rsidR="00C62F68" w:rsidRPr="00470589" w:rsidRDefault="00C62F68" w:rsidP="002A4321">
      <w:pPr>
        <w:ind w:firstLine="567"/>
      </w:pPr>
    </w:p>
    <w:p w:rsidR="00C62F68" w:rsidRPr="00470589" w:rsidRDefault="00C62F68" w:rsidP="002A4321">
      <w:pPr>
        <w:ind w:firstLine="567"/>
      </w:pPr>
      <w:r w:rsidRPr="00470589">
        <w:t>В книгах Царств повествуется, что Иерусалимский Царь Давид Святый, будучи осаждён в стане своем иноплеменными, возжаждал, и жажду свою утолить хотел водою от кладязя Вифлеемского, до которого путь пресекли расположением своим полки неприятельские. «И сильно захотелось пить Давиду, и он сказал: кто напоит меня водою из колодезя Вифлеемского, что у ворот? (1 Парал. 11, 17)? Тогда возгорелось сердце трех сильных, сущих при Давиде, и они ворвались в иноплеменничий полк, пробились сквозь тысячи смертей, и, почерпнувши из вожделенного места воды, принесли для прохлаждения жаждущего Государя своего. Пил ли Давид, или нет</w:t>
      </w:r>
      <w:r w:rsidR="005D08E0" w:rsidRPr="00470589">
        <w:t xml:space="preserve"> (не знаю)</w:t>
      </w:r>
      <w:r w:rsidRPr="00470589">
        <w:t xml:space="preserve">, - я </w:t>
      </w:r>
      <w:r w:rsidR="005D08E0" w:rsidRPr="00470589">
        <w:t xml:space="preserve">(же) </w:t>
      </w:r>
      <w:r w:rsidRPr="00470589">
        <w:t xml:space="preserve">на сердце и ревность по нем рабов его взираю. </w:t>
      </w:r>
    </w:p>
    <w:p w:rsidR="00C62F68" w:rsidRPr="00470589" w:rsidRDefault="00C62F68" w:rsidP="002A4321">
      <w:pPr>
        <w:ind w:firstLine="567"/>
      </w:pPr>
      <w:r w:rsidRPr="00470589">
        <w:t>О, Господи Давыдов и наш, сыне Бога живаго, первоначально обещанный Израильтянам избавителю, и пришедший ко овцам погибшим дома Израилева! во сколько крат несчастливейшее и печальнейшее и плачевнейшее ныне состояние Твое нежели Давыдово, когда Ты, утомленный многоразличными мучениями, возжаждал и возопил: «жажду!»</w:t>
      </w:r>
      <w:r w:rsidR="0015725D" w:rsidRPr="00470589">
        <w:t>.</w:t>
      </w:r>
      <w:r w:rsidRPr="00470589">
        <w:t xml:space="preserve"> Нет к Тебе усердия, нет над Тобою милосердия! жаждешь и страждешь; кровью, изливающеюся </w:t>
      </w:r>
      <w:r w:rsidRPr="00470589">
        <w:lastRenderedPageBreak/>
        <w:t xml:space="preserve">из недр Твоих, окипел еси; горишь, внутренним огнем жегома, утроба Твоя; истаивает уже жизнь и сила Твоя: но нет, кто бы Тебя во имя Бога Израилева чашею студеной воды напоил и не погубил бы мзды своей. Нашел бы Ты воду для прохлаждения Твоего: но препятствует гвоздие, которым прибиты ко кресту руки и ноги Твои, и для того оцтом напаяют Тебя. Народ капли воды Тебе возбранил, народ, которого отцов, чтобы не потопила вода морская, Ты руками Твоими воды Чермного моря, яко стены, над главами их держал, когда они по сухому дну страшным образом разделенных вод от Тебя проводимы были, народ, которого жаждущим отцам Ты от камня воду дал. </w:t>
      </w:r>
    </w:p>
    <w:p w:rsidR="00C62F68" w:rsidRPr="00470589" w:rsidRDefault="00C62F68" w:rsidP="002A4321">
      <w:pPr>
        <w:ind w:firstLine="567"/>
      </w:pPr>
      <w:r w:rsidRPr="00470589">
        <w:t>Но взяли бы ли нечестивые сии Бога на небеси и пригвоздили б ли Его ко кресту на земли, если бы не принял образа смирения и не предался волею в руки их? А что Бога довело до крайностей сих, то самое я называю жаждою, и о мо</w:t>
      </w:r>
      <w:r w:rsidR="0015725D" w:rsidRPr="00470589">
        <w:t>е</w:t>
      </w:r>
      <w:r w:rsidRPr="00470589">
        <w:t>й жажде говорить хочу, которая и сию, который на кресте, жажду, в нем родила.</w:t>
      </w:r>
    </w:p>
    <w:p w:rsidR="00C62F68" w:rsidRPr="00470589" w:rsidRDefault="00C62F68" w:rsidP="002A4321">
      <w:pPr>
        <w:ind w:firstLine="567"/>
      </w:pPr>
      <w:r w:rsidRPr="00470589">
        <w:t>Жажду!</w:t>
      </w:r>
    </w:p>
    <w:p w:rsidR="00C62F68" w:rsidRPr="00470589" w:rsidRDefault="00C62F68" w:rsidP="002A4321">
      <w:pPr>
        <w:ind w:firstLine="567"/>
      </w:pPr>
      <w:r w:rsidRPr="00470589">
        <w:t>Нет жажды, благочестивые слушатели, как жажда та, которою одержимый, когда ищет утоления, презирает и честь свою</w:t>
      </w:r>
      <w:r w:rsidR="0015725D" w:rsidRPr="00470589">
        <w:t>,</w:t>
      </w:r>
      <w:r w:rsidRPr="00470589">
        <w:t xml:space="preserve"> и жизнь. Но есть ли честь, как честь </w:t>
      </w:r>
      <w:r w:rsidR="0015725D" w:rsidRPr="00470589">
        <w:t>Ч</w:t>
      </w:r>
      <w:r w:rsidRPr="00470589">
        <w:t xml:space="preserve">еловека этого, которого тело бездыханное видим мы пред собою? есть ли жизнь, как жизнь </w:t>
      </w:r>
      <w:r w:rsidR="0015725D" w:rsidRPr="00470589">
        <w:t>Е</w:t>
      </w:r>
      <w:r w:rsidRPr="00470589">
        <w:t xml:space="preserve">го, и есть ли жажда, как жажда </w:t>
      </w:r>
      <w:r w:rsidR="0015725D" w:rsidRPr="00470589">
        <w:t>Е</w:t>
      </w:r>
      <w:r w:rsidRPr="00470589">
        <w:t xml:space="preserve">го, которую утоляя, презрел </w:t>
      </w:r>
      <w:r w:rsidR="0015725D" w:rsidRPr="00470589">
        <w:t>О</w:t>
      </w:r>
      <w:r w:rsidRPr="00470589">
        <w:t xml:space="preserve">н честь </w:t>
      </w:r>
      <w:r w:rsidR="0015725D" w:rsidRPr="00470589">
        <w:t>С</w:t>
      </w:r>
      <w:r w:rsidRPr="00470589">
        <w:t xml:space="preserve">вою и жизнь? Я и снова вопрошаю: есть ли честь, как честь и величество Божие? есть ли жизнь, яко жизнь Божия? Но честь распятого </w:t>
      </w:r>
      <w:r w:rsidR="0015725D" w:rsidRPr="00470589">
        <w:t>Человек</w:t>
      </w:r>
      <w:r w:rsidRPr="00470589">
        <w:t xml:space="preserve">а этого есть честь и величество Божие, и жизнь </w:t>
      </w:r>
      <w:r w:rsidR="0015725D" w:rsidRPr="00470589">
        <w:t>Е</w:t>
      </w:r>
      <w:r w:rsidRPr="00470589">
        <w:t xml:space="preserve">го есть жизнь Божия. И потому от века не слышано убийства, как убийство это, и смерти, как эта. Солнце при кончине </w:t>
      </w:r>
      <w:r w:rsidR="0015725D" w:rsidRPr="00470589">
        <w:t>Человек</w:t>
      </w:r>
      <w:r w:rsidRPr="00470589">
        <w:t xml:space="preserve">а этого больше светить не могло и угасло, ужасная тьма покрыла твари все, земля не устояла на основаниях своих и трястись и трепетать начала, глас сокрушающихся каменьев, как глас грома был, мертвые с процветшими снова лицами и возвращенными душами исходили из отверзающихся о себе гробов: великое это и страшное, но не равномерное было знамение чести распятого и скончавшегося </w:t>
      </w:r>
      <w:r w:rsidR="00027024" w:rsidRPr="00470589">
        <w:t>Человек</w:t>
      </w:r>
      <w:r w:rsidRPr="00470589">
        <w:t xml:space="preserve">а этого. «От уз и суда Он был взят; но род Его кто изъяснит?» (Ис.53,8)? «В начале было Слово, и Слово было у Бога, и Слово было Бог. Оно было в начале у Бога» (Ин.1.1) cие; но ныне он, сожаления достойный человек. Сын Божий, Сын свидетельствующего от небес: «Ты Сын Мой; Я ныне родил Тебя» (Пс.2.8); ныне сын сиротствующей матери, и неутешно рыдающей </w:t>
      </w:r>
      <w:r w:rsidRPr="00470589">
        <w:lastRenderedPageBreak/>
        <w:t>о нем. Сын Божий, Сын свидетельствующего от небес: «Сей есть Сын Мой возлюбленный, в Котором Мое благоволение» (Мф.3.17); ныне оставленный и вопиющий: «Боже мой! Боже мой! для че</w:t>
      </w:r>
      <w:r w:rsidR="004F25D6" w:rsidRPr="00470589">
        <w:t>го Ты Меня оставил?» (Мф.27.46).</w:t>
      </w:r>
    </w:p>
    <w:p w:rsidR="00821CE8" w:rsidRPr="00470589" w:rsidRDefault="00C62F68" w:rsidP="002A4321">
      <w:pPr>
        <w:ind w:firstLine="567"/>
      </w:pPr>
      <w:r w:rsidRPr="00470589">
        <w:t xml:space="preserve">Боже мой, хвала Израилева! «На Тебя уповали отцы наши; уповали, и Ты избавлял их; к Тебе взывали они, и были спасаемы; на Тебя уповали, и не оставались в стыде. Я же червь, а не человек, поношение у людей и презрение в народе. Все, видящие меня, ругаются надо мною, говорят устами, кивая головою: `он уповал на Господа; пусть избавит его, пусть спасет, если он угоден Ему'.» (Пс.21.7.8.6). Боже мой! «На Тебя оставлен я от утробы; от чрева матери моей Ты-Бог мой». Боже мой! «Боже мой! я вопию днем, -и Ты не внемлешь мне» (ст.3). Сын Божий, Сын Единородный, «сущий в лоне Отчем», ныне в руках Пилатовых, в руках пригвождающих Его ко кресту. Сын Божий, Сын Единородный, Сын, которым Отец Небесный, так как единственным сокровищем своим прежде лет вечных утешался, Сын и «премудрость» Его, так глаголющая о себе (в Притчах): «Господь имел меня началом пути Своего, прежде созданий Своих, искони; от века я помазана, от начала, прежде бытия земли. Я родилась, когда еще не существовали бездны, когда еще не было источников, обильных водою. Я родилась прежде, нежели водружены были горы, прежде холмов. 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 чтобы воды не переступали пределов его, когда полагал основания земли: тогда я была при Нем художницею, и была радостью всякий день, веселясь пред лицем Его во все время, веселясь на земном кругу Его» (Притч.8.22-31), - ныне игралище убийц Его: «воины правителя, взяв Иисуса в преторию, собрали на Него весь полк и, раздев Его, надели на Него багряницу;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 и плевали на Него и, взяв трость, били Его по голове» (Мф.27,27-30). Сын Божий, Сын Единородный, «будучи сияние славы и образ ипостаси» отчей (Евр. 1, 3), «красен добротою паче сынов человеческих» (Пс. 44, 3), весь желание, — ныне кровь, струп, и язва одна, страх и печаль, отвращение одно: «нет в Нем ни вида, ни величия; и мы видели Его, и не было в Нем </w:t>
      </w:r>
      <w:r w:rsidRPr="00470589">
        <w:lastRenderedPageBreak/>
        <w:t xml:space="preserve">вида, который привлекал бы нас к Нему. Он был презрен и умален пред людьми, муж скорбей и изведавший болезни, и мы отвращали от Него лице свое; Он был презираем, и мы ни во что ставили Его» (Ис. 53, 2.3), сам сетующий и глаголющий о себе: «Я пролился, как вода; все кости мои рассыпались; сердце мое сделалось, как воск, растаяло посреди внутренности моей. Сила моя иссохла, как черепок; язык мой прильпнул к гортани моей, и Ты свел меня к персти смертной» (Пс.21.15). Боже мой! «Множество тельцов обступили меня; раскрыли на меня пасть свою, как лев, алчущий добычи и рыкающий. Я пролился, как вода; все кости мои рассыпались. А они смотрят и делают из меня зрелище» (Пс.16.13-18). Сын Божий, Сын Единородный, «все чрез Него начало быть, и без Него ничто не начало быть, что начало быть» (Ин. 1, 3), «Ты творишь ангелами Твоими духов, служителями Твоими-огонь пылающий», </w:t>
      </w:r>
      <w:r w:rsidRPr="00470589">
        <w:rPr>
          <w:rFonts w:cs="Times New Roman"/>
        </w:rPr>
        <w:t>―</w:t>
      </w:r>
      <w:r w:rsidRPr="00470589">
        <w:t xml:space="preserve">ныне как отверженнейшая паче всех тварей тварь. Молния и гром, трус и потоп, небесные Духи не мстят человекам за убийство Творца и Господа своего. «Держа все словом силы Своей», увы! не может снести на голгофу древа, на котором должен окончить все горести свои, и «заставили проходящего некоего Киринеянина Симона, идущего с поля, нести крест Его» (Мк.15,21). </w:t>
      </w:r>
      <w:r w:rsidRPr="00470589">
        <w:rPr>
          <w:rFonts w:cs="Times New Roman"/>
        </w:rPr>
        <w:t>―</w:t>
      </w:r>
      <w:r w:rsidRPr="00470589">
        <w:t>Приими, неожесточенный человек, крест, для неповинного сотворенный! Приими, и помоги оставленному от всех! Яви последнее милосердие, которое можешь ты явить изнемогшему, облегчивши бремя Его! Не зри вспять! не приидет Иуда, ученик Его: он сребренники считает, которые взял за предание Его; ему не до того теперь. Не приидет Петр, ученик Его: он многими клятвами насилу отбожился от двора Архиереева. Не приидет юноша, который одет был в плащаницу по нагу: он голый бежал и оставил плащ свой в руках явившихся и вязавших Иисуса. Не приидет никто от ученик</w:t>
      </w:r>
      <w:r w:rsidR="004F25D6" w:rsidRPr="00470589">
        <w:t>ов</w:t>
      </w:r>
      <w:r w:rsidRPr="00470589">
        <w:t xml:space="preserve"> Его: не то ученики думают, не о том советуют; думают об убежищах, советуют о старом хлебе, о сетях, о рыбе: «мы надеялись было, что Он есть Тот, Который должен избавить Израиля» (Лк.24,21). «Симон Петр говорит им: иду ловить рыбу. Говорят ему: идем и мы с тобою» (Ин.21.3). Сын Божий, Сын Единородный, «свет от света, одеяйся светом яко ризою», одевающий небо бисерными облаками, ныне наг и без покровения оставлен на позорищи хулящих Его; «устрояешь над водами горние чертоги Твои», у него же жаждущая земля просит дождей, и «отверзающу Ему руку свою», пьет «дождь рано и поздно», </w:t>
      </w:r>
      <w:r w:rsidRPr="00470589">
        <w:lastRenderedPageBreak/>
        <w:t xml:space="preserve">удобряется росою, которую дает Он ей по утрам и по вечерам; имея и ту вожделенную воду, о которой в последний великий день праздника, стоя и призывая, Он говорил: «кто жаждет, иди ко Мне и пей. Кто верует в Меня, у того, как сказано в Писании, из чрева потекут реки воды живой. Сие сказал Он о Духе, Которого имели принять верующие в Него» (Ин.7.37), - ныне </w:t>
      </w:r>
      <w:r w:rsidR="00821CE8" w:rsidRPr="00470589">
        <w:t>С</w:t>
      </w:r>
      <w:r w:rsidRPr="00470589">
        <w:t xml:space="preserve">ам жаждет, и истаивая вопиет: «жажду!». Всего, что есть святое, святейший, самая святость и источник освящения, «Он не сделал никакого греха, и не было лести в устах Его», ныне «к злодеям причтен» «сущий над всем Бог, благословенный во веки», ныне клятва: «ибо написано: проклят всяк, висящий на древе». Жизнь всех, умирает; свет истинный, «Который просвещает всякого человека, приходящего в мир», заходит во гроб, и тьма уже объемлет Его. </w:t>
      </w:r>
      <w:r w:rsidR="00821CE8" w:rsidRPr="00470589">
        <w:rPr>
          <w:rFonts w:cs="Times New Roman"/>
        </w:rPr>
        <w:t>―</w:t>
      </w:r>
      <w:r w:rsidRPr="00470589">
        <w:t xml:space="preserve">Это Бог, которого человеки судили! Это Царь, которого рабы убили! Это благодетель, которого питомцы обругали! Это учитель, которого ученики не пощадили! Это Отец, которого дети отринули и вознесли на крест! «Слушайте, небеса, и внимай, земля, потому что Господь говорит: Я воспитал и возвысил сыновей, а они возмутились против Меня. Вол знает владетеля своего, и осел-ясли господина своего; а Израиль не знает [Меня], народ Мой не разумеет» (Ис.1, 2-3). </w:t>
      </w:r>
    </w:p>
    <w:p w:rsidR="00C62F68" w:rsidRPr="00470589" w:rsidRDefault="00C62F68" w:rsidP="002A4321">
      <w:pPr>
        <w:ind w:firstLine="567"/>
      </w:pPr>
      <w:r w:rsidRPr="00470589">
        <w:t>За что же безгрешный этот оставление от Бога, жесточайшие муки на теле и душе от человек грешных претерпеть возжаждал? вопросим Пророка Исаию, он отвечает: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 Все мы блуждали, как овцы, совратились каждый на свою дорогу: и Господь возложил на Него грехи всех нас. Он истязуем был, но страдал добровольно и не открывал уст Своих; как овца, веден был Он на заклание, и как агнец пред стригущим его безгласен, так Он не отверзал уст Своих» (Ис.53,4-7). А это для чего, слушатели? Дух Святый открывает нам глаголя: «Он грехи наши Сам вознес телом Своим на древо, дабы мы, избавившись от грехов, жили для правды» (1 Петр 2,24):</w:t>
      </w:r>
      <w:r w:rsidR="00FC6A5B" w:rsidRPr="00470589">
        <w:t xml:space="preserve"> </w:t>
      </w:r>
      <w:r w:rsidRPr="00470589">
        <w:t xml:space="preserve">«Христос за всех умер, чтобы живущие уже не для себя жили, но для умершего за них и воскресшего» (2 Кор.5,15); живут, очима увидевше Его безмерную к верным душам нашим любовь и ту </w:t>
      </w:r>
      <w:r w:rsidRPr="00470589">
        <w:lastRenderedPageBreak/>
        <w:t>жажду, которою жаждет Он спасти нас от грехов и последующие за грехи вечная погибель.</w:t>
      </w:r>
    </w:p>
    <w:p w:rsidR="00C62F68" w:rsidRPr="00470589" w:rsidRDefault="00C62F68" w:rsidP="002A4321">
      <w:pPr>
        <w:ind w:firstLine="567"/>
      </w:pPr>
      <w:r w:rsidRPr="00470589">
        <w:t>Но чем утоляют жажду Господа своего беспечные грехолюбцы? оцтом, слушатели, и желчью. Они, видя ужасную смерть Христову за грехи их, не только не мерзятся грехом, не ненавидят греха, не боятся его как сатаны, но и не знают о грехах своих, не чувствуют. Если ты попал в погибель сию, то есть, в нечувствие: то подумай, так ли ты безгрешен, праведен, свят, что Христос-Ходатай не надобен тебе, что смерть Его, правды Его, заслуги Его, ходатайство и заступление Его, также покаяние, исповедание грехов, общение тела и крови Христовой не нужны тебе? А когда делаешь это, делаешь без страха Божия, по обычаю только как отец твоих; будучи наполнен легкомыслием о великих тайнах спасения твоего, без этой помощи собственными правдами, которые находятся в мечтании твоем, то есть, что ты на суде человеческом не обличен ни вором, ни чародеем, ни прелюбодеем, ни убийцею, хочешь и мнишь быть оправдан на суде Божием? О, окаянства твоего и нищеты духовной, которой ты, за небрежение твое ослепнувши, не видишь! Если так ты прав, как самолюбию мечтае</w:t>
      </w:r>
      <w:r w:rsidR="00821CE8" w:rsidRPr="00470589">
        <w:t>тся</w:t>
      </w:r>
      <w:r w:rsidRPr="00470589">
        <w:t xml:space="preserve"> о себе: то не прав Христос Спаситель твой, который велел тебе молиться, и в молитве говорить: «Отче! остави нам долги наша!» уже ли, мнению твоему, не должник ты пред Богом. Не прав Иоанн Святый, который говорит: «если говорим, что не имеем греха, - обманываем самих себя, и истины нет в нас» (1 Иоан. 1, 8), и что еще страшнее</w:t>
      </w:r>
      <w:r w:rsidR="00FC16D1" w:rsidRPr="00470589">
        <w:t>:</w:t>
      </w:r>
      <w:r w:rsidRPr="00470589">
        <w:t xml:space="preserve"> «Если говорим, что мы не согрешили, то представляем Его лживым, и слова Его нет в нас» (1 Ин.1,10). Не хочешь ты знать, что Бог и правды твои на суде Своем по правосудию, которого не чаешь ты, разобрать хочет и открыть пред миром, пред Ангелы и человеки, на каком ты основании правды свои делал, на одной ли нелицемерной любви к Богу? Не искал ли ты тут славы своей пред человеками, как ты долго был в правдах своих? и чем правды твои оканчивались? «Когда изберу время, Я произведу суд по правде» (Пс.74,2), - глаголет Господь. Не хочешь ты знать, как молится Пророк Давид, трепеща строгости испытания на суде Божием, и говорит: «и не входи в суд с рабом Твоим, потому что не оправдается пред Тобой ни один из живущих» (Пс.142.2). «Если Ты, Господи, будешь замечать беззакония, - Господи! кто устоит? Но у Тебя прощение» (Пс.129.3). Не хочешь ты знать, что без Христа, то есть, не </w:t>
      </w:r>
      <w:r w:rsidRPr="00470589">
        <w:lastRenderedPageBreak/>
        <w:t xml:space="preserve">взявшись сердечною, живою и плодоносною верою за страдания и смерть Сына Божия, за все правды, заслуги, повиновения Его, вменяемые кающемуся грешнику, невозможно на другой свет пред лице Божие явиться, и ответствовать, и оправдаться пред Богом, презревши договоры Его данные во Христе, на которых прощать Он хотел: «никто не приходит к Отцу, как только через Меня», - Сын Божий говорит. </w:t>
      </w:r>
    </w:p>
    <w:p w:rsidR="00C62F68" w:rsidRPr="00470589" w:rsidRDefault="00C62F68" w:rsidP="002A4321">
      <w:pPr>
        <w:ind w:firstLine="567"/>
      </w:pPr>
      <w:r w:rsidRPr="00470589">
        <w:t xml:space="preserve">Разве это не велико пред очами твоими кажется, что ты, когда из какого-нибудь случая входила в голову твою грешная мысль, так ею забавлялся, утешался, услаждался, что душа твоя изменялась в тебе, и ты был во исступлении, сердце твое горело беззаконными желаниями так, как седмерицею разженная печь, и беззаконие твое было бы точно на самом деле; как «заболел ты неправдою», так «и родил бы ты беззаконие», если бы не видел к тому препятствий непобедимых? </w:t>
      </w:r>
    </w:p>
    <w:p w:rsidR="00C62F68" w:rsidRPr="00470589" w:rsidRDefault="00C62F68" w:rsidP="002A4321">
      <w:pPr>
        <w:ind w:firstLine="567"/>
      </w:pPr>
      <w:r w:rsidRPr="00470589">
        <w:t xml:space="preserve">Разве это не велико пред очами твоими кажется, что ты, похищая честь Божию, многих судил и осудил прежде Бога, прежде последнего дня, не видя грехов, в которых утопаешь, пренебрегая слово, глаголемое к тебе: «Лицемер! вынь прежде бревно из твоего глаза и тогда увидишь, [как] вынуть сучок из глаза брата твоего» (Мф.7,5)? «Кто ты, осуждающий чужого раба? Перед своим Господом стоит он, или падает. И будет восставлен, ибо силен Бог восставить его» (Рим.14,4). «Ибо всем нам должно явиться пред судилище Христово, чтобы каждому получить [соответственно тому], что он делал, живя в теле, доброе или худое» (2 Кор.5,10). </w:t>
      </w:r>
    </w:p>
    <w:p w:rsidR="00AB6EDC" w:rsidRPr="00470589" w:rsidRDefault="00C62F68" w:rsidP="002A4321">
      <w:pPr>
        <w:ind w:firstLine="567"/>
      </w:pPr>
      <w:r w:rsidRPr="00470589">
        <w:t>Разве это не велико пред очами твоими</w:t>
      </w:r>
      <w:r w:rsidR="006269E8" w:rsidRPr="00470589">
        <w:t xml:space="preserve"> кажется, что ты обманывал, чуж</w:t>
      </w:r>
      <w:r w:rsidRPr="00470589">
        <w:t>ое утаивал, обижал, завидовал, угнетал беспомощных, сокрушал сердца вдовиц, проливал слезы сирот, пред которыми утробу твою затворял. Не велико, что Бог говорит: «если ты принесешь дар твой к жертвеннику и там вспомнишь, что брат твой имеет что-нибудь против тебя», не разбирая, справедливо ли и по причине, или без всякой твое</w:t>
      </w:r>
      <w:r w:rsidR="00ED510E" w:rsidRPr="00470589">
        <w:t>й</w:t>
      </w:r>
      <w:r w:rsidRPr="00470589">
        <w:t xml:space="preserve"> вины, есть, что есть: «оставь там дар твой пред жертвенником, и пойди прежде примирись с братом твоим, и тогда приди и принеси дар твой» (Мф.5,23)? </w:t>
      </w:r>
    </w:p>
    <w:p w:rsidR="00C62F68" w:rsidRPr="00470589" w:rsidRDefault="00C62F68" w:rsidP="002A4321">
      <w:pPr>
        <w:ind w:firstLine="567"/>
      </w:pPr>
      <w:r w:rsidRPr="00470589">
        <w:t xml:space="preserve">Не велико, что не терпел ты, не прощал, памятозлобствовал, гнал, укорял, пресыщался, упивался, о делах звания не брег? Не велико и не страшно для тебя, как Сын Божий заповеди ветхого закона в новой благодати истолковал (о, когда бы самолюбцы внимали сему! о, когда бы отверзл Бог сердце их!) «Вы слышали, </w:t>
      </w:r>
      <w:r w:rsidRPr="00470589">
        <w:lastRenderedPageBreak/>
        <w:t xml:space="preserve">что сказано древним: не убивай, кто же убьет, подлежит суду. А Я говорю - кто скажет: `безумный', подлежит геенне огненной» (Мф.5,21-22). «Вы слышали, что сказано древним: не прелюбодействуй. А Я говорю вам, что всякий, кто смотрит на женщину с вожделением, уже прелюбодействовал с нею в сердце своем» (Мф.5,27-28). «Вы слышали, что сказано: око за око и зуб за зуб. А Я говорю вам: не противься злому. Но кто ударит тебя в правую щеку твою, обрати к нему и другую» (Мф.5,38-39)? Все это невелико, хотя бы смерть, о, горе, на суд Божий сего часа представила тебя? </w:t>
      </w:r>
      <w:r w:rsidR="00833598" w:rsidRPr="00470589">
        <w:rPr>
          <w:rFonts w:cs="Times New Roman"/>
        </w:rPr>
        <w:t>―</w:t>
      </w:r>
      <w:r w:rsidRPr="00470589">
        <w:t>Оцет это, оцет, или самая желчь, которою утоляе</w:t>
      </w:r>
      <w:r w:rsidR="00AB6EDC" w:rsidRPr="00470589">
        <w:t>шь</w:t>
      </w:r>
      <w:r w:rsidRPr="00470589">
        <w:t xml:space="preserve"> ты жажду Господа твоего, жаждущего спасти тебя, о, беспечный грешник! </w:t>
      </w:r>
    </w:p>
    <w:p w:rsidR="00D24852" w:rsidRPr="00470589" w:rsidRDefault="00C62F68" w:rsidP="002A4321">
      <w:pPr>
        <w:ind w:firstLine="567"/>
      </w:pPr>
      <w:r w:rsidRPr="00470589">
        <w:t>Но чем утоляют жажду Господа своего, жаждущего спасти их, унывающие грешники? Сии, не как первые, чувствуют и видят тяжесть грехов своих, видят множество грехов своих, видят и мерзость их, видят и пристрастие свое или любовь к беззаконию; знают и суд Божий нелицеприятный и гнев его грядущий, и мучения бесконечные, назначенные некающимся грешникам; помнят и смерть свою</w:t>
      </w:r>
      <w:r w:rsidR="000307CE" w:rsidRPr="00470589">
        <w:t>. Н</w:t>
      </w:r>
      <w:r w:rsidRPr="00470589">
        <w:t xml:space="preserve">о, видя ужасную смерть Христову за грехи их, не только не видят в смерти этой крайнего благоутробия Божия, милосердия и человеколюбия Божия к ним, то есть, что Бог по беспримерной </w:t>
      </w:r>
      <w:r w:rsidR="00B24A78" w:rsidRPr="00470589">
        <w:t>С</w:t>
      </w:r>
      <w:r w:rsidRPr="00470589">
        <w:t xml:space="preserve">воей любви к ним, хочет оставить грехи их, если только обратятся от грехов своих ко Господу своему, хочет помиловать их и правыми на странном Суде </w:t>
      </w:r>
      <w:r w:rsidR="00B24A78" w:rsidRPr="00470589">
        <w:t>С</w:t>
      </w:r>
      <w:r w:rsidRPr="00470589">
        <w:t xml:space="preserve">воем сотворить и поставить, единственно глядя на кровавые страдания и горькую смерть возлюбленного Сына </w:t>
      </w:r>
      <w:r w:rsidR="00B24A78" w:rsidRPr="00470589">
        <w:t>С</w:t>
      </w:r>
      <w:r w:rsidRPr="00470589">
        <w:t xml:space="preserve">воего, умершего за грехи их, восставшего за оправдание их, сидящего одесную Отца, и ходатайствующего о них, </w:t>
      </w:r>
      <w:r w:rsidR="00B24A78" w:rsidRPr="00470589">
        <w:rPr>
          <w:rFonts w:cs="Times New Roman"/>
        </w:rPr>
        <w:t>―</w:t>
      </w:r>
      <w:r w:rsidRPr="00470589">
        <w:t>если только не вознерадят о грехах своих грешники, если престанут от злоб своих, если прибегнут душою своею, как «алчущие и жаждущие правды», к Ходатаю Христу, если все упование очищения грехов своих, сколь грехи тяжки и многи и гнусны бы ни были, положат и утвердят на страданиях Его, если не лукавым и не холодным сердцем ради Христа будут у этого Отца Небесного оставления грехов своих просить</w:t>
      </w:r>
      <w:r w:rsidR="00127BAA" w:rsidRPr="00470589">
        <w:t>. Н</w:t>
      </w:r>
      <w:r w:rsidRPr="00470589">
        <w:t xml:space="preserve">е только не думают и не приемлют в сердце свое, что смерть Христова есть весьма довольное награждение на суде Божием за грехи их, в которых они по истине покаются; не только не видят унывающие грешники, что Бог так для них благ и «нехотящий погибели» их, что и Духа </w:t>
      </w:r>
      <w:r w:rsidR="00A14F48" w:rsidRPr="00470589">
        <w:t>С</w:t>
      </w:r>
      <w:r w:rsidRPr="00470589">
        <w:t xml:space="preserve">воего дает, который </w:t>
      </w:r>
      <w:r w:rsidRPr="00470589">
        <w:lastRenderedPageBreak/>
        <w:t xml:space="preserve">невидимою Божественною силою </w:t>
      </w:r>
      <w:r w:rsidR="00A14F48" w:rsidRPr="00470589">
        <w:t>С</w:t>
      </w:r>
      <w:r w:rsidRPr="00470589">
        <w:t xml:space="preserve">воею хочет обращать их от грехов, хочет утверждать их во истинном покаянии, хочет утешать их и совесть, и сердце благосердием Отца Небесного, и сильным ходатайством и удовлетворительною смертью Сына Божия, страдавшего за них, хочет запечатлеть в душе их великие отрады и благодати сии, будучи заслуженный и исходатайствованный им тою же смертию Сына Божия, если только унывающие грешники отвергнут намерение пребывать и умирать во грехе; не только не видят всего, неминуемо нужного ко избавлению своему; </w:t>
      </w:r>
      <w:r w:rsidR="00A14F48" w:rsidRPr="00470589">
        <w:rPr>
          <w:rFonts w:cs="Times New Roman"/>
        </w:rPr>
        <w:t>―</w:t>
      </w:r>
      <w:r w:rsidRPr="00470589">
        <w:t xml:space="preserve">но напротив того, взирая на тяжкие и многие гнусные грехи свои и на жажду похотей своих к тем же грехам, к которым нажили они жажду долговременным люблением оных, не находят уже отрады себе в благоутробии Божии, не находят врачевства в смерти Христовой, не находят помощи в благодатных силах Духа Святаго; во унынии и отчаянии своем от грехов стремятся во грехи, и в таком состоянии ожидают погибельной своей кончины. </w:t>
      </w:r>
    </w:p>
    <w:p w:rsidR="00C62F68" w:rsidRPr="00470589" w:rsidRDefault="00D24852" w:rsidP="002A4321">
      <w:pPr>
        <w:ind w:firstLine="567"/>
      </w:pPr>
      <w:r w:rsidRPr="00470589">
        <w:t>(Получается тогда, что) в</w:t>
      </w:r>
      <w:r w:rsidR="00C62F68" w:rsidRPr="00470589">
        <w:t xml:space="preserve">суе </w:t>
      </w:r>
      <w:r w:rsidRPr="00470589">
        <w:t xml:space="preserve">(напрасно) </w:t>
      </w:r>
      <w:r w:rsidR="00C62F68" w:rsidRPr="00470589">
        <w:t>говорит для отчаивающихся о благоутробии Божии Иоанн святый: «Ибо так возлюбил Бог мир, что отдал Сына Своего Единородного, дабы всякий верующий в Него, не погиб, но имел жизнь вечную» (Ин.3,16); «а если бы кто согрешил, то мы имеем ходатая пред Отцем, Иисуса Христа, праведника: Он есть умилостивление за грехи наши, и не только за наши, но и за [грехи] всего мира» (1 Ин.2.1.2). Всуе</w:t>
      </w:r>
      <w:r w:rsidRPr="00470589">
        <w:t xml:space="preserve"> (напрасно)</w:t>
      </w:r>
      <w:r w:rsidR="00AB6EDC" w:rsidRPr="00470589">
        <w:t>, -</w:t>
      </w:r>
      <w:r w:rsidR="00C62F68" w:rsidRPr="00470589">
        <w:t xml:space="preserve"> глаголет Павел святый: «Тот, Который Сына Своего не пощадил, но предал Его за всех нас, как с Ним не дарует нам и всего?» (Рим.8,32), то есть, оставление грехов, и силы для благих дел, и живот вечный. Всуе клянется собою Отец Небесный и глаголет: «живу Я, говорит Господь Бог: не хочу смерти грешника, но чтобы грешник обратился от пути своего и жив был» (Иезек.33,11); всуе уподобляется отцу, приемлющему с радостью блудного сына покаявшегося; всуе уподобляется человеку, приемлющему с радостью заблудшую овцу и обретшуюся; всуе уподобляется жене, приемлющей с радостью погибшую драхму обретшуюся; всуе предлагает им в слове своем святом Петра за слезы, разбойника за сердечное желание, чтоб вспомнил Сын Его, когда приидет во Царствии Своем, мытаря, блудницу и прочих за нелицемерное обращение свое помилованных; всуе, призывая их, глаголет Сын Божий: «покайтеся! Придите ко Мне все труждающиеся и обремененные, и </w:t>
      </w:r>
      <w:r w:rsidR="00C62F68" w:rsidRPr="00470589">
        <w:lastRenderedPageBreak/>
        <w:t xml:space="preserve">Я успокою вас; возьмите иго Мое на себя и научитесь от Меня, ибо Я кроток и смирен сердцем, и найдете покой душам вашим» (Мф.11,28.29): «пришел призвать не праведников, но грешников к покаянию» (Мф.9:13). «Какой из вас отец, [когда] сын попросит у него хлеба, подаст ему камень? или, [когда попросит] рыбы, подаст ему змею вместо рыбы? Или, если попросит яйца, подаст ему скорпиона? Итак, если вы, будучи злы, умеете даяния благие давать детям вашим, тем более Отец Небесный даст Духа Святаго просящим у Него» (Лк.11.11-13). «Истинно, истинно говорю вам: о чем ни попросите Отца во имя Мое, даст вам» (Ин.16,23); </w:t>
      </w:r>
      <w:r w:rsidR="004D3F7A" w:rsidRPr="00470589">
        <w:rPr>
          <w:rFonts w:cs="Times New Roman"/>
        </w:rPr>
        <w:t>―</w:t>
      </w:r>
      <w:r w:rsidR="00C62F68" w:rsidRPr="00470589">
        <w:t xml:space="preserve">всуе </w:t>
      </w:r>
      <w:r w:rsidR="00E43196" w:rsidRPr="00470589">
        <w:t>(получается все это), потому</w:t>
      </w:r>
      <w:r w:rsidR="00C62F68" w:rsidRPr="00470589">
        <w:t xml:space="preserve"> что не приемлет в сердце свое</w:t>
      </w:r>
      <w:r w:rsidR="00E43196" w:rsidRPr="00470589">
        <w:t>,</w:t>
      </w:r>
      <w:r w:rsidR="00C62F68" w:rsidRPr="00470589">
        <w:t xml:space="preserve"> погибающий во ожесточенном отчаянии своем</w:t>
      </w:r>
      <w:r w:rsidR="00E43196" w:rsidRPr="00470589">
        <w:t>,</w:t>
      </w:r>
      <w:r w:rsidR="00C62F68" w:rsidRPr="00470589">
        <w:t xml:space="preserve"> грешник. </w:t>
      </w:r>
      <w:r w:rsidR="004D3F7A" w:rsidRPr="00470589">
        <w:rPr>
          <w:rFonts w:cs="Times New Roman"/>
        </w:rPr>
        <w:t>―</w:t>
      </w:r>
      <w:r w:rsidR="00E43196" w:rsidRPr="00470589">
        <w:t>Это</w:t>
      </w:r>
      <w:r w:rsidR="00C62F68" w:rsidRPr="00470589">
        <w:t xml:space="preserve"> есть оцет или желчь, которою утоляет он жажду Господа своего, жаждущего спасти его! </w:t>
      </w:r>
    </w:p>
    <w:p w:rsidR="00C62F68" w:rsidRPr="00470589" w:rsidRDefault="00C62F68" w:rsidP="002A4321">
      <w:pPr>
        <w:ind w:firstLine="567"/>
      </w:pPr>
      <w:r w:rsidRPr="00470589">
        <w:t>Но чем лицемеры утоляют жажду Господа своего, жаждущего спасти их? (О, когда бы не мы!) —Хотят утолить жажду Господа своего одними внешними или поверхностными знаками Христианства. Сын Божий простер руки Свои на кресте, чтоб обнять лицемеров, когда они обратятся от погибели лицемерия; а когда сотник, пронзил ребра Его копием на кресте, тут Он показал глубину сердца Своего, безмерность любви Своей к лицемерам, и кажется, что сердце Его воскликнуло тогда, и еще вопиет чрез отверстие сие к лицемерам: «лицемеры! дайте Мне сердце свое, кайтесь сердцем, веруйте сердцем, любите сердцем, смиряйтесь сердцем, воздержитесь сердцем, молитесь сердцем, целуйте язвы Моя сердцем, ядите тело, пийте кровь Мою не одними устами, но сердцем; ищите царствия небесного сердцем и не распинайте Меня лицемерием вашим, не распинайте Меня лукавым покаянием вашим, не распинайте Меня лукавою верою вашею, живой веры плодов не имущею, не распинайте Меня лукавою любовью вашею, не распинайте Меня лукавым смирением вашим, не распинайте Меня холодною молитвою вашею, не распинайте Меня лукавым воздержанием вашим от единой пищи, а не от грехов, не распинайте Меня лукавым кровавых язв Моих целованием вашим, не распинайте Меня недостойным тела Моего ядением вашим и недостойным крови Моей питием вашим, не распинайте Меня лукавым жития вечного исканием вашим, не распинайте Меня, не ругайтесь Мне, или «Друже, твори, на неже пришел еси!» ((по-русски: для чего ты здесь?) (Мф.26.50).</w:t>
      </w:r>
    </w:p>
    <w:p w:rsidR="00C62F68" w:rsidRPr="00470589" w:rsidRDefault="00C62F68" w:rsidP="002A4321">
      <w:pPr>
        <w:ind w:firstLine="567"/>
      </w:pPr>
      <w:r w:rsidRPr="00470589">
        <w:lastRenderedPageBreak/>
        <w:t xml:space="preserve">Но лицемеры, (о, когда бы не мы!) искусившиеся и ведая, сколь сладок грех, сколь вкусны плотские дела, сколь прелестны мирские забавы, сколь до изумления пленительно и восхитительно насыщение похотей, хотя они и диавольскими во учении Христовом именуются, и так как не были лицемеры ни единожды во аде и не видели бед его, не были ни разу в небе и не видели радостей его, для того обо всем будущем при кончине их привременно, очень нечасто и весьма легонько помышляя, совсем не брегут об исправлении злого сердца, злого нрава, растленного духа, неправой совести, худых мыслей, развращенной воли, запрещенных вожделений, богопротивных склонностей, пагубных страстей, и будучи внутренне исполнены всеми злобами и неправдами, думают спастись тем, что по внешнему образу во обхождении с церковью Христовою и пред человеки являются иногда добрыми, раз смиренны, а всегда горды, раз братолюбивы, а всегда завидящие, вредящие, раз молящиеся, а всегда ленящиеся, и не горя духом к Богу и слову Его, раз постящиеся, а всегда чревоугодницы, раз трезвящиеся, а по большой части многопийцы и винолюбцы, раз милосерды, а всегда сребролюбцы, раз терпящие, а всегда памятозлобствующие и мстители, всегда кающиеся, и никогда в лучшее состояние души не приходящие, недавно духовные, то есть, духовным и спасительным делам прилежащие, и снова плотские, то Христовы, то мирские, то Божии и Сыны Царствия, то сугубые сыны гнева и сыны тьмы. </w:t>
      </w:r>
      <w:r w:rsidRPr="00470589">
        <w:rPr>
          <w:rFonts w:cs="Times New Roman"/>
        </w:rPr>
        <w:t>―</w:t>
      </w:r>
      <w:r w:rsidRPr="00470589">
        <w:t xml:space="preserve">И </w:t>
      </w:r>
      <w:r w:rsidR="00E43196" w:rsidRPr="00470589">
        <w:t>это</w:t>
      </w:r>
      <w:r w:rsidRPr="00470589">
        <w:t xml:space="preserve"> есть оцет или желчь, которою утоляют лицемеры жажду Господа своего! Сих-то более прочих грешников увещевал Сын Божий в жизни </w:t>
      </w:r>
      <w:r w:rsidR="007C7DE1" w:rsidRPr="00470589">
        <w:t>С</w:t>
      </w:r>
      <w:r w:rsidRPr="00470589">
        <w:t>воей, глаголя: «горе вам лицемеры! горе вам лицемеры!».</w:t>
      </w:r>
    </w:p>
    <w:p w:rsidR="00C62F68" w:rsidRPr="00470589" w:rsidRDefault="00C62F68" w:rsidP="002A4321">
      <w:pPr>
        <w:ind w:firstLine="567"/>
      </w:pPr>
      <w:r w:rsidRPr="00470589">
        <w:t xml:space="preserve">Спроси же теперь всякий у своей совести: кто ты? А сия правдоглаголивая тотчас скажет, </w:t>
      </w:r>
      <w:r w:rsidRPr="00470589">
        <w:rPr>
          <w:rFonts w:cs="Times New Roman"/>
        </w:rPr>
        <w:t>―</w:t>
      </w:r>
      <w:r w:rsidRPr="00470589">
        <w:t xml:space="preserve"> не один ли ты от помянутых? Если так, то «вспомни последняя твоя», и обратись сердцем твоим к Ходатаю, убиенному, за грехи твои, Христу, и горьких ради страданий и смерти </w:t>
      </w:r>
      <w:r w:rsidR="00E0222B" w:rsidRPr="00470589">
        <w:t>Е</w:t>
      </w:r>
      <w:r w:rsidRPr="00470589">
        <w:t>го проси у Отца небесного, чтоб Он, пока не взял еще души твоей от тела твоего, привел тебя в познание и омерзение тяжких грехов твоих, и чтоб дал во утешение тебе Духа своего, благодать, силу и помощь творить волю Его благую и благоугодную и совершенную. Еще бо, еще, хотя не на кресте, однако во Евангелии, жаждущий спасения твоего Единородный Сын Его вопиет и глаголет: «жажду!» Аминь.</w:t>
      </w:r>
    </w:p>
    <w:p w:rsidR="00663979" w:rsidRPr="00470589" w:rsidRDefault="00663979" w:rsidP="002A4321">
      <w:pPr>
        <w:ind w:firstLine="567"/>
      </w:pPr>
    </w:p>
    <w:p w:rsidR="0087480B" w:rsidRPr="00470589" w:rsidRDefault="00CD5340" w:rsidP="002A4321">
      <w:pPr>
        <w:pStyle w:val="1"/>
        <w:ind w:firstLine="567"/>
      </w:pPr>
      <w:bookmarkStart w:id="6" w:name="_Toc158643409"/>
      <w:bookmarkStart w:id="7" w:name="_Toc159257069"/>
      <w:r w:rsidRPr="00470589">
        <w:rPr>
          <w:rStyle w:val="10"/>
          <w:b/>
          <w:bCs/>
        </w:rPr>
        <w:lastRenderedPageBreak/>
        <w:t xml:space="preserve">15. </w:t>
      </w:r>
      <w:r w:rsidR="008572F4">
        <w:rPr>
          <w:rStyle w:val="10"/>
          <w:b/>
          <w:bCs/>
        </w:rPr>
        <w:t>С</w:t>
      </w:r>
      <w:r w:rsidR="0087480B" w:rsidRPr="00470589">
        <w:rPr>
          <w:rStyle w:val="10"/>
          <w:b/>
          <w:bCs/>
        </w:rPr>
        <w:t>лово</w:t>
      </w:r>
      <w:r w:rsidR="008572F4">
        <w:rPr>
          <w:rStyle w:val="10"/>
          <w:b/>
          <w:bCs/>
        </w:rPr>
        <w:t xml:space="preserve"> на текст</w:t>
      </w:r>
      <w:r w:rsidR="0087480B" w:rsidRPr="00470589">
        <w:rPr>
          <w:rStyle w:val="10"/>
          <w:b/>
          <w:bCs/>
        </w:rPr>
        <w:t>: «Выведи из темницы душу мою, чтобы мне славить имя Твое» (Пс. 141, 8</w:t>
      </w:r>
      <w:r w:rsidR="0087480B" w:rsidRPr="00470589">
        <w:t>)</w:t>
      </w:r>
      <w:bookmarkEnd w:id="6"/>
      <w:bookmarkEnd w:id="7"/>
    </w:p>
    <w:p w:rsidR="0087480B" w:rsidRPr="00470589" w:rsidRDefault="0087480B" w:rsidP="002A4321">
      <w:pPr>
        <w:ind w:firstLine="567"/>
      </w:pPr>
    </w:p>
    <w:p w:rsidR="0087480B" w:rsidRPr="00470589" w:rsidRDefault="0087480B" w:rsidP="002A4321">
      <w:pPr>
        <w:ind w:firstLine="567"/>
      </w:pPr>
      <w:r w:rsidRPr="00470589">
        <w:t>(Говорено 1765 года, Августа 15 дня,</w:t>
      </w:r>
      <w:r w:rsidR="00FC6A5B" w:rsidRPr="00470589">
        <w:t xml:space="preserve"> </w:t>
      </w:r>
      <w:r w:rsidRPr="00470589">
        <w:t>Богоматери,</w:t>
      </w:r>
      <w:r w:rsidR="00FC6A5B" w:rsidRPr="00470589">
        <w:t xml:space="preserve"> </w:t>
      </w:r>
      <w:r w:rsidRPr="00470589">
        <w:t>в день Успения)</w:t>
      </w:r>
    </w:p>
    <w:p w:rsidR="0087480B" w:rsidRPr="00470589" w:rsidRDefault="0087480B" w:rsidP="002A4321">
      <w:pPr>
        <w:ind w:firstLine="567"/>
      </w:pPr>
    </w:p>
    <w:p w:rsidR="0087480B" w:rsidRPr="00470589" w:rsidRDefault="0087480B" w:rsidP="002A4321">
      <w:pPr>
        <w:ind w:firstLine="567"/>
      </w:pPr>
      <w:r w:rsidRPr="00470589">
        <w:t>Это слова, благочестивые слушатели, которыми просил помощи гонимый Давид, просил у Господа помощника своего, сидя в темном вертепе, или пещере, в которой спасал он душу свою и жизнь от тестя и Государя своего Саула (1 Цар. 24,4), искавшего заклать его на жертву рассвирепевшей зависти своей! Просил он Господа и болезненным сердцем говорил: «изведи!» для того, что спасти его оттуда некому было: в такую пещеру скрылся он, где на отверстии непрестанно страх оружия Саулова, а внутр</w:t>
      </w:r>
      <w:r w:rsidR="007C3648" w:rsidRPr="00470589">
        <w:t>и</w:t>
      </w:r>
      <w:r w:rsidRPr="00470589">
        <w:t xml:space="preserve"> этой темницы смерть непрестанно в очах Давидовых обращалась. Оскудела человеческая помощь, но не оскудела «у Господа милость, и многое у него избавление» (Пс.129.6). Просил изведения, и называл пещеру темницею, потому что лишался в ней света и жизни. Давид во гробе погребенным казался, просил и говорил: «Выведи из темницы душу мою, чтобы мне славить имя Твое», потому что душою хотел принести благодарение Господу о избавлении своем, исповедуя и признавая великое во избавлении своем милосердие, всемогущество и славу Его. </w:t>
      </w:r>
    </w:p>
    <w:p w:rsidR="0087480B" w:rsidRPr="00470589" w:rsidRDefault="0087480B" w:rsidP="002A4321">
      <w:pPr>
        <w:ind w:firstLine="567"/>
      </w:pPr>
      <w:r w:rsidRPr="00470589">
        <w:t xml:space="preserve">Но посмотрим, благочестие слушатели, после вертепа и в нем воздыхающего Давида, посмотрим на тело наше и на ту душу, которая в теле нашем до времени находится, не похоже ли тело на темницу, а душа на невольницу? </w:t>
      </w:r>
    </w:p>
    <w:p w:rsidR="0087480B" w:rsidRPr="00470589" w:rsidRDefault="0087480B" w:rsidP="002A4321">
      <w:pPr>
        <w:ind w:firstLine="567"/>
      </w:pPr>
      <w:r w:rsidRPr="00470589">
        <w:t>В темнице или мало, или ничего не видно света: в теле заключенная душа равным образом света своего</w:t>
      </w:r>
      <w:r w:rsidR="0024655A" w:rsidRPr="00470589">
        <w:t>,</w:t>
      </w:r>
      <w:r w:rsidRPr="00470589">
        <w:t xml:space="preserve"> то есть Бога (ибо «Бог есть свет, и нет в Нем никакой тьмы» (1 Ин.1,5)), или мало, или ничего не видит; а если бы видела, то на сметище (яме мусора) мира сего, между гнилых его прелестей и забав, не видела бы своего блаженства, не искала бы своего удовольствия, но видела бы блаженство свое в Боге, для которого и сотворена, и не прельщала бы сама себя призраками, глаголя: «душа! много добра лежит у тебя на многие годы: покойся, ешь, пей, веселись» (Л</w:t>
      </w:r>
      <w:r w:rsidR="0024655A" w:rsidRPr="00470589">
        <w:t>к</w:t>
      </w:r>
      <w:r w:rsidRPr="00470589">
        <w:t xml:space="preserve">.12,19). </w:t>
      </w:r>
    </w:p>
    <w:p w:rsidR="0087480B" w:rsidRPr="00470589" w:rsidRDefault="0087480B" w:rsidP="002A4321">
      <w:pPr>
        <w:ind w:firstLine="567"/>
      </w:pPr>
      <w:r w:rsidRPr="00470589">
        <w:t xml:space="preserve">В темнице заключенному воли нет: в теле заключенная душа больше творит волю и похоти тела своего, нежели волю Божию. Самим лучшим Христианам, которые боролись с чувствованиями и </w:t>
      </w:r>
      <w:r w:rsidRPr="00470589">
        <w:lastRenderedPageBreak/>
        <w:t>вожделениями тела своего, не всегда удавалось скоро одолевать тоску, от трудностей одолевания рождающуюся. Павел Апостол говорит: «знаю, что не живет во мне, то есть в плоти моей, доброе; доброго, которого хочу, не делаю, а злое, которого не хочу, делаю. В членах моих вижу иной закон, противоборствующий закону ума моего и делающий меня пленником закона греховного, находящегося в членах моих</w:t>
      </w:r>
      <w:r w:rsidR="0024655A" w:rsidRPr="00470589">
        <w:t>.</w:t>
      </w:r>
      <w:r w:rsidRPr="00470589">
        <w:t xml:space="preserve"> Бедный я человек! кто избавит меня от сего тела смерти?» (Рим.7,18-24). А потому это благополучие их состояло в разрешении и освобождении от уз телесных, в котором разрешении могли они беспрепятственно исповедаться имени Господню, то есть, благодарение и славу принести Господу своему за победу над миром и диаволом, над страстями и похотями, данную им Господом нашим Иисус Христом. </w:t>
      </w:r>
    </w:p>
    <w:p w:rsidR="0087480B" w:rsidRPr="00470589" w:rsidRDefault="0087480B" w:rsidP="002A4321">
      <w:pPr>
        <w:ind w:firstLine="567"/>
      </w:pPr>
      <w:r w:rsidRPr="00470589">
        <w:t>Я, слушатели, в честь Преблагословенной виновницы праздника нашего преселения ныне Ее к вечному жизни во еже Ей ис</w:t>
      </w:r>
      <w:r w:rsidR="001B4C49" w:rsidRPr="00470589">
        <w:t>п</w:t>
      </w:r>
      <w:r w:rsidRPr="00470589">
        <w:t>оведатися имени Бога и Сына Ея, хочу по силе моей от Слова Божия показать ожидающая нас благое в вечной жизни, чтоб тем самим познавали мы оледеневшие сердца наши и ожесточающееся оных нерадение в искании вечной и блаженной жизни. «Выведи из темницы душу мою, чтобы мне славить имя Твое» (Пс. 141, 8).</w:t>
      </w:r>
    </w:p>
    <w:p w:rsidR="0087480B" w:rsidRPr="00470589" w:rsidRDefault="0087480B" w:rsidP="002A4321">
      <w:pPr>
        <w:ind w:firstLine="567"/>
      </w:pPr>
      <w:r w:rsidRPr="00470589">
        <w:t>«Хотящий всех спасти, всех в разум истины привести» Бог наш, благочестивые слушатели, столько в слове Своем святом обещал нам в другой жизни благих, сколько довлело намерению Его, чтобы возбудить в душах наших желание и любовь к вечной жизни. Это Бог</w:t>
      </w:r>
      <w:r w:rsidR="00FC0F65" w:rsidRPr="00470589">
        <w:t>,</w:t>
      </w:r>
      <w:r w:rsidRPr="00470589">
        <w:t xml:space="preserve"> когда или в Сыне Своем, или во свидетелях истины Его о благах вечной жизни к нам говорил, то даже до такого угождения немощам нашим снисходил, что подобия и образ слова были от таких земных вещей взяты, которыми мы прельщаемся на свете и любим. Сей Бог не из-легка поступал с нами в обещаниях Своих; но утвердил оные кровью, которая до дня мздовоздаяния, до страшного суда Его вопиет о исполнении обещания Его. </w:t>
      </w:r>
    </w:p>
    <w:p w:rsidR="0087480B" w:rsidRPr="00470589" w:rsidRDefault="0087480B" w:rsidP="002A4321">
      <w:pPr>
        <w:ind w:firstLine="567"/>
      </w:pPr>
      <w:r w:rsidRPr="00470589">
        <w:t xml:space="preserve">Итак, чего ты, Христианин, ни захочешь, все в вечной жизни для тебя уготовано. </w:t>
      </w:r>
    </w:p>
    <w:p w:rsidR="0087480B" w:rsidRPr="00470589" w:rsidRDefault="0087480B" w:rsidP="002A4321">
      <w:pPr>
        <w:ind w:firstLine="567"/>
        <w:rPr>
          <w:rFonts w:cs="Times New Roman"/>
        </w:rPr>
      </w:pPr>
      <w:r w:rsidRPr="00470589">
        <w:t xml:space="preserve">Скорбишь ли ты, что ты, будучи в первом человеке-праотце твоем, так как цвет в семени еще, или корени своем, отцвел прежде времени, лишился образа Божия, то есть, правды, преподобия, и света истины в душе твоей, скорбишь и сердцем хочешь, чтоб возвращено тебе было это сокровище блаженства? Внемли же, чем тебя Апостол Павел утешал, глаголя: «И как мы носили образ </w:t>
      </w:r>
      <w:r w:rsidRPr="00470589">
        <w:lastRenderedPageBreak/>
        <w:t xml:space="preserve">перстного, будем носить и образ небесного» (1 Kop. 15, 49) человека Христа. </w:t>
      </w:r>
    </w:p>
    <w:p w:rsidR="0087480B" w:rsidRPr="00470589" w:rsidRDefault="0087480B" w:rsidP="002A4321">
      <w:pPr>
        <w:ind w:firstLine="567"/>
      </w:pPr>
      <w:r w:rsidRPr="00470589">
        <w:t xml:space="preserve">Наскучил ли тебе грех и борьба с ним в жизни этой, наскучило заблуждение ума, наскучили заблуждения воли, и ты сердцем хочешь святости и безгрешия душе твоей? Внемли, что тебе Бог обещает в жизни вечной, глаголя: «Побеждающий облечется в белые одежды» (Откр.3,5). А одежды белые ни что иное знаменуют, как только безгрешие тогда твое и непорочность, по толкованию того Иоанна, который, яко самовидец, и видел светлое облачение это, и говорит: «виссон чистый и светлый; виссон же есть праведность святых» (Откр.19,8). Наполнится тогда разум твой познаниями Бога, вечной любви достойного, наполнится сердце твое наслаждениями Бога познанного, Бога на веки твоего. </w:t>
      </w:r>
    </w:p>
    <w:p w:rsidR="0087480B" w:rsidRPr="00470589" w:rsidRDefault="0087480B" w:rsidP="002A4321">
      <w:pPr>
        <w:ind w:firstLine="567"/>
      </w:pPr>
      <w:r w:rsidRPr="00470589">
        <w:t xml:space="preserve">Надосадило ли тебе бремя телесное, тело это тленное, тело чести неимущее, тело немощное, тело душевное, а ты сердцем хочешь так жить, как Ангел? Внемли словам Апостола Павла, который говорит: «сеется (тело наше, когда умираем мы), сеется в тлении, восстает в нетлении; сеется в уничижении, восстает в славе; сеется в немощи, восстает в силе; сеется тело душевное, восстает тело духовное. Ибо тленному сему надлежит облечься в нетление, и смертному сему облечься в бессмертие» (1 Кор.15, 42.53). Внемли, что тебе Сын Божий обещает, глаголя: «в воскресении ни женятся, ни выходят замуж, но пребывают, как Ангелы Божии на небесах» (Мф.22,30). </w:t>
      </w:r>
    </w:p>
    <w:p w:rsidR="0087480B" w:rsidRPr="00470589" w:rsidRDefault="0087480B" w:rsidP="002A4321">
      <w:pPr>
        <w:ind w:firstLine="567"/>
      </w:pPr>
      <w:r w:rsidRPr="00470589">
        <w:t>Смущает ли душу твою мир и прелести его? Соделались ли тебе горьки казни, болезни, труд и плачь жизни этой, и ты сердцем хочешь жить без искушений, жить и не бояться обхождения с наипрекраснейшими созданиями так, как делами рук Божиих, жить, не воздыхая, жить, не зная алчбы, не зная жажды, жить</w:t>
      </w:r>
      <w:r w:rsidR="007B7353" w:rsidRPr="00470589">
        <w:t>,</w:t>
      </w:r>
      <w:r w:rsidRPr="00470589">
        <w:t xml:space="preserve"> не проливая пота, ни слез? Вспомни, что пройдет, пройдет образ мира этого, и ты в веселии сердца смотреть будешь на пожар, которым скончаватися будет мир сей, по свидетельству Апостола Петра, который говорит: «Придет же день Господень, как тать ночью, и тогда небеса с шумом прейдут, стихии же, разгоревшись, разрушатся, земля и все дела на ней сгорят. Впрочем</w:t>
      </w:r>
      <w:r w:rsidR="002F7FE4" w:rsidRPr="00470589">
        <w:t>,</w:t>
      </w:r>
      <w:r w:rsidRPr="00470589">
        <w:t xml:space="preserve"> мы, по обетованию Его, ожидаем нового неба и новой земли, на которых обитает правда» (2 Петр.3.10.13). «Тварь с надеждою ожидает, - по слову Апостола Павла, - откровения Сынов Божиих. </w:t>
      </w:r>
      <w:r w:rsidR="002F7FE4" w:rsidRPr="00470589">
        <w:t>П</w:t>
      </w:r>
      <w:r w:rsidRPr="00470589">
        <w:t xml:space="preserve">отому что тварь покорилась суете не добровольно, но по воле покорившего ее, </w:t>
      </w:r>
      <w:r w:rsidRPr="00470589">
        <w:lastRenderedPageBreak/>
        <w:t>в надежде, что и сама тварь освобождена будет от рабства тлению в свободу славы детей Божиих. Ибо знаем, что вся тварь (с нами) совокупно стенает и мучится доныне» (Рим.8,19.20). Минутся слезы, минутся болезни, минется глад, минутся жажды, минутся кровавые потения</w:t>
      </w:r>
      <w:r w:rsidR="00BE0172" w:rsidRPr="00470589">
        <w:t>.</w:t>
      </w:r>
      <w:r w:rsidRPr="00470589">
        <w:t xml:space="preserve"> Верен свидетель Дух истины, который чрез Иоанна к нам говорит: «И отрет Бог всякую слезу с очей их, и смерти не будет уже; ни плача, ни вопля, ни болезни уже не будет, ибо прежнее прошло. И сказал Сидящий на престоле: се, творю все новое» (Откр.21.4,5). «Они не будут уже ни алкать, ни жаждать, и не будет палить их солнце и никакой зной» (Откр.7,16). </w:t>
      </w:r>
    </w:p>
    <w:p w:rsidR="0087480B" w:rsidRPr="00470589" w:rsidRDefault="0087480B" w:rsidP="002A4321">
      <w:pPr>
        <w:ind w:firstLine="567"/>
      </w:pPr>
      <w:r w:rsidRPr="00470589">
        <w:t xml:space="preserve">Боишься ли ты смерти временной, а суда Божия, предающего человеки вечной смерти, не можешь и вспомнить без уныния, и сердцем хочешь того состояния, в котором бы не бояться тебе смерти и неустрашимым быть в чаяний Страшного Суда? Внемли что тебе Бог обещает чрез пророка Осию, глаголя: «От власти ада Я искуплю их, от смерти избавлю их. Смерть! где твое жало? ад! где твоя победа?» (Ос.13,14); а единородный Сын Его клянется: «Истинно, истинно говорю вам: слушающий слово Мое и верующий в Пославшего Меня имеет жизнь вечную, и на суд не приходит, но перешел от смерти в жизнь» (Ин.5,24). «Имеющий ухо (слышать) да слышит, что Дух говорит церквам: побеждающий не потерпит вреда от второй смерти» (Октр.2,11). «Последний же враг» твой «истребится - смерть» (1 Кор.15,26). </w:t>
      </w:r>
    </w:p>
    <w:p w:rsidR="0087480B" w:rsidRPr="00470589" w:rsidRDefault="0087480B" w:rsidP="002A4321">
      <w:pPr>
        <w:ind w:firstLine="567"/>
      </w:pPr>
      <w:r w:rsidRPr="00470589">
        <w:t>Ухищрения ли, которыми запинает спасение твое диавол, досаждая душе твоей, и ты сердцем хочешь от стрел лукавого разженных безопасен быть? Будешь! будешь безопасен, но не в этой, а в будущей жизни. Имеешь в залог добра сего слово Божие, глаголющее: «а диавол, прельщавший их, ввержен в озеро огненное и серное, где зверь и лжепророк, и будут мучиться день и ночь во веки веков» (Откр.20,10).</w:t>
      </w:r>
    </w:p>
    <w:p w:rsidR="0087480B" w:rsidRPr="00470589" w:rsidRDefault="0087480B" w:rsidP="002A4321">
      <w:pPr>
        <w:ind w:firstLine="567"/>
      </w:pPr>
      <w:r w:rsidRPr="00470589">
        <w:t>Безобразие ли состояния, в котором живешь ты в этой жизни, делается нестерпимым для тебя, и ты сердцем хочешь прославиться славою, во веки непосрамительною? Внемли Апостолу Павлу, не о себе едином, но и о тебе глаголющему: «Наше же жительство</w:t>
      </w:r>
      <w:r w:rsidR="004B0DD5" w:rsidRPr="00470589">
        <w:t xml:space="preserve"> </w:t>
      </w:r>
      <w:r w:rsidRPr="00470589">
        <w:t>-</w:t>
      </w:r>
      <w:r w:rsidR="004B0DD5" w:rsidRPr="00470589">
        <w:t xml:space="preserve"> </w:t>
      </w:r>
      <w:r w:rsidRPr="00470589">
        <w:t xml:space="preserve">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 действует и покоряет Себе всё» (Филип.3,20-21); внемли Пророку Даниилу, так пророчествующему: «И разумные будут сиять, как светила на </w:t>
      </w:r>
      <w:r w:rsidRPr="00470589">
        <w:lastRenderedPageBreak/>
        <w:t xml:space="preserve">тверди, и обратившие многих к правде - как звезды, вовеки, навсегда» (Дан.12,3); внемли Сыну Божию так обещающему: «тогда праведники воссияют, как солнце, в Царстве Отца их. Кто имеет уши слышать, да слышит!» (Мф.13,43). </w:t>
      </w:r>
    </w:p>
    <w:p w:rsidR="0087480B" w:rsidRPr="00470589" w:rsidRDefault="0087480B" w:rsidP="002A4321">
      <w:pPr>
        <w:ind w:firstLine="567"/>
      </w:pPr>
      <w:r w:rsidRPr="00470589">
        <w:t>Желаешь ли ты достоинства? Посмотри, пожалуй, на жизнь вечную! Там Бог твой хочет тебя сделать Царем, в числе тех избранных, до которых милосердое это простирает приглашение свое: «приидите, благословенные Отца Моего, наследуйте Царство, уготованное вам от создания мира» (Мф.25,34). Хочет тебя сделать судиею, в числе тех судей, для которых обязывается клятвою и говорит: «истинно говорю вам, что вы, последовавшие за Мною, -</w:t>
      </w:r>
      <w:r w:rsidR="004B0DD5" w:rsidRPr="00470589">
        <w:t xml:space="preserve"> </w:t>
      </w:r>
      <w:r w:rsidRPr="00470589">
        <w:t xml:space="preserve">в пакибытии, когда сядет Сын Человеческий на престоле славы Своей, сядете и вы на двенадцати престолах судить двенадцать колен Израилевых» (Мф.19,28). Не печалься, что о тринадцатом престоле, на котором бы тебе сесть, не упоминается ничего: «Побеждающему, - глаголет Сын Божий, - дам сесть со Мною на престоле Моем, как и Я победил и сел с Отцем Моим на престоле Его» (Откр.3,21). </w:t>
      </w:r>
    </w:p>
    <w:p w:rsidR="0087480B" w:rsidRPr="00470589" w:rsidRDefault="0087480B" w:rsidP="002A4321">
      <w:pPr>
        <w:ind w:firstLine="567"/>
      </w:pPr>
      <w:r w:rsidRPr="00470589">
        <w:t xml:space="preserve">И чтоб ты обещания Его за сон не почитал, то показал Он Иоанну, человеку от братий твоих, всё украшение, которое тебе, как Царю и судии уготовал. </w:t>
      </w:r>
    </w:p>
    <w:p w:rsidR="0087480B" w:rsidRPr="00470589" w:rsidRDefault="0087480B" w:rsidP="002A4321">
      <w:pPr>
        <w:ind w:firstLine="567"/>
      </w:pPr>
      <w:r w:rsidRPr="00470589">
        <w:t>Украшение главы твоей видел Иоанн -</w:t>
      </w:r>
      <w:r w:rsidR="004B0DD5" w:rsidRPr="00470589">
        <w:t xml:space="preserve"> </w:t>
      </w:r>
      <w:r w:rsidRPr="00470589">
        <w:t xml:space="preserve">венец, который называет златым: «и имели на головах своих золотые венцы» (Откр.4,5); только же думать надобно, что золото сие гораздо лучше того, которое положил Бог в сокровищах земли. </w:t>
      </w:r>
    </w:p>
    <w:p w:rsidR="0087480B" w:rsidRPr="00470589" w:rsidRDefault="0087480B" w:rsidP="002A4321">
      <w:pPr>
        <w:ind w:firstLine="567"/>
      </w:pPr>
      <w:r w:rsidRPr="00470589">
        <w:t xml:space="preserve">Украшение тела твоего, видел Иоанн - виссон, который называет чистым и светлым: «И дано было ей облечься в виссон чистый и светлый; виссон же есть праведность святых» (Откр.19.8); только же думать надобно, что и чистота небесных виссонов чище и светлость светлее тех, которыми одеваются на земле. </w:t>
      </w:r>
    </w:p>
    <w:p w:rsidR="0087480B" w:rsidRPr="00470589" w:rsidRDefault="0087480B" w:rsidP="002A4321">
      <w:pPr>
        <w:ind w:firstLine="567"/>
      </w:pPr>
      <w:r w:rsidRPr="00470589">
        <w:t xml:space="preserve">Украшение рук твоих, объявил ему Бог— жезл, и назвали его железным, глаголя: «Кто побеждает и соблюдает дела Мои до конца, тому дам власть над язычниками, и будет пасти их жезлом железным; и дам ему звезду утреннюю» (Откр.2,26-27); только ж думать надобно, что небесное железо лучше золота, которое на земле. Сколькую же знаменует честь твою и то, что Сын Божий обещает исповедати имя твое пред Отцем Его Небесным и пред Ангелы Его: «исповедаю имя его пред Отцем Моим и пред Ангелами Его» (Откр.3,5); и «того почтит Отец Мой» (Ин.12,26). </w:t>
      </w:r>
    </w:p>
    <w:p w:rsidR="0087480B" w:rsidRPr="00470589" w:rsidRDefault="0087480B" w:rsidP="002A4321">
      <w:pPr>
        <w:ind w:firstLine="567"/>
        <w:rPr>
          <w:rFonts w:cs="Times New Roman"/>
        </w:rPr>
      </w:pPr>
      <w:r w:rsidRPr="00470589">
        <w:lastRenderedPageBreak/>
        <w:t xml:space="preserve">Желаешь ли сокровищ его и богатств? желай жизни вечной! в жизни вечной «сокровище неоскудевающее на небесах, куда вор не приближается и где моль не съедает» (Лк.12,33); в жизни вечной сторично воздают: «получит во сто крат и наследует жизнь вечную» (Мф.19,29), сказал Сын Божий о том, кто Его возлюбит более всего, и последует воли Его, не взирая ни на какие препятствия. В жизни вечной те дорогие камни белого цвета безмездно раздают, которым цены не знает наш мир, а знает один приемлящий: так Сын Божий говорит: «дам ему белый камень и на камне написанное новое имя, которого никто не знает, кроме того, кто получает» (Откр.2.17). </w:t>
      </w:r>
    </w:p>
    <w:p w:rsidR="0087480B" w:rsidRPr="00470589" w:rsidRDefault="0087480B" w:rsidP="002A4321">
      <w:pPr>
        <w:ind w:firstLine="567"/>
      </w:pPr>
      <w:r w:rsidRPr="00470589">
        <w:t>Чертоги (богатые палаты) ли желательны тебе? помысли, есть ли так прекрасное здание, как здание града того, который видел в небеси Иоанн и которого жителем быть ты можешь? Здания сего «стена его построена из ясписа, а город был чистое золото. А двенадцать ворот</w:t>
      </w:r>
      <w:r w:rsidR="00AC6C76" w:rsidRPr="00470589">
        <w:t xml:space="preserve"> </w:t>
      </w:r>
      <w:r w:rsidRPr="00470589">
        <w:t>-</w:t>
      </w:r>
      <w:r w:rsidR="00AC6C76" w:rsidRPr="00470589">
        <w:t xml:space="preserve"> </w:t>
      </w:r>
      <w:r w:rsidRPr="00470589">
        <w:t>двенадцать жемчужин: каждые ворота были из одной жемчужины. Улица города - чистое золото, как прозрачное стекло. Храма же я не видел в нем, ибо Господь Бог Вседержитель -храм его, и Агнец. И город не имеет нужды ни в солнце, ни в луне для освещения своего, ибо слава Божия осветила его, и светильник его - Агнец» (Откр.21,18-23). Не этим ли селениям прилично то, что Давид святой с восклицанием говорит: «Как вожделенны жилища Твои, Господи сил! Истомилась душа моя, желая во дворы Господни; сердце мое и плоть моя восторгаются к Богу живому</w:t>
      </w:r>
      <w:r w:rsidR="00B623C7" w:rsidRPr="00470589">
        <w:t>.</w:t>
      </w:r>
      <w:r w:rsidRPr="00470589">
        <w:t xml:space="preserve"> И птичка находит себе жилье, и ласточка гнездо себе, где положить птенцов своих, у алтарей Твоих, Господи сил, Царь мой и Бог мой! Блаженны живущие в доме Твоем: они непрестанно будут восхвалять Тебя. Ибо один день во дворах Твоих лучше тысячи. Желаю лучше быть у порога в доме Божием, нежели жить в шатрах нечестия» (Пс.83, 1-5,11). «Как лань желает к потокам воды, так желает душа моя к Тебе, Боже! Жаждет душа моя к Богу крепкому, живому: когда приду и явлюсь пред лице Божие! Слезы мои были для меня хлебом день и ночь, когда говорили мне всякий день: `где Бог твой?' Вспоминая об этом, изливаю душу мою, потому что я ходил в многолюдстве, вступал с ними в дом Божий со гласом радости и славословия празднующего сонма» (Пс.41,1-5). </w:t>
      </w:r>
    </w:p>
    <w:p w:rsidR="0087480B" w:rsidRPr="00470589" w:rsidRDefault="0087480B" w:rsidP="002A4321">
      <w:pPr>
        <w:ind w:firstLine="567"/>
      </w:pPr>
      <w:r w:rsidRPr="00470589">
        <w:t>Пиршествование ли приятно тебе? Не откажись же от пира, на которы</w:t>
      </w:r>
      <w:r w:rsidR="00B623C7" w:rsidRPr="00470589">
        <w:t>й</w:t>
      </w:r>
      <w:r w:rsidRPr="00470589">
        <w:t xml:space="preserve"> зовет тебя Бог твой в жизнь вечную, зовет глаголя: «вот, я приготовил обед мой, тельцы мои и что откормлено, заколото, и всё </w:t>
      </w:r>
      <w:r w:rsidRPr="00470589">
        <w:lastRenderedPageBreak/>
        <w:t>готово; приходите на брачный пир» (Мф.22,4)</w:t>
      </w:r>
      <w:r w:rsidR="00FC6A5B" w:rsidRPr="00470589">
        <w:t>,</w:t>
      </w:r>
      <w:r w:rsidRPr="00470589">
        <w:t xml:space="preserve"> «побеждающему дам вкушать сокровенную манну, от древа жизни, которое посреди рая Божия» (Откр.2,17,7). «Блажен, кто вкусит хлеба в Царствии Божием!» (Лк.14,15). </w:t>
      </w:r>
    </w:p>
    <w:p w:rsidR="0087480B" w:rsidRPr="00470589" w:rsidRDefault="0087480B" w:rsidP="002A4321">
      <w:pPr>
        <w:ind w:firstLine="567"/>
      </w:pPr>
      <w:r w:rsidRPr="00470589">
        <w:t>Сладкое л</w:t>
      </w:r>
      <w:r w:rsidR="00B623C7" w:rsidRPr="00470589">
        <w:t>и</w:t>
      </w:r>
      <w:r w:rsidRPr="00470589">
        <w:t xml:space="preserve"> питие благоприятно </w:t>
      </w:r>
      <w:r w:rsidR="009F17F6" w:rsidRPr="00470589">
        <w:t>т</w:t>
      </w:r>
      <w:r w:rsidRPr="00470589">
        <w:t xml:space="preserve">ебе? Внемли, что Сын Божий, дражайший Спаситель наш, идучи на смерть, говорит: «отныне не буду пить от плода сего виноградного до того дня, когда буду пить с вами новое [вино] в Царстве Отца Моего» (Мф.26,29). Будет, чего напиться в жизни вечной, будет чем и упиться в Царствии Небесном. Не я сие говорю; но Давид святой, беседуя с Богом, так о этом глаголет: «упиются от тука дома Твоего, и из потока сладостей Твоих Ты напояешь их» (Пс.35,9). Не соблазнись никто словом: «упиются», не плотским разумом разумеется это, не о пьяницах Дух Святой говорит: нет им, если не покаются, части в Царствии том (1 Кор.6.10), в которое «не войдет в него ничто нечистое» (Откр.21.27). Слово взято от действий телесных и земных, a вещь будет небесная, духовная, яко в духовном и прославленном человеке, от Духа Святого действуемая. </w:t>
      </w:r>
    </w:p>
    <w:p w:rsidR="0087480B" w:rsidRPr="00470589" w:rsidRDefault="0087480B" w:rsidP="002A4321">
      <w:pPr>
        <w:ind w:firstLine="567"/>
      </w:pPr>
      <w:r w:rsidRPr="00470589">
        <w:t>Новости л</w:t>
      </w:r>
      <w:r w:rsidR="00B623C7" w:rsidRPr="00470589">
        <w:t>и</w:t>
      </w:r>
      <w:r w:rsidRPr="00470589">
        <w:t xml:space="preserve"> любезны для тебя, и ты имеешь сердце любопытное к тому, что дивно и восхитительно? Внемли Апостолу Павлу, который о благах жизни вечной глаголет: «</w:t>
      </w:r>
      <w:r w:rsidR="00DB716C" w:rsidRPr="00470589">
        <w:t>не видел того глаз, не слышало ухо, и не приходило то на сердце человеку, что приготовил Бог любящим Его</w:t>
      </w:r>
      <w:r w:rsidRPr="00470589">
        <w:t>» (1 Кор.2,9). Что там за радость, изумляющая духи праведных! Павел, будучи там прежде смерти, не знает, с телом ли он, или без тела был? «</w:t>
      </w:r>
      <w:r w:rsidR="00DB716C" w:rsidRPr="00470589">
        <w:t>не знаю-в теле, или вне тела: Бог знает»</w:t>
      </w:r>
      <w:r w:rsidRPr="00470589">
        <w:t xml:space="preserve">. Что там за </w:t>
      </w:r>
      <w:r w:rsidR="00DB716C" w:rsidRPr="00470589">
        <w:t>д</w:t>
      </w:r>
      <w:r w:rsidRPr="00470589">
        <w:t xml:space="preserve">ружба, что за разговоры, </w:t>
      </w:r>
      <w:r w:rsidR="00DB716C" w:rsidRPr="00470589">
        <w:t>«которых человеку нельзя пересказать</w:t>
      </w:r>
      <w:r w:rsidRPr="00470589">
        <w:t xml:space="preserve">» (2 Кор.12, 2.4)! </w:t>
      </w:r>
    </w:p>
    <w:p w:rsidR="0087480B" w:rsidRPr="00470589" w:rsidRDefault="0087480B" w:rsidP="002A4321">
      <w:pPr>
        <w:ind w:firstLine="567"/>
      </w:pPr>
      <w:r w:rsidRPr="00470589">
        <w:t xml:space="preserve">Скучаешь ли уже, скучаешь так, как сын без наследия, которым обнадежил тебя Отец твой Небесный? Скучаешь ты, что не видишь Господа твоего лицом к лицу, а видишь только Его в таинствах Его, в слове Его, образом прикровенным? Скучаешь, что не радуешься радостью открытою, торжественною и препрославленною о Господе Спасе твоем? Внемли, чем тебя утешает Спаситель твой, глаголя: «се гряду скоро» (Откр.3,11). Еще мало, и открывается самым делом то, что тебе Бог твой говорил: «Побеждающий наследует все, и буду ему Богом, и он будет Мне сыном» (Откр.21,7); не забудет Отец Небесный прошений Единородного Сына своего, глаголющего о тебе: «Отче! которых Ты дал Мне, хочу, чтобы там, где Я, и они были со Мною, да видят славу Мою, </w:t>
      </w:r>
      <w:r w:rsidRPr="00470589">
        <w:lastRenderedPageBreak/>
        <w:t>которую Ты дал Мне» (Ин.17,24). Еще мало</w:t>
      </w:r>
      <w:r w:rsidR="009F17F6" w:rsidRPr="00470589">
        <w:t>,</w:t>
      </w:r>
      <w:r w:rsidRPr="00470589">
        <w:t xml:space="preserve"> и открывается упование твое, открывается лице, о котором Павел говорит: «Теперь мы видим как бы сквозь [тусклое] стекло, гадательно, тогда же лицем к лицу; теперь знаю я отчасти, а тогда познаю, подобно как я познан» (1 Кор.13,12). Еще мало, и услышится, что слышал Иоанн святой: «И услышал я голос с неба, как шум от множества вод и как звук сильного грома; и услышал голос как бы гуслистов, играющих на гуслях своих» (Откр.14,2); воспоешь и ты со избранными Божиими Исаино сие: «И скажут в тот день: вот Он, Бог наш! на Него мы уповали, и Он спас нас! Сей есть Господь; на Него уповали мы; возрадуемся и возвеселимся во спасении Его» (Ис.25.9), и «да будет Бог все во всем» (1 Кор.15,28). </w:t>
      </w:r>
    </w:p>
    <w:p w:rsidR="0087480B" w:rsidRPr="00470589" w:rsidRDefault="0087480B" w:rsidP="002A4321">
      <w:pPr>
        <w:ind w:firstLine="567"/>
      </w:pPr>
      <w:r w:rsidRPr="00470589">
        <w:t>О, гора святая! О, Сионе исинный! О, град Бога живаго! О, Иерусалим небесный! О, тьмы Ангелов! О, торжество торжеств! О, церковь первородных, на небесех написанных! О,</w:t>
      </w:r>
      <w:r w:rsidR="00FC6A5B" w:rsidRPr="00470589">
        <w:t xml:space="preserve"> </w:t>
      </w:r>
      <w:r w:rsidRPr="00470589">
        <w:t xml:space="preserve">Судия всех, Боже! О, Духи праведников совершенных! О, Ходатаю Завета Нового, Иисусе! О, кровь кропления, говорящая «лучше, нежели Авелева»! О, жизнь вечная! О, радость бесконечная! почему мы целым сердцем и всею душою не ищем Тебя!? </w:t>
      </w:r>
    </w:p>
    <w:p w:rsidR="0087480B" w:rsidRPr="00470589" w:rsidRDefault="0087480B" w:rsidP="002A4321">
      <w:pPr>
        <w:ind w:firstLine="567"/>
      </w:pPr>
      <w:r w:rsidRPr="00470589">
        <w:t>Под видом необходимости, великими печалями ищем честей, богатств и временных увеселений, а на приобретение вечной жизни и половины печалей этих не полагаем. Знаем, что к вечной жизни зовет нас Бог, обещает нам вечные блага! Бог, которому не хранить обетов своих «невозможно» (Евр.6,18); знаем, что мы умираем по ряду или поочередно, и душа наша, оставивши тело на снедение червям, отходит в показанный путь, и несет с собою одно воспоминание дел своих, с телом содеянных; однако</w:t>
      </w:r>
      <w:r w:rsidR="008E764F" w:rsidRPr="00470589">
        <w:t>,</w:t>
      </w:r>
      <w:r w:rsidRPr="00470589">
        <w:t xml:space="preserve"> жизнь сию, и те суетствия, которые с нею исчезают, весьма слепо любим в надежде долгой в этом веке жизни, и на счет неизвестной старости весьма много худого делаем; и ничто так нас не наполняет страхом и скорбью, как то неизбежное время, в которое истязывают душу нашу от тела и чрез сие разлучение переселяют ее в ту жизнь, из которой она не возвращается вечно. </w:t>
      </w:r>
    </w:p>
    <w:p w:rsidR="0087480B" w:rsidRPr="00470589" w:rsidRDefault="0087480B" w:rsidP="002A4321">
      <w:pPr>
        <w:ind w:firstLine="567"/>
      </w:pPr>
      <w:r w:rsidRPr="00470589">
        <w:t xml:space="preserve">Печалит нас </w:t>
      </w:r>
      <w:r w:rsidR="00B623C7" w:rsidRPr="00470589">
        <w:t>это</w:t>
      </w:r>
      <w:r w:rsidRPr="00470589">
        <w:t xml:space="preserve"> по подобию того осуждённого, которого хотя бы взяв из темницы, прямо вели в чертог Царев, однако, не может он радоваться, будучи предъудостоверен, что и там услышит он осуждение на смерть. Бежит Пророк «Илия в Вирсавию, землю Иудину», чтоб не впасть в руки «Иезавелины» (3 Цар.19,2.3); но геенна несравненно злее Иезавели: однако не все бежим от нее в </w:t>
      </w:r>
      <w:r w:rsidRPr="00470589">
        <w:lastRenderedPageBreak/>
        <w:t>покровительство к Ходатаю Христу. Сколь горько плакала и вопияла Фамарь за обругание девства своего от бесстыдного Аммона! «Фамарь посыпала свою голову пеплом и разодрала свою разноцветную одежду. Затем она обхватила голову руками и пошла, громко рыдая» (2 Цар.13.18,19): но не все печалимся о том, что грех душу нашу растлил и осквернил чистоту ее так, что она</w:t>
      </w:r>
      <w:r w:rsidR="0000194B" w:rsidRPr="00470589">
        <w:t>,</w:t>
      </w:r>
      <w:r w:rsidRPr="00470589">
        <w:t xml:space="preserve"> если теплыми слезами не омывается, пред Святаго святых в жизнь вечную отнюдь не годится. Скольким огорчением огорчился Авессалом, злонравный сын кротчайшего отца Давида, когда прогневанный отец целые два года пред лице свое пускать </w:t>
      </w:r>
      <w:r w:rsidR="0000194B" w:rsidRPr="00470589">
        <w:t>сего распутного сына не велел: «</w:t>
      </w:r>
      <w:r w:rsidRPr="00470589">
        <w:t xml:space="preserve">«Я не хочу, чтобы он приходил ко мне». Авессалом жил в Иерусалиме два года, не бывая у царя»; и потому в нетерпеливости своей Иоаву говорил: Я хочу повидать царя, а если я в чём-то виноват, то пусть он меня убьёт!» (2 Цар. 14,28.32). Но мы, грешники и неключимые сыны Небесного Отца, не все печалимся, не все огорчаемся тем, что раздраженный не раскаянием нашим Отец наш и Творец не чрез два года пустить нас пред очи свои не хочет, но хочет, если не покаемся, хочет отринуть нас от лица своего, отдалить нас от царствия своего на веки веков. О, об этом не все печалимся, не все огорчаемся! </w:t>
      </w:r>
    </w:p>
    <w:p w:rsidR="0087480B" w:rsidRPr="00470589" w:rsidRDefault="0087480B" w:rsidP="002A4321">
      <w:pPr>
        <w:ind w:firstLine="567"/>
      </w:pPr>
      <w:r w:rsidRPr="00470589">
        <w:t xml:space="preserve">Мы благочестие, подвиги и добродетели святых хвалим, и кончину или успение праведных ублажаем: но весьма редкие из нас тому подражают, хотя церковь святая часто внушает нам подражание это: «взирая на кончину их жизни, подражайте вере их» (Евр.13,7). </w:t>
      </w:r>
    </w:p>
    <w:p w:rsidR="0087480B" w:rsidRPr="00470589" w:rsidRDefault="0087480B" w:rsidP="002A4321">
      <w:pPr>
        <w:ind w:firstLine="567"/>
      </w:pPr>
      <w:r w:rsidRPr="00470589">
        <w:t>Не все ли мы во храме этом предстоим, Матерь Божию и всеблагословеннейшее успение ее ублажающие? Но все ли добродетелям Ее подражаем? Ева со всеми своими внуками преклоняет по достоянию колена свои пред сею Материю своею, которая избавление нам родила, жизнь свою в великих благоволениях Божиих провождала, а умирая, тому препоручила дух свой, о котором в жизни своей так радовалась, как о Спасителе своем: «и возрадовался дух Мой о Боге, Спасителе Моем» (Лк.1,47). И кто же Тебя не ублажит, Пресвятая Дево? Все мы честь Твою ублажаем; но все ли вере</w:t>
      </w:r>
      <w:r w:rsidR="00FC6A5B" w:rsidRPr="00470589">
        <w:t xml:space="preserve"> </w:t>
      </w:r>
      <w:r w:rsidRPr="00470589">
        <w:t xml:space="preserve">Твоей, смирению Твоему, чистоте Твоей подражаем, откроет день последний. </w:t>
      </w:r>
    </w:p>
    <w:p w:rsidR="0087480B" w:rsidRPr="000372A7" w:rsidRDefault="0087480B" w:rsidP="002A4321">
      <w:pPr>
        <w:ind w:firstLine="567"/>
      </w:pPr>
      <w:r w:rsidRPr="00470589">
        <w:t xml:space="preserve">Но, о, Господи! Ты все знаешь - Ты знаешь, как не любим Тебя так «всем сердцем, всею душою, и всею крепостью, и всем помышлением нашим», как бы любить Тебя подобало! Ты все </w:t>
      </w:r>
      <w:r w:rsidRPr="00470589">
        <w:lastRenderedPageBreak/>
        <w:t xml:space="preserve">знаешь - и ту печаль, которая сокрушать нас будет, когда мы чрез непокаяние наше лишимся радостей, которые любящим Тебя уготовал Ты; Ты все знаешь, Ты знаешь, что нам любить Тебя всем сердцем и всем сердцем искать Тебя, вечной и блаженной жизни, плоть наша не дает? Помяни же милости и щедроты Твоя; яко от века суть! Помяни любовь Твою, которую явил еси нам излиянием крови Твоей во умилостивление к нам грешникам Отца Твоего! О, пресладкий Иисусе наш! Помяни дни </w:t>
      </w:r>
      <w:r w:rsidR="00FC6A5B" w:rsidRPr="00470589">
        <w:t xml:space="preserve">Твои на земле, млеко, которое </w:t>
      </w:r>
      <w:r w:rsidRPr="00470589">
        <w:t>… для любви к роду человеческому сосал еси! Приими молитвы Ее (Матери Твоей) и всей торжествующей Церкви, усердие и соболезнование о нас гнилых удах тела Твоего! Приими! помяни, яко аще и прах и «ничто же есть мы» но, однако, Твоих рук творение, и купля крове и смерти Твоей! Не дай же нас в порадование врагам Твоим, врагам спасения нашего! Не хотим, не хотим погибели нашей! Пошли помощь Твою, силу Твою, благодать Твою, отраду нашу Духа Твоего, да изведет нас из заблуждений наших на путь истинного покаяния, на путь ведущий к Царствию Твоему! и когда мы на этом пути будем: изведи, о, Господи спасения нашего, во время еже предположил еси, изведи из темницы тела нашего души наша, чтобы нам «славить имя Твое». Аминь.</w:t>
      </w:r>
    </w:p>
    <w:p w:rsidR="000372A7" w:rsidRPr="000372A7" w:rsidRDefault="000372A7" w:rsidP="002A4321">
      <w:pPr>
        <w:ind w:firstLine="567"/>
      </w:pPr>
    </w:p>
    <w:p w:rsidR="000372A7" w:rsidRPr="000372A7" w:rsidRDefault="000372A7" w:rsidP="002A4321">
      <w:pPr>
        <w:pStyle w:val="1"/>
        <w:ind w:firstLine="567"/>
      </w:pPr>
      <w:bookmarkStart w:id="8" w:name="_Toc158643458"/>
      <w:bookmarkStart w:id="9" w:name="_Toc158812709"/>
      <w:bookmarkStart w:id="10" w:name="_Toc159257070"/>
      <w:r w:rsidRPr="006A6E5A">
        <w:t>16. Слово на текст: «Любите</w:t>
      </w:r>
      <w:r w:rsidRPr="000372A7">
        <w:t xml:space="preserve"> врагов ваших, и благотворите» (Лук. 6, 35</w:t>
      </w:r>
      <w:bookmarkEnd w:id="8"/>
      <w:r w:rsidRPr="000372A7">
        <w:t>)</w:t>
      </w:r>
      <w:bookmarkEnd w:id="9"/>
      <w:bookmarkEnd w:id="10"/>
    </w:p>
    <w:p w:rsidR="000372A7" w:rsidRPr="000372A7" w:rsidRDefault="000372A7" w:rsidP="002A4321">
      <w:pPr>
        <w:ind w:firstLine="567"/>
      </w:pPr>
    </w:p>
    <w:p w:rsidR="000372A7" w:rsidRPr="000372A7" w:rsidRDefault="000372A7" w:rsidP="002A4321">
      <w:pPr>
        <w:ind w:firstLine="567"/>
      </w:pPr>
      <w:r w:rsidRPr="000372A7">
        <w:t>(Говорено в Кафедральном Монастыре 1765 года, Октября 2 дня)</w:t>
      </w:r>
    </w:p>
    <w:p w:rsidR="000372A7" w:rsidRPr="000372A7" w:rsidRDefault="000372A7" w:rsidP="002A4321">
      <w:pPr>
        <w:ind w:firstLine="567"/>
      </w:pPr>
    </w:p>
    <w:p w:rsidR="000372A7" w:rsidRPr="000372A7" w:rsidRDefault="000372A7" w:rsidP="002A4321">
      <w:pPr>
        <w:ind w:firstLine="567"/>
      </w:pPr>
      <w:r w:rsidRPr="000372A7">
        <w:t xml:space="preserve">Как же это плоти нашей покажется, благочестивые слушатели? Я думаю, что весьма противно, весьма не по склонностям ее. Что же делать! не прогневается плоть! Заповеди Христовы всегда таковы, потому что все надлежат до вечной жизни, а «плоть и кровь не могут наследовать Царствия Божия, и тление не наследует нетления» (1 Кор.15,50). </w:t>
      </w:r>
    </w:p>
    <w:p w:rsidR="00ED58CB" w:rsidRDefault="000372A7" w:rsidP="002A4321">
      <w:pPr>
        <w:ind w:firstLine="567"/>
      </w:pPr>
      <w:r w:rsidRPr="000372A7">
        <w:t xml:space="preserve">Плоти и ее уму нравится путь широкий, широкая погибель! Но Христос напротив того показывает ей путь тесный, путь прискорбный. </w:t>
      </w:r>
      <w:r w:rsidRPr="000372A7">
        <w:rPr>
          <w:rFonts w:cs="Times New Roman"/>
        </w:rPr>
        <w:t xml:space="preserve">― </w:t>
      </w:r>
      <w:r w:rsidRPr="000372A7">
        <w:t xml:space="preserve">Плоти и ее уму нравится мстить за себя и не дать себя в посмеяние: но Христос напротив того велит ей: «отвергнись </w:t>
      </w:r>
      <w:r w:rsidRPr="000372A7">
        <w:lastRenderedPageBreak/>
        <w:t xml:space="preserve">себя» (Мф.16,24). </w:t>
      </w:r>
      <w:r w:rsidRPr="000372A7">
        <w:rPr>
          <w:rFonts w:cs="Times New Roman"/>
        </w:rPr>
        <w:t>―</w:t>
      </w:r>
      <w:r w:rsidRPr="000372A7">
        <w:t xml:space="preserve"> Плоти и ее уму нравится свобода и беспечность: но Христос напротив того налагает ей тяжкие кресты: «возьми крест свой, и следуй за Мною». </w:t>
      </w:r>
    </w:p>
    <w:p w:rsidR="000372A7" w:rsidRPr="000372A7" w:rsidRDefault="000372A7" w:rsidP="002A4321">
      <w:pPr>
        <w:ind w:firstLine="567"/>
      </w:pPr>
      <w:r w:rsidRPr="000372A7">
        <w:t xml:space="preserve">Таково же и любление врагов; но легче, слушатели: не так нам многих врагов любить надобно, как их много есть. </w:t>
      </w:r>
      <w:r w:rsidR="00ED58CB">
        <w:rPr>
          <w:rFonts w:cs="Times New Roman"/>
        </w:rPr>
        <w:t>―</w:t>
      </w:r>
      <w:r w:rsidRPr="000372A7">
        <w:t>«</w:t>
      </w:r>
      <w:r w:rsidR="00ED58CB">
        <w:t>П</w:t>
      </w:r>
      <w:r w:rsidRPr="000372A7">
        <w:t xml:space="preserve">ротивостаньте диаволу, и убежит от вас» (Иак.4,7); «Кто делает грех, тот от диавола, потому что сначала диавол согрешил. Для сего-то и явился Сын Божий, чтобы разрушить дела диавола. Всякий, рожденный от Бога, не делает греха, потому что семя Его пребывает в нем; и он не может грешить, потому что рожден от Бога. Дети Божии и дети диавола узнаются так» (1Ин.3,8-10). </w:t>
      </w:r>
      <w:r w:rsidR="00ED58CB">
        <w:rPr>
          <w:rFonts w:cs="Times New Roman"/>
        </w:rPr>
        <w:t>―</w:t>
      </w:r>
      <w:r w:rsidRPr="000372A7">
        <w:t>«Не любите мира, ни того, что в мире: кто любит мир, в том нет любви Отчей. Ибо всё,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(1 Ин.2,15-17). «</w:t>
      </w:r>
      <w:r w:rsidR="00ED58CB">
        <w:t>Н</w:t>
      </w:r>
      <w:r w:rsidRPr="000372A7">
        <w:t xml:space="preserve">е знаете ли, что дружба с миром есть вражда против Бога. Итак, кто хочет быть другом миру, тот становится врагом Богу» (Иак.4,4). </w:t>
      </w:r>
      <w:r w:rsidR="00ED58CB">
        <w:rPr>
          <w:rFonts w:cs="Times New Roman"/>
        </w:rPr>
        <w:t>―</w:t>
      </w:r>
      <w:r w:rsidRPr="000372A7">
        <w:t xml:space="preserve">Не любите плоти и поступайте с нею так, как с домашним и наилукавнейшим или наиухищреннейшим врагом, распинайте ее «со страстями и похотями» (Гал. 5, 24): как «мы не должники плоти, чтобы жить по плоти; ибо если живете по плоти, то умрете, а если духом умерщвляете дела плотские, то живы будете.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(Рим.8,12,13,6,7). </w:t>
      </w:r>
      <w:r w:rsidR="00534C54">
        <w:rPr>
          <w:rFonts w:cs="Times New Roman"/>
        </w:rPr>
        <w:t>―</w:t>
      </w:r>
      <w:r w:rsidRPr="000372A7">
        <w:t xml:space="preserve">Не любите всех тех пороков, на которые положил Бог в свете «суд и меч», но «врага» человека «любите, и благотворите ему». </w:t>
      </w:r>
    </w:p>
    <w:p w:rsidR="000372A7" w:rsidRPr="000372A7" w:rsidRDefault="000372A7" w:rsidP="002A4321">
      <w:pPr>
        <w:ind w:firstLine="567"/>
      </w:pPr>
      <w:r w:rsidRPr="000372A7">
        <w:t xml:space="preserve">Я не о врагах отечества непримиримых говорю, которые праведно погибают во гневе Царей, </w:t>
      </w:r>
      <w:r w:rsidR="00534C54">
        <w:t>потому</w:t>
      </w:r>
      <w:r w:rsidRPr="000372A7">
        <w:t xml:space="preserve"> что не смиряются, разве мечем и местью</w:t>
      </w:r>
      <w:r w:rsidR="00534C54">
        <w:t>. Н</w:t>
      </w:r>
      <w:r w:rsidRPr="000372A7">
        <w:t>е о врагах Божиих</w:t>
      </w:r>
      <w:r w:rsidR="00534C54">
        <w:t xml:space="preserve"> (говорю)</w:t>
      </w:r>
      <w:r w:rsidRPr="000372A7">
        <w:t>, о которых Иоанн говорит: «Кто приходит к вам и не приносит сего учения, того не принимайте в дом и не приветствуйте его. Ибо приветствующий его участвует в злых делах его» (2 Ин.1, 10,11)</w:t>
      </w:r>
      <w:r w:rsidR="00534C54">
        <w:t>;</w:t>
      </w:r>
      <w:r w:rsidRPr="000372A7">
        <w:t xml:space="preserve"> но</w:t>
      </w:r>
      <w:r w:rsidR="00534C54">
        <w:t xml:space="preserve"> (говорю)</w:t>
      </w:r>
      <w:r w:rsidRPr="000372A7">
        <w:t xml:space="preserve"> «врага» человека, с имением честь и жизнь вашу разоряющего, того, о котором или вы уже вспомнили, или он в ваших очах, и которому когда вы и во сне представитесь нищими или болящими, или бесчестие терпящими, или мертвыми и под черным сукном, не может он и сонный не сказать: «благо же! благо же!» - того любите, </w:t>
      </w:r>
      <w:r w:rsidRPr="000372A7">
        <w:lastRenderedPageBreak/>
        <w:t>тому благотворите, того благословите, о того спасении молитесь! а для чего? об этом будет мое следующее слово.</w:t>
      </w:r>
    </w:p>
    <w:p w:rsidR="000372A7" w:rsidRPr="000372A7" w:rsidRDefault="000372A7" w:rsidP="002A4321">
      <w:pPr>
        <w:ind w:firstLine="567"/>
      </w:pPr>
      <w:r w:rsidRPr="000372A7">
        <w:t>«Любите врагов ваших, и благотворите».</w:t>
      </w:r>
    </w:p>
    <w:p w:rsidR="00413332" w:rsidRDefault="000372A7" w:rsidP="002A4321">
      <w:pPr>
        <w:ind w:firstLine="567"/>
      </w:pPr>
      <w:r w:rsidRPr="000372A7">
        <w:t xml:space="preserve">Когда мы, благочестивые слушатели, откажемся врагов наших любить, то будем того Бога нашего презрители, который хочет, чтоб мы их любили, который велит, чтоб мы им благотворили, который говорит: «Итак, если враг твой голоден, накорми его; если жаждет, напой его: ибо, делая сие, ты соберешь ему на голову горящие уголья. Я воздам, говорит Господь» (Рим.12,20). Воздаст; однако, надобно, чтоб в хлебе, который ты голодному врагу твоему подаешь, не было дерева, а в сердце твоем не было лукавого желания. «Если найдешь вола врага твоего, или осла его заблудившегося, приведи его к нему» (Исх.23,4), - глаголет Господь. А когда господин осла сего заблудил от пути Божия, то над ним никакого старания прилагать ты не должен? Пропадай он, лишь бы, по заповеди этой, осел его дома был! «Если увидишь осла врага твоего упавшим под ношею своею, то не оставляй его; развьючь вместе с ним» (Исх.23,5). А когда господин осла сего падет под бременем печалей его, то ему никакой помощи сделать ты не обязан? Умирай он в горестях своих, лишь бы, по заповеди этой, осел его жив был! Не стерпит Господь толкований таких на заповедь святую Его. </w:t>
      </w:r>
    </w:p>
    <w:p w:rsidR="000372A7" w:rsidRPr="000372A7" w:rsidRDefault="000372A7" w:rsidP="002A4321">
      <w:pPr>
        <w:ind w:firstLine="567"/>
      </w:pPr>
      <w:r w:rsidRPr="000372A7">
        <w:t>Когда я в болезнь опасную впаду, а врач, которого и хороший разум, и доброе ко мне сердце я знаю, скажет мне: не раздражайся, потому что хуже тебе будет, то я и на гвоздь свирепеть не буду, на который, ногою наступив в неведении, укололся. Почему же, когда Бог мой</w:t>
      </w:r>
      <w:r w:rsidR="00DC7E1B">
        <w:t>,</w:t>
      </w:r>
      <w:r w:rsidRPr="000372A7">
        <w:t xml:space="preserve"> отец мой и врач души моей, призвавши меня по милосердию своему в ту благодатную жизнь, в которой Сам сердце мое врачует и пользует, и любя говорит мне: не сердись на врагов твоих, но люби их и благотвори им; почему же я Господу моему не повинуясь, и, ненавидя врагов моих, врагом Ему буду? «Взалкал Апостол Петр»; а Бог ему великий «сосуд» от небес с пищей ниспослал; «всё четвероногое земли» было там и звери, и гады. Петру и глядеть на то противно; а Бог велит ему любить, брать, закалать, и нечистое, сырое с текущею кровью</w:t>
      </w:r>
      <w:r w:rsidR="00DC7E1B">
        <w:t>,</w:t>
      </w:r>
      <w:r w:rsidRPr="000372A7">
        <w:t xml:space="preserve"> есть: «встань, Петр, заколи и ешь». Не хочет Петр, и говорит Господу вопреки: «нет, Господи, я никогда не ел ничего скверного или нечистого». Но как услышал в ответ от Господа: «Петр, что Бог очистил, того ты не почитай нечистым» (Деян.10,10-16)</w:t>
      </w:r>
      <w:r w:rsidR="00877EA3">
        <w:t>,</w:t>
      </w:r>
      <w:r w:rsidRPr="000372A7">
        <w:t xml:space="preserve"> умолк Апостол пререкающий, </w:t>
      </w:r>
      <w:r w:rsidRPr="000372A7">
        <w:lastRenderedPageBreak/>
        <w:t xml:space="preserve">увидел прямой видения сего толк, познал, что Петру презирать никого не надобно. Я ли пререку Господу моему, который велит мне, чтобы я врагов моих любил, хотя бы враги мои совсем на четвероногих похожи были? «Любите врагов ваших, и благотворите». </w:t>
      </w:r>
    </w:p>
    <w:p w:rsidR="006A2EF4" w:rsidRDefault="000372A7" w:rsidP="002A4321">
      <w:pPr>
        <w:ind w:firstLine="567"/>
      </w:pPr>
      <w:r w:rsidRPr="000372A7">
        <w:t xml:space="preserve">Хотя этот или тот по некоторым обстоятельствам и враг твой; но он ближний твой по многим обстоятельствам. </w:t>
      </w:r>
    </w:p>
    <w:p w:rsidR="006A2EF4" w:rsidRDefault="000372A7" w:rsidP="002A4321">
      <w:pPr>
        <w:ind w:firstLine="567"/>
      </w:pPr>
      <w:r w:rsidRPr="000372A7">
        <w:t xml:space="preserve">Ближний тебе, который враг твой есть, - ближний есть телом: Бог «от одной крови Он произвел весь род человеческий для обитания по всему лицу земли» (Деян.17.26). Почто же тебе, как ожесточившемуся и убийце, почто, говорю, тебе тело свое, утробу свою снедать, человеку человеческую кровь пить и проливать, с подобною себе плотью так, как со зверем или плотьми змеиными поступать? «Ибо никто никогда не имел ненависти к своей плоти, но питает и греет ее» (Еф.5.29). Пощади же, не снедай! вскоре смерть вам будет, и обоих тля истлит. </w:t>
      </w:r>
    </w:p>
    <w:p w:rsidR="006A2EF4" w:rsidRDefault="000372A7" w:rsidP="002A4321">
      <w:pPr>
        <w:ind w:firstLine="567"/>
      </w:pPr>
      <w:r w:rsidRPr="000372A7">
        <w:t>Ближний тебе, который враг твой есть, - ближний есть душою, в которой видишь ты образ и подобие, какое и в тебе, Бога твоего. «И сотворил Бог человека по образу Своему, по образу Божию сотворил его» (Быт.1.27). Почто же тебе (я с ненавидящим врага своего говорю)</w:t>
      </w:r>
      <w:r w:rsidR="006A2EF4">
        <w:t>,</w:t>
      </w:r>
      <w:r w:rsidRPr="000372A7">
        <w:t xml:space="preserve"> почто тебе ненавидеть и вредить душу, подобную твоей? Не лучше ли милосердовать над нею и любить ее, по крайней мере, чтоб не обругать Бога твоего, который обоим вам один образ Свой дал? Не гнев ли и ненавидение разрешают язык наш на те беззакония, коим удивляется Апостол Иаков, глаголя: «Ибо всякое естество зверей и птиц, пресмыкающихся и морских животных укрощается и укрощено естеством человеческим, а язык укротить никто из людей не может: это</w:t>
      </w:r>
      <w:r w:rsidR="006A2EF4">
        <w:t xml:space="preserve"> </w:t>
      </w:r>
      <w:r w:rsidRPr="000372A7">
        <w:t>-</w:t>
      </w:r>
      <w:r w:rsidR="006A2EF4">
        <w:t xml:space="preserve"> </w:t>
      </w:r>
      <w:r w:rsidRPr="000372A7">
        <w:t>неудержимое зло; он исполнен смертоносного яда. Им благословляем Бога и Отца, и им проклинаем человеков, сотворенных по подобию Божию. Из тех же уст исходит благословение и проклятие: не должно, братия мои, сему так быть</w:t>
      </w:r>
      <w:r w:rsidR="007B0555">
        <w:t>»</w:t>
      </w:r>
      <w:r w:rsidRPr="000372A7">
        <w:t xml:space="preserve"> (Иак. 3, 7-10), - не подобает с врагами и себя таким образом убивать. </w:t>
      </w:r>
    </w:p>
    <w:p w:rsidR="001D0F37" w:rsidRDefault="000372A7" w:rsidP="002A4321">
      <w:pPr>
        <w:ind w:firstLine="567"/>
      </w:pPr>
      <w:r w:rsidRPr="000372A7">
        <w:t xml:space="preserve">Ближний тебе, который враг твой есть, ближний есть во Христе, который обоих вас равною горячностью любя, с тем за обоих умирал, чтоб оба вы смертию Его от вечной погибели спаслись: «Христос за всех умер» (2 Кор.5.15). Хорошо же ли тебе того погибели искать, которому Бог твой и его Бог спасения хочет? «Который хочет, чтобы все люди спаслись и достигли познания </w:t>
      </w:r>
      <w:r w:rsidRPr="000372A7">
        <w:lastRenderedPageBreak/>
        <w:t xml:space="preserve">истины» (1 Тим.2,4), </w:t>
      </w:r>
      <w:r w:rsidR="001D0F37">
        <w:t xml:space="preserve">и </w:t>
      </w:r>
      <w:r w:rsidRPr="000372A7">
        <w:t xml:space="preserve">«ни веселится о погибели живых» (Прем.1.13). Не погубляй же того, «за него же Христос умер». </w:t>
      </w:r>
    </w:p>
    <w:p w:rsidR="00696748" w:rsidRDefault="000372A7" w:rsidP="002A4321">
      <w:pPr>
        <w:ind w:firstLine="567"/>
      </w:pPr>
      <w:r w:rsidRPr="000372A7">
        <w:t xml:space="preserve">Ближний тебе, который враг твой есть, ближний есть исповеданием веры и церковью. Я церковь святую воображаю так, как матерь; тебя и соперника твоего так, как детей у груди ее, которых она одною пищей, то есть, словом Божиим питает, обнявши тебя правою, а его держа левою рукою. «Один Господь, одна вера, одно крещение, один Бог и Отец всех, Который над всеми, и через всех, и во всех нас» (Еф.4.5). Хорошо же ли вам на лоне невесты Сына Божия, то есть, Церкви Святой, в объятиях одной матери будучи, злобно кусаться, когда она, возводя очи свои на небо, просит вам у Отца Небесного духа любви, и сердцем скорбит, видя вас враждой раздираемых? </w:t>
      </w:r>
    </w:p>
    <w:p w:rsidR="006E3C17" w:rsidRDefault="000372A7" w:rsidP="002A4321">
      <w:pPr>
        <w:ind w:firstLine="567"/>
      </w:pPr>
      <w:r w:rsidRPr="000372A7">
        <w:t xml:space="preserve">Ближний тебе, который враг твой есть, ближний есть жизнью вечной, к которой обоих вас Бог назначил, обоих благоустрояет: «как вы и призваны к одной надежде вашего звания» (Еф.4,4). Хорошо же ли тебе ненавидеть его и гнать? Может быть, что обратит его Бог на путь истины, что надобно будет обоим вам в жизни вечной увидеться, обняться и смеяться безумию и страстям века сего. Не определяй его прежде времени во ад! «Кто ты, осуждающий чужого раба? Перед своим Господом стоит он, или падает. И будет восставлен, ибо силен Бог восставить его» (Рим.14,4). Легко может сделаться, что ты, отторгнут будучи от благодати высокомудрствованием, с удивлением тогда о враге твоем скажешь: «Как же он причислен к сынам Божиим, и жребий его — со святыми?» (Прем.5.5) </w:t>
      </w:r>
    </w:p>
    <w:p w:rsidR="00205132" w:rsidRDefault="000372A7" w:rsidP="002A4321">
      <w:pPr>
        <w:ind w:firstLine="567"/>
      </w:pPr>
      <w:r w:rsidRPr="000372A7">
        <w:t>Ближний</w:t>
      </w:r>
      <w:r w:rsidR="006E3C17">
        <w:t>,</w:t>
      </w:r>
      <w:r w:rsidRPr="000372A7">
        <w:t xml:space="preserve"> наконец</w:t>
      </w:r>
      <w:r w:rsidR="006E3C17">
        <w:t>,</w:t>
      </w:r>
      <w:r w:rsidRPr="000372A7">
        <w:t xml:space="preserve"> тебе, который враг твой есть, ближний есть, если не жития сего многобедственными и наижалостнейшими приключениями общими вам, то смертью тела и всем тем, слез достойное</w:t>
      </w:r>
      <w:r w:rsidR="006E3C17">
        <w:t>,</w:t>
      </w:r>
      <w:r w:rsidRPr="000372A7">
        <w:t xml:space="preserve"> в смерти вашей последует. «И как человекам положено однажды умереть, а потом суд» (Евр.9,27). </w:t>
      </w:r>
    </w:p>
    <w:p w:rsidR="000372A7" w:rsidRPr="000372A7" w:rsidRDefault="000372A7" w:rsidP="002A4321">
      <w:pPr>
        <w:ind w:firstLine="567"/>
      </w:pPr>
      <w:r w:rsidRPr="000372A7">
        <w:t xml:space="preserve">Две кости ваших голов драться не будут, без употребления валяясь по лицу земли. В кровожаждущем тигре весьма жестокое сердце, но и тигр голодный не употребляет в пищу себе подобных. Как же человеку без человечества или человеколюбия быть? Есть животные, которые телами подобных себе питаются и живут: но это не от того ли происходит, что этим животным не дал Бог понятия, не дал чувства жалости? Не также ли мы и во враге нашем не пощадим человека, не пощадим Христианина, не пощадим </w:t>
      </w:r>
      <w:r w:rsidRPr="000372A7">
        <w:lastRenderedPageBreak/>
        <w:t xml:space="preserve">единородного нам по Матери Церкви, не пощадим сопризванного в </w:t>
      </w:r>
      <w:r w:rsidR="009F279C">
        <w:t>наследие жизни вечной и соучаст</w:t>
      </w:r>
      <w:r w:rsidRPr="000372A7">
        <w:t>ника нам в скорбях и во искушениях жизни нашей? «Любите врагов ваших</w:t>
      </w:r>
      <w:r w:rsidR="009F279C">
        <w:t>,</w:t>
      </w:r>
      <w:r w:rsidRPr="000372A7">
        <w:t xml:space="preserve"> и благотворите».</w:t>
      </w:r>
    </w:p>
    <w:p w:rsidR="000372A7" w:rsidRPr="000372A7" w:rsidRDefault="000372A7" w:rsidP="002A4321">
      <w:pPr>
        <w:ind w:firstLine="567"/>
      </w:pPr>
      <w:r w:rsidRPr="000372A7">
        <w:t>Вечная то правда, которую Сын Божий сказал: «И как хотите, чтобы с вами поступали люди, так и вы поступайте с ними» (Лк.6.31); но в горьких твоих злоключениях и от врага твоего подае</w:t>
      </w:r>
      <w:r w:rsidRPr="000372A7">
        <w:rPr>
          <w:rFonts w:cs="Times New Roman"/>
        </w:rPr>
        <w:t>́</w:t>
      </w:r>
      <w:r w:rsidRPr="000372A7">
        <w:t>мую тебе искренним образом помощь не отринул бы ты: должен же ты и врагу твоему и благожелательствовать</w:t>
      </w:r>
      <w:r w:rsidR="003B62DC">
        <w:t>,</w:t>
      </w:r>
      <w:r w:rsidRPr="000372A7">
        <w:t xml:space="preserve"> и благодетельствовать. Убивают не по той одной дороге, которая от Иерусалима лежит во Иерихон (Лк.10,30); бьют и убивают и по тем путям, по которым мы ходим. Когда ты, так как бедный Иерусалимлянин, впал бы в нещадящие разбойнические руки; а сии губители, обнаживши тебя и поломавши тебе ноги, повергли бы тебя на распутии, оставивши тебе одни язвы и воздыхания, и тут Бог послал бы к тебе «</w:t>
      </w:r>
      <w:r w:rsidRPr="002D4EF3">
        <w:t>самарянина» - человека, который когда-то ненавидел тебя; и этот, увидевши несчастное состояние твое, милосердовал бы о тебе, «</w:t>
      </w:r>
      <w:r w:rsidR="007C77F4" w:rsidRPr="002D4EF3">
        <w:t>подойдя, перевязал</w:t>
      </w:r>
      <w:r w:rsidRPr="002D4EF3">
        <w:t>» бы «</w:t>
      </w:r>
      <w:r w:rsidR="007C77F4" w:rsidRPr="002D4EF3">
        <w:t>раны</w:t>
      </w:r>
      <w:r w:rsidRPr="002D4EF3">
        <w:t>» тво</w:t>
      </w:r>
      <w:r w:rsidR="002B1F87" w:rsidRPr="002D4EF3">
        <w:t>и</w:t>
      </w:r>
      <w:r w:rsidRPr="002D4EF3">
        <w:t>, «возливая масло и в</w:t>
      </w:r>
      <w:r w:rsidR="002B1F87" w:rsidRPr="002D4EF3">
        <w:t xml:space="preserve">ино, </w:t>
      </w:r>
      <w:r w:rsidR="007C77F4" w:rsidRPr="002D4EF3">
        <w:t>и по</w:t>
      </w:r>
      <w:r w:rsidR="002B1F87" w:rsidRPr="002D4EF3">
        <w:t>садив» тебя «на сво</w:t>
      </w:r>
      <w:r w:rsidR="007C77F4" w:rsidRPr="002D4EF3">
        <w:t>его осла,</w:t>
      </w:r>
      <w:r w:rsidR="002B1F87" w:rsidRPr="002D4EF3">
        <w:t xml:space="preserve"> приве</w:t>
      </w:r>
      <w:r w:rsidR="007C77F4" w:rsidRPr="002D4EF3">
        <w:t>з</w:t>
      </w:r>
      <w:r w:rsidR="002B1F87" w:rsidRPr="002D4EF3">
        <w:t xml:space="preserve">» бы тебя «в </w:t>
      </w:r>
      <w:r w:rsidR="007C77F4" w:rsidRPr="002D4EF3">
        <w:t>гостиницу</w:t>
      </w:r>
      <w:r w:rsidR="002B1F87" w:rsidRPr="002D4EF3">
        <w:t xml:space="preserve"> и </w:t>
      </w:r>
      <w:r w:rsidR="007C77F4" w:rsidRPr="002D4EF3">
        <w:t>позаботился</w:t>
      </w:r>
      <w:r w:rsidR="002B1F87" w:rsidRPr="002D4EF3">
        <w:t xml:space="preserve"> </w:t>
      </w:r>
      <w:r w:rsidRPr="002D4EF3">
        <w:t>бы» о тебе, давал бы одни</w:t>
      </w:r>
      <w:r w:rsidR="00F710EA" w:rsidRPr="002D4EF3">
        <w:t xml:space="preserve"> динарии</w:t>
      </w:r>
      <w:r w:rsidRPr="002D4EF3">
        <w:t>, а другие обещал бы гостиннику</w:t>
      </w:r>
      <w:r w:rsidRPr="000372A7">
        <w:t xml:space="preserve"> деньги, и прилежно просил бы, чтоб смотрели за тобою, и не дали тебе в нуждах твоих без помощи истаять, </w:t>
      </w:r>
      <w:r w:rsidRPr="000372A7">
        <w:rPr>
          <w:rFonts w:cs="Times New Roman"/>
        </w:rPr>
        <w:t xml:space="preserve">- </w:t>
      </w:r>
      <w:r w:rsidRPr="000372A7">
        <w:t>был ли бы благодарен ты человеку этому, самарянину этому? Будь же и ты самарянин, благодетельствующий врагу твоему, не ожидай последнего его издыхания, и не радуйся тому, что с жизнью его скоро скончаются и благотворения</w:t>
      </w:r>
      <w:r w:rsidR="006A3C30">
        <w:t>,</w:t>
      </w:r>
      <w:r w:rsidRPr="000372A7">
        <w:t xml:space="preserve"> и милости твои! «Любите врагов ваших</w:t>
      </w:r>
      <w:r w:rsidR="006A3C30">
        <w:t>,</w:t>
      </w:r>
      <w:r w:rsidRPr="000372A7">
        <w:t xml:space="preserve"> и благотворите».</w:t>
      </w:r>
    </w:p>
    <w:p w:rsidR="000372A7" w:rsidRPr="000372A7" w:rsidRDefault="000372A7" w:rsidP="002A4321">
      <w:pPr>
        <w:ind w:firstLine="567"/>
      </w:pPr>
      <w:r w:rsidRPr="000372A7">
        <w:t xml:space="preserve">Если ты врагов твоих не любил никогда, а может быть только любящих тебя, (то) ни чем не лучший ты от язычников Христианин. «Ибо если вы будете любить любящих вас, какая вам награда? Не так же ли поступают и язычники?» (Мф.5,46,47)? Надобно, чтоб человек от скота, а человек Христианин от человека язычника разнствовал (отличался). Нельзя не причислить такого человека в стадо скотское, который других дел не делывал, кроме этих: ел и пил, и после хождения покой и отдохновение имел. В таком человеке еще человека не видно; а надобно, чтоб он дела благоразумия или добродетели имел, когда человеком справедливо назваться хочет. Равным образом надобно, чтоб Христианин не только тех любил, которые усердны ему, и того к столу обеденному </w:t>
      </w:r>
      <w:r w:rsidRPr="000372A7">
        <w:lastRenderedPageBreak/>
        <w:t xml:space="preserve">этого дня к себе просил, у кого вчера пиршествовал сам: не довольно этого. В таком Христианине еще Христианина не видно; но чтоб и тех любил, которые ненавидят его, и тех бы на обед, сердцем кланяясь, просил, которые и самого его потребить готовы; и делал бы это из единой любви и повиновения воли </w:t>
      </w:r>
      <w:r w:rsidR="003E57C5">
        <w:t>У</w:t>
      </w:r>
      <w:r w:rsidRPr="000372A7">
        <w:t>чителя своего Христа: «Любите врагов ваших</w:t>
      </w:r>
      <w:r w:rsidR="003E57C5">
        <w:t>,</w:t>
      </w:r>
      <w:r w:rsidRPr="000372A7">
        <w:t xml:space="preserve"> и благотворите». </w:t>
      </w:r>
    </w:p>
    <w:p w:rsidR="000372A7" w:rsidRPr="000372A7" w:rsidRDefault="000372A7" w:rsidP="002A4321">
      <w:pPr>
        <w:ind w:firstLine="567"/>
      </w:pPr>
      <w:r w:rsidRPr="000372A7">
        <w:t>Кто ненавиди</w:t>
      </w:r>
      <w:r w:rsidR="00C46E90">
        <w:t>т</w:t>
      </w:r>
      <w:r w:rsidRPr="000372A7">
        <w:t>, гонит и ищет души врага своего; не подражает тот Богу, не последует Христу, не смотрит на обетования Его. Отвратил он слух, чтоб не внимать словам Господа своего: «будьте совершенны, как совершен Отец ваш Небесный» (Мф.5.48). «Будьте предо Мною святы, ибо Я свят Господь, и Я отделил вас от народов, чтобы вы были Мои» (Левит 20,26); «будьте милосерды, как и Отец ваш милосерд» (Лк.6,36);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неправедных» (Мф.5,44.45). «</w:t>
      </w:r>
      <w:r w:rsidR="00C46E90">
        <w:t>В</w:t>
      </w:r>
      <w:r w:rsidRPr="000372A7">
        <w:t>елика ваша награда на небесах» (Мф.5,12). Многа</w:t>
      </w:r>
      <w:r w:rsidR="002D4EF3">
        <w:t>я</w:t>
      </w:r>
      <w:r w:rsidRPr="000372A7">
        <w:t xml:space="preserve"> или мала</w:t>
      </w:r>
      <w:r w:rsidR="002D4EF3">
        <w:t>я (награда)</w:t>
      </w:r>
      <w:r w:rsidRPr="000372A7">
        <w:t xml:space="preserve">, или нет никакой, все равно ему, когда много вожделенного врага увидел в руках своих, и дело пришло уже к отмщению. Забыл, что и сам он был враг Божий, был сын гнева, был сын погибели, и Бог примирил его Себе кровью единородного Своего: «будучи </w:t>
      </w:r>
      <w:r w:rsidRPr="00C46E90">
        <w:t>врагами, мы примирились с Богом смертью Сына Его» (Рим.5,10). Забыл он, что он и сам «десять тысяч талантов» (Мф.18,24) «должен Господу» своему был, «и Бог во Христе простил» его</w:t>
      </w:r>
      <w:r w:rsidR="003C6325">
        <w:t>»</w:t>
      </w:r>
      <w:r w:rsidRPr="00C46E90">
        <w:t xml:space="preserve"> (Еф.4,32),</w:t>
      </w:r>
      <w:r w:rsidRPr="000372A7">
        <w:t xml:space="preserve"> весь долг лукавому оставил, милосердуя над ним. (…) Как же этот придёт пред Отца Небесного с молитвою и скажет: «Остави мне долги моя, яко и я оставляю должнику моему» (Мф.6,12)? Не этот ли проситель грех ненависти и памятозлобия умножает беззаконием лжи? И что же он выпросит у Отца Небесного? Не отвратит ли Отец этот очей Своих от него, а слуха от молитвы его, и молитва его будет в грех? Щадит Господь «плевелы», и тем рабам, которые настоят на истребление их –«хочешь ли, мы пойдем, выберем их?», в великом терпении терпит, ответствуя «нет» (Мф.13,28). Но этот плевел-Христианин, ненавидящий врагов своих, рад бы, чтоб этого дня исторгнул их Бог от среды живых, не зная окаянный, что, (когда будет) восторжен, и ему надобно в одном снопе с плевелами быть. </w:t>
      </w:r>
      <w:r w:rsidR="000C0C1D">
        <w:rPr>
          <w:rFonts w:cs="Times New Roman"/>
        </w:rPr>
        <w:t>―</w:t>
      </w:r>
      <w:r w:rsidR="000C0C1D">
        <w:t xml:space="preserve"> </w:t>
      </w:r>
      <w:r w:rsidRPr="000372A7">
        <w:t>Молится о</w:t>
      </w:r>
      <w:r w:rsidR="00C46E90">
        <w:t>б</w:t>
      </w:r>
      <w:r w:rsidRPr="000372A7">
        <w:t xml:space="preserve"> убийцах своих простертый на кресте из люб</w:t>
      </w:r>
      <w:r w:rsidR="003C6325">
        <w:t xml:space="preserve">ви к ним </w:t>
      </w:r>
      <w:r w:rsidR="003C6325">
        <w:lastRenderedPageBreak/>
        <w:t>Сын Божий и вопиет: «</w:t>
      </w:r>
      <w:r w:rsidRPr="000372A7">
        <w:t xml:space="preserve">Отче! прости им, ибо не знают, что делают» (Лк.23.34), и к ним говорит: «Я дал вам пример» (Ин.13,15). Но ученик Христов – Христианин, если врага своего погубить не в силах, то беззаконно желает чтоб грехи погубили его. Нет и не будет части ученику этому с учеником Стефаном, который под каменем, коим одождили его враги его, призывал Господа своего и говорил: «Господи не постави им греха сего!» (Деян.7,60), говорил сердцем, спасение их любящим. </w:t>
      </w:r>
      <w:r w:rsidRPr="000372A7">
        <w:rPr>
          <w:rFonts w:cs="Times New Roman"/>
        </w:rPr>
        <w:t>―</w:t>
      </w:r>
      <w:r w:rsidRPr="000372A7">
        <w:t>Не отверзнутся небеса лицемеру, и не узрит он там блаженства своего. Нет и не будет части ученику этому лукавому с учеником Павлом, который говорит: «Истину говорю во Христе, не лгу, свидетельствует мне совесть моя в Духе Святом, что великая для меня печаль и непрестанное мучение сердцу моему: я желал бы сам быть отлученным от Христа за братьев моих, родных мне по плоти, то есть Израильтян» (Рим.9,1-3), по Израильтянах, которые и палицами</w:t>
      </w:r>
      <w:r w:rsidR="000C0C1D">
        <w:t>,</w:t>
      </w:r>
      <w:r w:rsidRPr="000372A7">
        <w:t xml:space="preserve"> и каменеем довольное для Павла засвидетельствовали усердие свое.</w:t>
      </w:r>
    </w:p>
    <w:p w:rsidR="00C46E90" w:rsidRDefault="000372A7" w:rsidP="002A4321">
      <w:pPr>
        <w:ind w:firstLine="567"/>
      </w:pPr>
      <w:r w:rsidRPr="000372A7">
        <w:t>Мину уже то, что мы и по тому любить врагов наших должны, что любовью этою они нередко умягчаются, злоба их нечувствительным образом исчезает, так как исчезла в Исаве на Иакова, в Сауле на Давида. Исав Иакова убить хотел (Быт.27,41); а как истинное смирение во Иакове приметил, когда этот брат его, расположив маленьких детей своих и матерей их на встречу и отдание чести грядущему Исаву, сам, приближаясь к прогневанному, семь раз на землю падал, то умилившийся Исав «побежал Исав к нему навстречу и обнял его, и пал на шею его и целовал его, и плакали» (Быт.33,2-4). Саул жестоко Давида гнал, однако сказал: «Согрешил. Возвратись, сын мой, Давид. Я не буду больше делать тебе зла, ибо сегодня ты показал, что тебе дорога жизнь моя. Я вёл себя глупо и совершил большую ошибку» (1 Цар.26), - сказал, когда ощутил, что Давид по кротости своей, над сонным им</w:t>
      </w:r>
      <w:r w:rsidR="00C46E90">
        <w:t>,</w:t>
      </w:r>
      <w:r w:rsidRPr="000372A7">
        <w:t xml:space="preserve"> постоявши, копьем, которое водружено было в землю при главе спящего Саула, умертвить этого врага своего и этим умерщвлением прекратить страхи и болезни сво</w:t>
      </w:r>
      <w:r w:rsidR="00C46E90">
        <w:t>и</w:t>
      </w:r>
      <w:r w:rsidR="00A4050E">
        <w:t>,</w:t>
      </w:r>
      <w:r w:rsidRPr="000372A7">
        <w:t xml:space="preserve"> не хотел (1 Цар.24,17-18). </w:t>
      </w:r>
    </w:p>
    <w:p w:rsidR="000372A7" w:rsidRPr="000372A7" w:rsidRDefault="000372A7" w:rsidP="002A4321">
      <w:pPr>
        <w:ind w:firstLine="567"/>
      </w:pPr>
      <w:r w:rsidRPr="000372A7">
        <w:t xml:space="preserve">Мину, что любление врагов подобно ловлению зверей; звери ловцов, a враги любящих поражают, но будучи враги любовью побеждённы, так, как медведи на цепи, из рук и хлеб едят. </w:t>
      </w:r>
      <w:r w:rsidRPr="000372A7">
        <w:rPr>
          <w:rFonts w:cs="Times New Roman"/>
        </w:rPr>
        <w:t>―</w:t>
      </w:r>
      <w:r w:rsidRPr="000372A7">
        <w:t xml:space="preserve">Мину, что оскорбления, которыми оскорбляет враг мой душу мою, суть то плоды дел моих, и враги мои суть не враги, но врачи мои, которые </w:t>
      </w:r>
      <w:r w:rsidRPr="000372A7">
        <w:lastRenderedPageBreak/>
        <w:t>лечат или пользуют гордый дух мой, когда я воззрю на Бога, пред коим смиряться не хотел и дерзким преступлением святого закона Его заслужил наказание. Бог же мой никогда меня, если и грешника, полной воле врагов моих предать не хочет, но «при искушении даст и облегчение», так чтобы мне вражду их «перенести» (1 Кор.10,13).</w:t>
      </w:r>
    </w:p>
    <w:p w:rsidR="000372A7" w:rsidRPr="000372A7" w:rsidRDefault="000372A7" w:rsidP="002A4321">
      <w:pPr>
        <w:ind w:firstLine="567"/>
      </w:pPr>
      <w:r w:rsidRPr="000372A7">
        <w:t xml:space="preserve">Люби же, о, любителю спасения </w:t>
      </w:r>
      <w:r w:rsidR="00A4050E">
        <w:t>т</w:t>
      </w:r>
      <w:r w:rsidRPr="000372A7">
        <w:t xml:space="preserve">воего! люби врагов твоих, и не только не вреди им, но и благотвори им; люби по истине, люби без лицемерия, люби и не подражай тем, которые тогда утопающего врага своего от утопления избавляют, простирая к нему руку помощи, когда видят, что и сам освободиться из воды может; а когда видят, что он, лишаясь сил, лишился и надежды жизни, тогда со всем усердием по голове бьют, чтоб скорее утонул. Эти любители врагов пошли по стопам Иуды лестца (коварного), который для того Спасителя нашего Христа поцеловал во уста, что больше целовать уже не надеялся; поцеловал на дорогу во гроб, а паче, чтоб пришедшие с веревками, не возложили руки свои на Петра, вместо Христа. A если бы и за Петра, хотя не тридесять, а десять, или пять сребреников этому нищему дано было: то бы этот, до лобызаний охотник, и Петра облобызал. Да обратит же так любящих на путь истинного любления Всемогущий Господь! </w:t>
      </w:r>
    </w:p>
    <w:p w:rsidR="000372A7" w:rsidRPr="000372A7" w:rsidRDefault="000372A7" w:rsidP="002A4321">
      <w:pPr>
        <w:ind w:firstLine="567"/>
      </w:pPr>
      <w:r w:rsidRPr="000372A7">
        <w:t>Но можно ли врагов любить нам, когда мы и братий наших и искренних наших ненавидим, как скоро чему-нибудь в них позавидуем? Апостол Иаков укоряет нас</w:t>
      </w:r>
      <w:r w:rsidR="005D6134">
        <w:t>,</w:t>
      </w:r>
      <w:r w:rsidRPr="000372A7">
        <w:t xml:space="preserve"> глаголя: «Желаете - и не имеете; убиваете и завидуете</w:t>
      </w:r>
      <w:r w:rsidR="005D6134">
        <w:t xml:space="preserve"> </w:t>
      </w:r>
      <w:r w:rsidRPr="000372A7">
        <w:t>-</w:t>
      </w:r>
      <w:r w:rsidR="005D6134">
        <w:t xml:space="preserve"> </w:t>
      </w:r>
      <w:r w:rsidRPr="000372A7">
        <w:t xml:space="preserve">и не можете достигнуть; препираетесь и враждуете - и не имеете» (Иак.4,2). Фарисеи и лицемеры себя и в </w:t>
      </w:r>
      <w:r w:rsidR="005D6134">
        <w:t>с</w:t>
      </w:r>
      <w:r w:rsidRPr="000372A7">
        <w:t xml:space="preserve">убботу исцелить Сыну Божию препятствовали: «можно ли исцелять в субботы?» (Мф.12.10) - так Сыну Божию говорили; «в те и приходите исцеляться, а не в день субботний» (Лк.13.14), ближним своим говорили. У такого Фарисея лучше было овцою, волом или ослом, нежели ближним быть. Он с овцою, в яму впадшею, милость и в </w:t>
      </w:r>
      <w:r w:rsidR="005D6134">
        <w:t>с</w:t>
      </w:r>
      <w:r w:rsidRPr="000372A7">
        <w:t xml:space="preserve">убботу сотворил бы, и освободил ее из рва; он жаждущему волу и в </w:t>
      </w:r>
      <w:r w:rsidR="005D6134">
        <w:t>с</w:t>
      </w:r>
      <w:r w:rsidRPr="000372A7">
        <w:t xml:space="preserve">убботу воды не возбранил бы. Что же сказать, если бы сам в пропасть впал? Не овчим, но львиным голосом избавления и изъятия просил бы: а ближнего в </w:t>
      </w:r>
      <w:r w:rsidR="005D6134">
        <w:t>с</w:t>
      </w:r>
      <w:r w:rsidRPr="000372A7">
        <w:t xml:space="preserve">убботу любить, ближнему в </w:t>
      </w:r>
      <w:r w:rsidR="005D6134">
        <w:t>с</w:t>
      </w:r>
      <w:r w:rsidRPr="000372A7">
        <w:t>убботу помощь подать за грех непростительный почитал. В Христов век это было; а в наш век, слушатели, охотники больше любят псов, нежели мы ближних, а о люблении врагов и говорить уже нечего. Аминь.</w:t>
      </w:r>
    </w:p>
    <w:p w:rsidR="000372A7" w:rsidRPr="000372A7" w:rsidRDefault="000372A7" w:rsidP="002A4321">
      <w:pPr>
        <w:ind w:firstLine="567"/>
      </w:pPr>
    </w:p>
    <w:p w:rsidR="000372A7" w:rsidRPr="000372A7" w:rsidRDefault="000372A7" w:rsidP="002A4321">
      <w:pPr>
        <w:ind w:firstLine="567"/>
      </w:pPr>
    </w:p>
    <w:p w:rsidR="00CC1383" w:rsidRPr="00470589" w:rsidRDefault="00CC1383" w:rsidP="002A4321">
      <w:pPr>
        <w:pStyle w:val="1"/>
        <w:ind w:firstLine="567"/>
      </w:pPr>
      <w:bookmarkStart w:id="11" w:name="_Toc158808242"/>
      <w:bookmarkStart w:id="12" w:name="_Toc159257071"/>
      <w:r w:rsidRPr="00571EF5">
        <w:t>17. Слово на текст</w:t>
      </w:r>
      <w:r w:rsidRPr="00470589">
        <w:t>: «Ты - тот же, и лета Твои не кончатся» (Пс.101.28)</w:t>
      </w:r>
      <w:bookmarkEnd w:id="11"/>
      <w:bookmarkEnd w:id="12"/>
    </w:p>
    <w:p w:rsidR="00CC1383" w:rsidRPr="00470589" w:rsidRDefault="00CC1383" w:rsidP="002A4321">
      <w:pPr>
        <w:ind w:firstLine="567"/>
      </w:pPr>
    </w:p>
    <w:p w:rsidR="00CC1383" w:rsidRPr="00470589" w:rsidRDefault="00CC1383" w:rsidP="002A4321">
      <w:pPr>
        <w:ind w:firstLine="567"/>
      </w:pPr>
      <w:r w:rsidRPr="00470589">
        <w:t>(Говорено 1 января, 1772 года)</w:t>
      </w:r>
    </w:p>
    <w:p w:rsidR="00CC1383" w:rsidRPr="00470589" w:rsidRDefault="00CC1383" w:rsidP="002A4321">
      <w:pPr>
        <w:ind w:firstLine="567"/>
      </w:pPr>
    </w:p>
    <w:p w:rsidR="00CC1383" w:rsidRPr="00470589" w:rsidRDefault="00CC1383" w:rsidP="002A4321">
      <w:pPr>
        <w:ind w:firstLine="567"/>
      </w:pPr>
      <w:r w:rsidRPr="00470589">
        <w:t>Вообразив с Давидом святым величество сего всеблаженнейшего Существа, которое не пременяется никогда, не имея и «тени преложения» в Себе, которое «вчера и сегодня и во веки Тот же» есть, и «лета» Его «не оскудеют», благочестивые слушатели, да скажем, что мы - мгновенные создания, движущиеся тени, и в лицах ничто</w:t>
      </w:r>
      <w:r w:rsidR="00571EF5">
        <w:rPr>
          <w:rFonts w:cs="Times New Roman"/>
        </w:rPr>
        <w:t>́</w:t>
      </w:r>
      <w:r w:rsidRPr="00470589">
        <w:t>. Есть нечто изменяющее и превращающее нас. Этой невидимой силе мы противиться не можем, и не умеем сделать, чтоб мы не пременялись. В нас часто не видно нас. Столь мы не сходствуем с собою! Лета наши не для того ли и названы лета, что летят, и дражайшую жизнь нашу уносят с собою, так что мы, видя сие, сожалеем; но будучи слабы, тысячью средствами удержать их не можем. Аптеки, травы, врачи и врачебные составы не делают юности вечною и не творят бессмертным желателя жизни. И что же мы? земля; но не та, которая целые век</w:t>
      </w:r>
      <w:r w:rsidR="00934541">
        <w:t>а</w:t>
      </w:r>
      <w:r w:rsidRPr="00470589">
        <w:t xml:space="preserve"> стои</w:t>
      </w:r>
      <w:r w:rsidR="00934541">
        <w:t>т</w:t>
      </w:r>
      <w:r w:rsidRPr="00470589">
        <w:t>, а та глина и песок, что скоро и всякий час валится. Что мы? суета: «Человек подобен дуновению; дни его</w:t>
      </w:r>
      <w:r w:rsidR="00571EF5">
        <w:t xml:space="preserve"> </w:t>
      </w:r>
      <w:r w:rsidRPr="00470589">
        <w:t>-</w:t>
      </w:r>
      <w:r w:rsidR="00571EF5">
        <w:t xml:space="preserve"> </w:t>
      </w:r>
      <w:r w:rsidRPr="00470589">
        <w:t>как уклоняющаяся тень» (Пс.143,4); а суета тоже ничто. Воздух так нас обтекает, как рыб вода. Подвинемся же мы немного с сего места, где стоим, на другое, и вглядимся в образ нашего в воздухе бытия! Срисуй, кто може</w:t>
      </w:r>
      <w:r w:rsidR="00571EF5">
        <w:t>т</w:t>
      </w:r>
      <w:r w:rsidRPr="00470589">
        <w:t>, картину сию; а я, слушатели, хочу говорить о ничтожестве нашем, противополагая оное величеству непреложного Бога, чтоб смириться нам и обратить на себя очи Того, который смирение любит, и чтоб любить нас, то давно смиряет нас.</w:t>
      </w:r>
    </w:p>
    <w:p w:rsidR="00CC1383" w:rsidRPr="00470589" w:rsidRDefault="00CC1383" w:rsidP="002A4321">
      <w:pPr>
        <w:ind w:firstLine="567"/>
      </w:pPr>
      <w:r w:rsidRPr="00470589">
        <w:t>«Ты - тот же, и лета Твои не кончатся.»</w:t>
      </w:r>
    </w:p>
    <w:p w:rsidR="00CC1383" w:rsidRPr="00470589" w:rsidRDefault="00CC1383" w:rsidP="002A4321">
      <w:pPr>
        <w:ind w:firstLine="567"/>
      </w:pPr>
      <w:r w:rsidRPr="00470589">
        <w:t xml:space="preserve">Бог наш, слушатели, так пребывает, что пребывание Его не измеряется веками, не определяется временем и не разделяется на полы или на преполовения, не расписан на годы, дни и часы. И кому же неописанного описать? Небесные умы исчезают в понятии непостижимого. Время в Боге, а не Бог во времени. «Времена и лета положил во Своей власти». В руках Его мы и пределы жизни нашей, и число дыханий наших. Он положил два великие светила </w:t>
      </w:r>
      <w:r w:rsidRPr="00470589">
        <w:lastRenderedPageBreak/>
        <w:t>(Быт.1,16) на небеси в разделение времен для тех тварей, которые, имея душу живую, словесную, под этими светилами живут, и тут, считая веки, удивляются великолепию славы Его, Сам не требуя ничего; для Него нет прошедшего и будущего, но вечное и непрестающее у него «и сегодня, и во веки». Все, что во множестве веков было, все, что по кончине веков и до скончания века будет, все зрит так, как настоящее, «нагое и непокровенное»; и не только наружность, но внутренность и от всех очей удаленнейшее и сокровеннейшее зрит. Все Его пребывание непреложное, нестареемое, безначальное, бесконечное, всегда одно и себе подобное, всегда «Тот же». И не сие ли пребывание есть всесовершеннейшее, всеблаженнейшее</w:t>
      </w:r>
      <w:r w:rsidR="00226941">
        <w:t>,</w:t>
      </w:r>
      <w:r w:rsidRPr="00470589">
        <w:t xml:space="preserve"> всеистиннейшее? О, жизнь, которую дай, о, Боже, понимать нам, соединившись с Тобой! </w:t>
      </w:r>
    </w:p>
    <w:p w:rsidR="00CC1383" w:rsidRPr="00470589" w:rsidRDefault="00CC1383" w:rsidP="002A4321">
      <w:pPr>
        <w:ind w:firstLine="567"/>
      </w:pPr>
      <w:r w:rsidRPr="00470589">
        <w:t>Но что мы скажем о себе, изведши на средину против этого наше бытие? О, бедность! сколь ты отстоишь от блаженства! Наше бытие не слабо, но слабость самая; вместо основания зыблется на ничтожестве. Оно явилось, чтоб исчезнуть, и исчезает, чтоб тогда, когда прикажут, снова явиться, то есть, в воскресение мертвых. Наше бытие зависит от верховной воли. В то мгновение, в которое восхочет Вышний, чтоб не были мы, хотение Его развеет жизнь нашу, которая и собою истаивала, истощалась и давно бы обратилась в небытие, если бы не было подпорою всесодержительное слово. Мы вращаемся в быстрейшем течении времени, и пременяемся в одну минуту несколько раз, как попавшие в водоворот или страшную пучину. Прошедшее нам горестно, будущее ужасно, настоящее если добро, то не твердо; если зло, то мучительно. Мы не чувствительно отцветши, седеем; из юных грешников бываем состарившие неправедники, пьяницы, любодеи; из больных делаемся здоровыми</w:t>
      </w:r>
      <w:r w:rsidR="00504AC6">
        <w:t>,</w:t>
      </w:r>
      <w:r w:rsidRPr="00470589">
        <w:t xml:space="preserve"> и снова из здоровых телом больными душою; из нищих богатыми в имениях и грехах, из богачей повелителей нищими и презренными. Вечером водворится плач, и заутра радость; вечером водворится радость, и заутра плач. Нас вчера посетили войною, а сего дня - язвою моровою; вчера - огнем, а сего дня - голодом. Мы трепещем между страхом и надеждою, мы мятемся между любовью и ненавистью, между честью и поношением, между счастьем и напастью, между отрадами и печалями; мы боимся смерти, не можем ее избегнуть. Она то пременяет нас весьма прискорбно; «Ты (же) - тот же, и лета Твои не кончатся». </w:t>
      </w:r>
    </w:p>
    <w:p w:rsidR="00CC1383" w:rsidRPr="00470589" w:rsidRDefault="00CC1383" w:rsidP="002A4321">
      <w:pPr>
        <w:ind w:firstLine="567"/>
      </w:pPr>
      <w:r w:rsidRPr="00470589">
        <w:lastRenderedPageBreak/>
        <w:t xml:space="preserve">Ты един еси самосуществен и преобладающ, потому что не быть не можешь; а все прочее, бедно и слабо: ибо требует руки Твоей, и собою всепреклонно к падению и уничтожению. «В начале Ты, основал землю, и небеса - дело Твоих рук; они погибнут, а Ты пребудешь; и все они, как риза, обветшают, и, как одежду, Ты переменишь их, и изменятся; но </w:t>
      </w:r>
      <w:r w:rsidR="00504AC6">
        <w:t>«</w:t>
      </w:r>
      <w:r w:rsidRPr="00470589">
        <w:t>Ты</w:t>
      </w:r>
      <w:r w:rsidR="00504AC6">
        <w:t xml:space="preserve"> </w:t>
      </w:r>
      <w:r w:rsidRPr="00470589">
        <w:t>-</w:t>
      </w:r>
      <w:r w:rsidR="00504AC6">
        <w:t xml:space="preserve"> </w:t>
      </w:r>
      <w:r w:rsidRPr="00470589">
        <w:t>тот же, и лета Твои не кончатся» (Пс.101, 26-28). Тогда, когда Бог из ничего еще не вызвал здания сего, что мы называем вселенною; когда не простирал Он неба, как кожи, не покрывал водами превыспренняя своя, не полагал облаков на восхождение свое и не учреждал ветров, чтоб по крыльям их ступать Ему; когда не вешал на воздухе не одержимо тяготеющую землю с водами и исполнением ее: уже был этот Присносущный, или «Сый», и наслаждался беспредельными совершенствами Своими, и ущерба в летах или пребывании Своем не имел: «Ты (же) - тот же, и лета Твои не кончатся». Тогда, когда земля и небо, время и век</w:t>
      </w:r>
      <w:r w:rsidR="00934541">
        <w:t>а</w:t>
      </w:r>
      <w:r w:rsidRPr="00470589">
        <w:t>, и всё</w:t>
      </w:r>
      <w:r w:rsidR="00934541">
        <w:t>,</w:t>
      </w:r>
      <w:r w:rsidRPr="00470589">
        <w:t xml:space="preserve"> жизнью одаренное всемогущим повелением</w:t>
      </w:r>
      <w:r w:rsidR="00934541">
        <w:t>,</w:t>
      </w:r>
      <w:r w:rsidRPr="00470589">
        <w:t xml:space="preserve"> восприняли начало свое, и реки, и времена, и век</w:t>
      </w:r>
      <w:r w:rsidR="00D45B55">
        <w:t>а</w:t>
      </w:r>
      <w:r w:rsidRPr="00470589">
        <w:t>, и весь мира сего состав в движение пришел; всё потекло, всё и по ныне стремится к отрождению и обновлению своему в вечности: ибо вся тварь под переменами, а более тем, что грех произвел, воздыхает, ожидая избавления своего в пришествии втором Всемирного Избавителя. Целые роды тварей приходят на свет этот, и п</w:t>
      </w:r>
      <w:r w:rsidR="00B82D11">
        <w:t>о</w:t>
      </w:r>
      <w:r w:rsidR="00D45B55">
        <w:t>т</w:t>
      </w:r>
      <w:r w:rsidRPr="00470589">
        <w:t xml:space="preserve">ом отходят со смертью в бездну забвения. Тление снедает всё, время пожирает всё, казнь небесная, гонящая грехи, опустошает вселенную и гнев Вседержителев не щадит иногда тех тварей, которые в наших грехах и участия не имеют, чтобы устрашились человеки. Под водою исчезает первый мир, скрывается под землею Содом и Гоморра, и только подымается на том месте ужасный дым, где горит беззаконие; разоряются языческие царства и множества народов превращаются в прах. Где бо державы и народы от века угнетавшие землю? «Ты (же) - тот же, и лета Твои не кончатся.» Тогда, когда мир обновится, «подобно орлу, юность» Его; тогда, когда огнем очистится мир от нечистот, коими осквернило его беззаконие; тогда, когда одни человеки скрываются в небо, другие во ад, и преградою или средостением станет вечность и правда, пролетят для счастливых небожителей, всельников Царствия, пролетят и для заключенных во ад тысячи лет и тьмы веков: «Ты (же) - тот же, и лета Твои не кончатся»! Тогда одни руками плещут; другие плачут и зубами скрежещут; одни торжествуют, другие </w:t>
      </w:r>
      <w:r w:rsidRPr="00470589">
        <w:lastRenderedPageBreak/>
        <w:t>злостраждут; одни покоятся и прохлаждаются, другие томятся и горят в геенне; одни прославляют величие Божие, другие клянут и хулят рождение свое, терза</w:t>
      </w:r>
      <w:r w:rsidR="0076435F">
        <w:t>ю</w:t>
      </w:r>
      <w:r w:rsidRPr="00470589">
        <w:t>тся отчаянием: но совсем тем не переводят из ада в небо, так как (и) не переводят из неба во ад. «Ты (же) - тот же»! Отец был, Отец есть, Отец и будет достойным отеческого милосердия Твоего; праведен был, праведен есть, праведен и будет достойным гнева и мщения Твоего! «Ты (же) - тот же»! Свят был</w:t>
      </w:r>
      <w:r w:rsidR="0076435F">
        <w:t>,</w:t>
      </w:r>
      <w:r w:rsidRPr="00470589">
        <w:t xml:space="preserve"> свят есть, свят и будет, и не возлюбит беззакония, которое от века всею крепостью ненавидел и гнал: «нечестивые не пребудут пред очами Твоими. Ты погубишь говорящих ложь; кровожадного и коварного гнушается Господь» (Пс.5,6.7). Нераскаянно слово Твое, чтоб благословенные приступили к Тебе и наследовали Тебя. Невозвратно прещение (наказание) Твое, чтобы проклятые отступили от Тебя и несли с собою беззакония свои во ад. «Ты (же) - тот же»! был Всемогущий, Всемогущий и пребудешь; вечный, и рука Твоя отяготеет на грешниках вечно. Грешники возжелают, чтоб не было Тебя - страшного мстителя их, чтоб сократилось мучение их; но всуе: «лета Твои не кончатся». Ты грешным определяешь бессмертие; но такое, которое жизнь (вечную) их будет продолжать для непрестанного умирания. Смерть из чрева своего будет родить им новую жизнь, и жизнь из утробы своей будет изводить им всякую минуту новые смерти. Теперь я с Павлом скажу: «Страшно впасть в руки Бога живаго!», в руки Того, который осудивши, «Тот же» есть в правде Своей, и «Тот же» есть в силе Своей во веки, яко лета Его не оскудеют во веки. </w:t>
      </w:r>
    </w:p>
    <w:p w:rsidR="00CC1383" w:rsidRPr="00470589" w:rsidRDefault="00CC1383" w:rsidP="002A4321">
      <w:pPr>
        <w:ind w:firstLine="567"/>
      </w:pPr>
      <w:r w:rsidRPr="00470589">
        <w:t>Почему же мы столь мало думаем о вечности, которая столь недалеко от нас, сколь недалеко от смертного смерть? Кто же нас уверил, что мы не скоро умрем? Почему мы ядом этим напитали мысли, как тот больн</w:t>
      </w:r>
      <w:r w:rsidR="00C17E15">
        <w:t>о</w:t>
      </w:r>
      <w:r w:rsidRPr="00470589">
        <w:t xml:space="preserve">й, который, приближаясь к смерти, почитает себя здоровым и намеревается многие дела еще совершить. Можем ли мы положиться на жизнь такую, которую всегда тратим, и смерти образ в самом дыхании нашем видим? На отнятие жизни у нас вооружилось все. Ее, как паутину, и маленький ветерок прервал бы, и на нас восстала бы буря бед. Бог взял нас в руки Свои и бьет, чтоб мы плакали о преступлении, и взыскали помилования Его, и помилованные отошли бы с доброю надеждою в вечность. Все меры предпримет, чтоб омерзить нам грех и исправить развращенное наше сердце </w:t>
      </w:r>
      <w:r w:rsidRPr="00470589">
        <w:rPr>
          <w:rFonts w:cs="Times New Roman"/>
        </w:rPr>
        <w:t>―</w:t>
      </w:r>
      <w:r w:rsidRPr="00470589">
        <w:t xml:space="preserve"> почему же мы презираем Бога и </w:t>
      </w:r>
      <w:r w:rsidRPr="00470589">
        <w:lastRenderedPageBreak/>
        <w:t>долготерпение Его, не хотящее низринуть нас сию минуту во гроб? Кто получил откровение небесное, что и завтра терпеть нам будет Судия сей? Тот Он есть, тот же есть, который недавно тысячи братий наших восхитил и в вечность вселил. От чего же мы, и для чего не того же себе ждем? Ничто мы по телу; но нечто важное по душе, которою играть великого дерзновения стоит.</w:t>
      </w:r>
    </w:p>
    <w:p w:rsidR="00CC1383" w:rsidRPr="00470589" w:rsidRDefault="00CC1383" w:rsidP="002A4321">
      <w:pPr>
        <w:ind w:firstLine="567"/>
      </w:pPr>
      <w:r w:rsidRPr="00470589">
        <w:t>Господи наш, Иисусе наш! Ты и ныне «Тот же» сердцеведец и немощи нашей свидетель, который от века ее видел; Ты предвидишь, что с нами будет, когда мы прейдем в вечность без истинного покаяния. Умилосердись, о, вочеловечившееся милосердие! отпусти долг наш, и на знамение сего, вели с минувшим летом миновать страшному прещению (наказанию) Твоему, которое иссушило нас. Ослаби нам, «да почием прежде даже не отъидем, и ктому не будем». Аминь.</w:t>
      </w:r>
    </w:p>
    <w:p w:rsidR="00CC1383" w:rsidRPr="00470589" w:rsidRDefault="00CC1383" w:rsidP="002A4321">
      <w:pPr>
        <w:ind w:firstLine="567"/>
      </w:pPr>
    </w:p>
    <w:p w:rsidR="0087480B" w:rsidRPr="00470589" w:rsidRDefault="0087480B" w:rsidP="002A4321">
      <w:pPr>
        <w:ind w:firstLine="567"/>
      </w:pPr>
    </w:p>
    <w:p w:rsidR="00AC2029" w:rsidRPr="00470589" w:rsidRDefault="00AC2029" w:rsidP="002A4321">
      <w:pPr>
        <w:pStyle w:val="1"/>
        <w:ind w:firstLine="567"/>
      </w:pPr>
      <w:bookmarkStart w:id="13" w:name="_Toc158741777"/>
      <w:bookmarkStart w:id="14" w:name="_Toc159257072"/>
      <w:r w:rsidRPr="00470589">
        <w:t>18. Слово на текст: «Возмите камень!» (Отнимите камень) (Ин. 11, 39)</w:t>
      </w:r>
      <w:bookmarkEnd w:id="13"/>
      <w:r w:rsidRPr="00470589">
        <w:t xml:space="preserve"> (с записанным откровением Гласа Божия – от ред.)</w:t>
      </w:r>
      <w:bookmarkEnd w:id="14"/>
    </w:p>
    <w:p w:rsidR="00AC2029" w:rsidRPr="00470589" w:rsidRDefault="00AC2029" w:rsidP="002A4321">
      <w:pPr>
        <w:ind w:firstLine="567"/>
      </w:pPr>
    </w:p>
    <w:p w:rsidR="00AC2029" w:rsidRPr="00470589" w:rsidRDefault="00AC2029" w:rsidP="002A4321">
      <w:pPr>
        <w:ind w:firstLine="567"/>
      </w:pPr>
      <w:r w:rsidRPr="00470589">
        <w:t>(Говорено в Соборно-Успенской Церкви, в Вербную Субботу)</w:t>
      </w:r>
    </w:p>
    <w:p w:rsidR="00AC2029" w:rsidRPr="00470589" w:rsidRDefault="00AC2029" w:rsidP="002A4321">
      <w:pPr>
        <w:ind w:firstLine="567"/>
      </w:pPr>
    </w:p>
    <w:p w:rsidR="00AC2029" w:rsidRPr="00470589" w:rsidRDefault="00AC2029" w:rsidP="002A4321">
      <w:pPr>
        <w:ind w:firstLine="567"/>
      </w:pPr>
      <w:r w:rsidRPr="00470589">
        <w:t>Когда Сын Божий мёртвого Лазаря воскресить в Вифанию пришел: то вопросил Лазаревых ближних: где они погребли мертвеца сего? А когда они с плачем повели Господа ко гробу, который в пещере был, и в пещере застал Спаситель приваленный камень, то повелел снять его и сказал: «возмите камень». И когда эту тягость отвалили, то Спаситель гниющему мертвецу сказал: «Лазаре! гряди вон!» (Ин.11.44) Почему и вышел мертвец, связанный погребальными пеленами, к неописанной радости плачущих о нем.</w:t>
      </w:r>
    </w:p>
    <w:p w:rsidR="00AC2029" w:rsidRPr="00470589" w:rsidRDefault="00AC2029" w:rsidP="002A4321">
      <w:pPr>
        <w:ind w:firstLine="567"/>
      </w:pPr>
      <w:r w:rsidRPr="00470589">
        <w:t xml:space="preserve">Вы это, </w:t>
      </w:r>
      <w:r w:rsidR="00453928">
        <w:t>с</w:t>
      </w:r>
      <w:r w:rsidRPr="00470589">
        <w:t>лушатели, давно знаете от благовествуемых д</w:t>
      </w:r>
      <w:r w:rsidR="00453928">
        <w:t>ел Христовых, и мне нечего предъ</w:t>
      </w:r>
      <w:r w:rsidRPr="00470589">
        <w:t>являть об этом; а желательно, чтоб мы посмотрели на домашнего Лазаря</w:t>
      </w:r>
      <w:r w:rsidR="00453928">
        <w:t xml:space="preserve"> -</w:t>
      </w:r>
      <w:r w:rsidRPr="00470589">
        <w:t xml:space="preserve"> на нашу душу: нет ли тут Христа, пришедшего воскресить ее, и не слышен ли тут голос сей: «возмите камень!». И об этом предложить я намерен.</w:t>
      </w:r>
    </w:p>
    <w:p w:rsidR="00AC2029" w:rsidRPr="00470589" w:rsidRDefault="00AC2029" w:rsidP="002A4321">
      <w:pPr>
        <w:ind w:firstLine="567"/>
      </w:pPr>
      <w:r w:rsidRPr="00470589">
        <w:t>«Возмите камень!»</w:t>
      </w:r>
    </w:p>
    <w:p w:rsidR="00AC2029" w:rsidRPr="00470589" w:rsidRDefault="00AC2029" w:rsidP="002A4321">
      <w:pPr>
        <w:ind w:firstLine="567"/>
      </w:pPr>
      <w:r w:rsidRPr="00470589">
        <w:t>Давно Христос видит, что делается с нашею душою, давно приближается к нам, давно говорит нам: «возмите камень!»</w:t>
      </w:r>
      <w:r w:rsidR="007C7F74">
        <w:t>.</w:t>
      </w:r>
      <w:r w:rsidRPr="00470589">
        <w:t xml:space="preserve"> Не в </w:t>
      </w:r>
      <w:r w:rsidRPr="00470589">
        <w:lastRenderedPageBreak/>
        <w:t>Вифании одной говорит сие; но в целом свете, и не одному Лазарю, но всем Христианским душам, которые так мертвы, как Лазарь: никакой жизни не имеют и не ощущают ее, не являют знаков ее в себе, и такой смрад издают от себя, которого терпеть не может на престоле правосудия сидящий Бог. Смрад Лазарева гниющего тела не так несносен был - как мерзостные правды, нечистоты, злодеяния наши - Богу; и не четверодневно смердят, но от юности даже до старости и дряхлости, чрез все степени жизни, гнилое гнилейшим от времени и нестерп</w:t>
      </w:r>
      <w:r w:rsidR="007C7F74">
        <w:t>е</w:t>
      </w:r>
      <w:r w:rsidRPr="00470589">
        <w:t>мейшим делается; гангрена жир нашла, а беззакония такую душу.</w:t>
      </w:r>
    </w:p>
    <w:p w:rsidR="00AC2029" w:rsidRPr="00470589" w:rsidRDefault="00AC2029" w:rsidP="002A4321">
      <w:pPr>
        <w:ind w:firstLine="567"/>
        <w:rPr>
          <w:rFonts w:cs="Times New Roman"/>
        </w:rPr>
      </w:pPr>
      <w:r w:rsidRPr="00470589">
        <w:t xml:space="preserve">Милосердый Христос, будучи кость от костей наших и плоть от плоти нашей, приступает и говорит нам, когда трясет в нас совесть, между многими беззакониями уснувшую, чтоб угрызала дух наш, поставляя пред очи дела, и вопила о приближении Сына Божия к нам, ищущего отклонить нас от дел пагубных. </w:t>
      </w:r>
    </w:p>
    <w:p w:rsidR="00AC2029" w:rsidRPr="00470589" w:rsidRDefault="00AC2029" w:rsidP="002A4321">
      <w:pPr>
        <w:ind w:firstLine="567"/>
      </w:pPr>
      <w:r w:rsidRPr="00470589">
        <w:t xml:space="preserve">Говорит нам Христос, когда колеблет сердце наше страхами видимыми и теми, коих не видим, но предчувствовать принуждаемся. </w:t>
      </w:r>
      <w:r w:rsidRPr="00470589">
        <w:rPr>
          <w:rFonts w:cs="Times New Roman"/>
        </w:rPr>
        <w:t>―</w:t>
      </w:r>
      <w:r w:rsidRPr="00470589">
        <w:t>Говорит нам Христос, когда обращает нас к Себе откровением нам разнообразных милосердий Своих</w:t>
      </w:r>
      <w:r w:rsidR="00265FDE">
        <w:t>,</w:t>
      </w:r>
      <w:r w:rsidRPr="00470589">
        <w:t xml:space="preserve"> и изливает на нас бесчисленные благотворения </w:t>
      </w:r>
      <w:r w:rsidR="00265FDE">
        <w:t>С</w:t>
      </w:r>
      <w:r w:rsidRPr="00470589">
        <w:t xml:space="preserve">вои, на подобие дождей, и услышанием нас в разных напастях наших. </w:t>
      </w:r>
      <w:r w:rsidRPr="00470589">
        <w:rPr>
          <w:rFonts w:cs="Times New Roman"/>
        </w:rPr>
        <w:t>―</w:t>
      </w:r>
      <w:r w:rsidRPr="00470589">
        <w:t xml:space="preserve">Зовет нас чрез наказания, каковы суть: язва смертоносная, глад, война; чрез слово Свое святое, чрез примеры явно наказуемой неправды пред очами нашими, чрез непосредственные наития Духа Божия на нас, чрез просвещения очей наших, влечения нас ко благу, остановление стремлений наших на зло и чрез несчётные действия благодати Его на сердце наше. </w:t>
      </w:r>
      <w:r w:rsidRPr="00470589">
        <w:rPr>
          <w:rFonts w:cs="Times New Roman"/>
        </w:rPr>
        <w:t>―</w:t>
      </w:r>
      <w:r w:rsidRPr="00470589">
        <w:t xml:space="preserve">Говорит нам, когда мы наедине; говорит, когда бываем со многими, у болящих, умирающих, когда мы служим в домах плача при погребении братии нашей, ближних наших. </w:t>
      </w:r>
      <w:r w:rsidRPr="00470589">
        <w:rPr>
          <w:rFonts w:cs="Times New Roman"/>
        </w:rPr>
        <w:t>―</w:t>
      </w:r>
      <w:r w:rsidRPr="00470589">
        <w:t xml:space="preserve">Говорит нам в судах, на торжищах, в куплях и продажах, в церкви и на пути, и на всяком месте, где только воля наша находит случай противиться Богу. </w:t>
      </w:r>
      <w:r w:rsidRPr="00470589">
        <w:rPr>
          <w:rFonts w:cs="Times New Roman"/>
        </w:rPr>
        <w:t>―</w:t>
      </w:r>
      <w:r w:rsidRPr="00470589">
        <w:t xml:space="preserve">Говорит нам днем и ночью: «возмите камень, возмите камень» этот тяжкий, который вы сами возложили на сердце ваше! мир помогал вам в том, и сатана усилиями, как руками, содействовал; «возмите» от сердца вашего, чтоб Я (Господь) приступил к вам и возвратил вам жизнь и отрады духа! Вы ныне мертвы, но оживете; вы в ранах, но исцелеете; вы смрадом разящи, но издадите и прольете благоухание благодарных действий, достойное того, чтоб обоняло небо и возвеселилось </w:t>
      </w:r>
      <w:r w:rsidRPr="00470589">
        <w:lastRenderedPageBreak/>
        <w:t>вашим воскресением; вы слепы, но увидите свет и веселие жизни; вы глухи, но услышите благая и спасительная; вы немы, но разрешится язык ваш и возглаголет новое, небесное и восхищающее сердца внемлющих; вы пожерты страстей силою, но восторжествуете и взыграете поюще победная; вы истощились, но обогатитесь; вы лишились имени доброго, но прославитесь; вы пали, но вознесетесь; вы нечист</w:t>
      </w:r>
      <w:r w:rsidR="0024481E">
        <w:t>ы</w:t>
      </w:r>
      <w:r w:rsidRPr="00470589">
        <w:t>, но очиститесь; вы неправедны, но оправдаетесь; вы грешны, но освятитесь; вы чужды познания Божия, но наполнитесь премудростью, благодатью и дарами, которые приблизят вас к Богу; вы враги воли Божией, но будете сыны Его и дщери Его, и лучшее небес жилище Ему.</w:t>
      </w:r>
    </w:p>
    <w:p w:rsidR="00AC2029" w:rsidRPr="00470589" w:rsidRDefault="00AC2029" w:rsidP="002A4321">
      <w:pPr>
        <w:ind w:firstLine="567"/>
      </w:pPr>
      <w:r w:rsidRPr="00470589">
        <w:t xml:space="preserve">«Возмите камень!», то есть, не ожесточайтесь во грехе: ожесточение сделает вас самих камнями, ко обращению неспособными. Не возвращайтесь на грех, как Лотова жена к Содому, чтоб не постигнул вас жребий ее, чтоб не остолбенеть вам на век во образ наказания, а душа из солёного столба не пошла бы вместе с несоленою или обуявшею солью на место, где ногами попирают то, что с омерзением кинул Бог. </w:t>
      </w:r>
    </w:p>
    <w:p w:rsidR="00AC2029" w:rsidRPr="00470589" w:rsidRDefault="00AC2029" w:rsidP="002A4321">
      <w:pPr>
        <w:ind w:firstLine="567"/>
      </w:pPr>
      <w:r w:rsidRPr="00470589">
        <w:rPr>
          <w:rFonts w:cs="Times New Roman"/>
        </w:rPr>
        <w:t>―</w:t>
      </w:r>
      <w:r w:rsidRPr="00470589">
        <w:t xml:space="preserve">Не бегите от Меня, когда Я гонюсь за вами и руки Мои весь день простираю к вам; не сопротивляйтесь, когда Я влеку во след Мне и влагаю вам желания и мысли удалиться и отступить от неправды, удаляясь от похотей, воюющих на вас: дух лжи вложил вам мысль ту, что свято и иначе, нежели живете, жить вам нельзя. Ибо чего вам собою нельзя, то возможно, то удобно, то спасительно со Мною. «Я есмь лоза, а вы ветви» (Ин.15,5) Мое, которому Я силу растения, дух жизни и действо плодоприношения даю. Когда вы в ожесточении не хотите оставить любимые неправды или зло, то воля Моя кажется вам игом: «но иго сие благо и бремя Мое легко есть» (Мф.11,30), когда Я в вас и с вами Сам все тягостное несу; «ибо без Меня не можете делать ничего». Вы нашли, что легче жить в похотях души; но это от того, что вы не видите тягости гнева грядущего на вас. Вы нашли сладость во грехе: но это от того, что вы не знаете сладостей духа и вкуса жизни небесной на земли; не знаете, каково благо Бог, и какое блаженство мир духовный, и какая радость от соединения с Богом. Сладость ваша есть то, что рожцы, кои выкапывает свинья и питается ими младой блудник (Лк.15.15), а не та трапеза, которою веселится после объятий отчих пиршественник небесный. Возьмите же камень от ваших сердец! Остановите стопы ваши посреди </w:t>
      </w:r>
      <w:r w:rsidRPr="00470589">
        <w:lastRenderedPageBreak/>
        <w:t>течения на беззакония, и возведите очи ваши на небо, хотя уже без слез, и, утеснив сердце ваше, алчущее нечистоты, скажите Вездесущему Господу: «более не идем далее! не идем, о, Господи, противоборствовать Тебе! Насытились мы до омерзения желаний наших; довлеет время, которое истощили мы в беззаконии. О, Всемогущий! обрати нас к Тебе и не отпусти нас по начинаниям нашим! О, Премудрый! ими же веси судьбами, спаси нас!</w:t>
      </w:r>
      <w:r w:rsidR="00EB32F5">
        <w:t>»</w:t>
      </w:r>
      <w:r w:rsidRPr="00470589">
        <w:t xml:space="preserve"> </w:t>
      </w:r>
      <w:r w:rsidRPr="00470589">
        <w:rPr>
          <w:rFonts w:cs="Times New Roman"/>
        </w:rPr>
        <w:t>― «</w:t>
      </w:r>
      <w:r w:rsidRPr="00470589">
        <w:t xml:space="preserve">Возмите камень», говорит Христос, возьмите гордые, сребролюбивые, пьяницы, невоздержные, прелюбодеи, льстецы, лжецы, клеветницы, хищницы и неправедные судии, непопечительные отцы, худые домостроители, нерадивые начальники, злонравные жены, непокорные дети! Возьмите тяжкие для вас мысли эти, чтоб вам оставить злонравие и мерзиться беззаконием, которым вы веселились, и начать войну с сердцем и его похотями! Я (Бог) гордым вложу дух смирения и будут из зверей человеки, исповедующие немощь и ничтожество свое. Я сребролюбивым вложу дух любви ко Богу и ближнему, и зажгу сердца их к сокровищам вечным; дам им память смертную и будут благосерднейшие любители нищих и благоутробнейшие питатели и покровители сирых. Я пьяницам и студодеям (распутникам) вложу дух целомудрия, крепость воздержания, дар чистоты и священия, и будут стяжающими сосуд свой телесный во святыни и чести, будут трезвящиеся просвещены умом, блюдущие дело звания своего, и победители страсти чревоугождения. Я (Бог) льстецам, лжецам, клеветникам вложу дух истины, и будут ненавидящими лесть, клянущими ложь, ведущими и осуждающими свою немощь, а не грехи чужие. Я хищникам вложу дух страха и человеколюбия, и будут сострадательными к человекам, возвращающие отнятое, и ядущие хлеб, благословенным трудолюбием приобретаемый. Я неправедным судиям и всем, места отцев заступающим и развратное творящим, вложу дух разума и благочестия, дух покаяния и веры, дух любви и истины, и будут богоподражательны, горящие духом в защищении невинных, ревнуя по истине, неутомимы в делах правосудия и попечительства, и взирающие на того, кто позвал их в служение сие и хочет взять с них ответ во всем в день последний, будут не похожи на себя. «Возмите камень!» Киньте проклятую болезнь ту, которою боитесь оставлять любимое беззаконие; дайте Мне приступить к себе, и произвести в душах ваших то, что Я хочу, и так, как Я хочу! Вы увидите все </w:t>
      </w:r>
      <w:r w:rsidRPr="00470589">
        <w:lastRenderedPageBreak/>
        <w:t xml:space="preserve">новое в вас; вы ощутите нового Царя и царство внутрь вас, и начнете наслаждаться тишиной совести и благоденствием общежития, которого доселе вы не познали. Я дам все нужное ко обращению вас и ко введению вас в наследие царствия Небесного; дам, так как Я - источник дарований всех, и как Я вижу то бедное ваше в муках вечных состояние, в которое вы, закрывши очи, идете. «Возмите камень», чтоб иначе Я не оставил вас в вашем жестокосердии и не предал вас вашему противлению и похотям! </w:t>
      </w:r>
      <w:r w:rsidRPr="00470589">
        <w:rPr>
          <w:rFonts w:cs="Times New Roman"/>
        </w:rPr>
        <w:t>―</w:t>
      </w:r>
    </w:p>
    <w:p w:rsidR="00AC2029" w:rsidRPr="00470589" w:rsidRDefault="00AC2029" w:rsidP="002A4321">
      <w:pPr>
        <w:ind w:firstLine="567"/>
      </w:pPr>
      <w:r w:rsidRPr="00470589">
        <w:t>Но каково камней свойство, таково и сердце. Иной, как песок, скоро сокрушается и рассыпается, другой ожидает молота, третий, как адамант, и молота не боится. Так и сердце</w:t>
      </w:r>
      <w:r w:rsidR="009F4423">
        <w:t>,</w:t>
      </w:r>
      <w:r w:rsidRPr="00470589">
        <w:t xml:space="preserve"> и его окаменение бывает на разных степенях; но не дай, Боже, чтоб пришло до не исцельности, не раскаяния, ожесточения! ибо тогда отвергает все то, чем бы излечиться могло.</w:t>
      </w:r>
    </w:p>
    <w:p w:rsidR="00AC2029" w:rsidRPr="00470589" w:rsidRDefault="00AC2029" w:rsidP="002A4321">
      <w:pPr>
        <w:ind w:firstLine="567"/>
      </w:pPr>
      <w:r w:rsidRPr="00470589">
        <w:t>О, Господи наш! Иисусе наш! Ты все знаешь, Ты знаешь, как мы, погибая и тайные дела погибели сами действуя, однако погибнуть не хотим. Ты - камень «нерукосечный», который, волею падая и «отторгаясь» от чудной «горы», сокрушаешь все то, что мы называем твердым; Ты - камень тот, на который, что упало, разбилось, а на кого падешь, сотрешь; Ты сокруши окаменение сердца нашего и действуй вся спасительная во всех! мы уже постановили – не идти по пути беззакония; но дай силы, крепость и утверждение в Тебе, чтоб мы не побежали стремительнее еще в разлияние срама, будучи оставлены от Тебя! Дай нам, влекомым Твоею благодатью, войти в жизнь вечную, и удивиться Тебе и человеколюбию Твоему, обняв в вечности и воскресшего ныне мертвеца. Аминь.</w:t>
      </w:r>
    </w:p>
    <w:p w:rsidR="00D32D4D" w:rsidRPr="00D32D4D" w:rsidRDefault="00D32D4D" w:rsidP="002A4321">
      <w:pPr>
        <w:pStyle w:val="1"/>
        <w:ind w:firstLine="567"/>
      </w:pPr>
      <w:bookmarkStart w:id="15" w:name="_Toc158904057"/>
      <w:bookmarkStart w:id="16" w:name="_Toc159257073"/>
      <w:r w:rsidRPr="00EC4783">
        <w:t>19. Слово на текст:</w:t>
      </w:r>
      <w:r w:rsidRPr="00D32D4D">
        <w:t xml:space="preserve"> «Когда поститесь, не будьте унылы, как лицемеры» (Мф.6,16)</w:t>
      </w:r>
      <w:bookmarkEnd w:id="15"/>
      <w:bookmarkEnd w:id="16"/>
    </w:p>
    <w:p w:rsidR="00D32D4D" w:rsidRPr="00D32D4D" w:rsidRDefault="00D32D4D" w:rsidP="002A4321">
      <w:pPr>
        <w:ind w:firstLine="567"/>
      </w:pPr>
    </w:p>
    <w:p w:rsidR="00D32D4D" w:rsidRPr="00D32D4D" w:rsidRDefault="00D32D4D" w:rsidP="002A4321">
      <w:pPr>
        <w:ind w:firstLine="567"/>
      </w:pPr>
    </w:p>
    <w:p w:rsidR="00D32D4D" w:rsidRPr="00D32D4D" w:rsidRDefault="00D32D4D" w:rsidP="002A4321">
      <w:pPr>
        <w:ind w:firstLine="567"/>
      </w:pPr>
      <w:r w:rsidRPr="00D32D4D">
        <w:t>(Говорено в Кафедральном Соборе, 1766 года, Марта 5 дня, в неделю Сыропустную; а в Подоле в первую неделю Великого поста, Марта 12 дня)</w:t>
      </w:r>
    </w:p>
    <w:p w:rsidR="00D32D4D" w:rsidRPr="00D32D4D" w:rsidRDefault="00D32D4D" w:rsidP="002A4321">
      <w:pPr>
        <w:ind w:firstLine="567"/>
      </w:pPr>
    </w:p>
    <w:p w:rsidR="00D32D4D" w:rsidRPr="00D32D4D" w:rsidRDefault="00D32D4D" w:rsidP="002A4321">
      <w:pPr>
        <w:ind w:firstLine="567"/>
      </w:pPr>
      <w:r w:rsidRPr="00D32D4D">
        <w:t xml:space="preserve">Еще нас, благочестивые слушатели, духом кротости отводит Бог от того лицемерия, которое бывает в наших пощениях; еще благодати глас не умолкает для нас. Если бы </w:t>
      </w:r>
      <w:r w:rsidR="0068114E">
        <w:t xml:space="preserve">(Бог) </w:t>
      </w:r>
      <w:r w:rsidRPr="00D32D4D">
        <w:t xml:space="preserve">потрясающий </w:t>
      </w:r>
      <w:r w:rsidRPr="00D32D4D">
        <w:lastRenderedPageBreak/>
        <w:t xml:space="preserve">громами небо, рассекающий молниями воздух, превращающий в сердца морские горы и низвергающий неправду во адовы глубины </w:t>
      </w:r>
      <w:r w:rsidRPr="00D32D4D">
        <w:rPr>
          <w:rFonts w:cs="Times New Roman"/>
        </w:rPr>
        <w:t>―</w:t>
      </w:r>
      <w:r w:rsidRPr="00D32D4D">
        <w:t xml:space="preserve"> </w:t>
      </w:r>
      <w:r w:rsidR="0068114E">
        <w:t xml:space="preserve">(Свое) </w:t>
      </w:r>
      <w:r w:rsidRPr="00D32D4D">
        <w:t xml:space="preserve">правосудие на лицемеров открыл и прокажающих истину истребил, то весьма бы немногие на пост остались мы; мы которые ныне или кротость и долготерпение Его видим, или сего не видя, в пути спасения не хотим видеть ничего. </w:t>
      </w:r>
    </w:p>
    <w:p w:rsidR="00D32D4D" w:rsidRPr="00D32D4D" w:rsidRDefault="00D32D4D" w:rsidP="002A4321">
      <w:pPr>
        <w:ind w:firstLine="567"/>
      </w:pPr>
      <w:r w:rsidRPr="00D32D4D">
        <w:t xml:space="preserve">Всею крепостью своею Бог ненавидит грех, и всякая неправда возбуждает гнев Его к отмщению; но грешникам, от четыредесятницы покаяние свое отлагающим, терпит Бог в явление того, что </w:t>
      </w:r>
      <w:r w:rsidR="00EF4861">
        <w:t>О</w:t>
      </w:r>
      <w:r w:rsidRPr="00D32D4D">
        <w:t xml:space="preserve">н не по беззакониям нашим воздающий Бог. Неправды наши на небо вопиют; пристрастие наше к миру, прелестям и суетам временной жизни, согласие на все дерзости со искушающим нас духом, враждебным божеству, и плотские нечистоты - престол Божий потрясают, правосудию Его покоя не дают, просят, чтоб Он низложил нас с неправдами нашими в землю, и чтоб во гробах наших от сладострастий и от неправд постились мы вечно. Но некающихся - еще Бог жизнью благословляет, и еще дает дыхание и время к покаянию; а если кого из нас и наказал, наказал рукою отеческою, казнью совсем не тою, которую заслужил законопреступник. Надлежало бы думать, что мы давно утвердились в покаянии; но, когда всяк о себе скажем первую в жизни нашей четыредесятницу, с которой начали мы нарочитое покаяние, то на что нам и до завтра жить? А по сему или мы не покаемся никогда, или завтра начнем пост, начнем истинное покаяние. </w:t>
      </w:r>
    </w:p>
    <w:p w:rsidR="00D32D4D" w:rsidRPr="00D32D4D" w:rsidRDefault="00D32D4D" w:rsidP="002A4321">
      <w:pPr>
        <w:ind w:firstLine="567"/>
      </w:pPr>
      <w:r w:rsidRPr="00D32D4D">
        <w:t>О, Господи, разумеющий помышления наша издалеча! если мы долготерпению Твоему ругаемся: почто терпишь? Аще же духом и истинною возвращаемся к Тебе: пошли от сокровищ Твоих Святого Духа Твоего, наставляющего нас, в познание и творение пощения Твоего, еже глаголеши ныне устами Единородного Твоего и еже слышим собравшиеся во храм Твой: «Когда поститесь, не будьте унылы, как лицемеры».</w:t>
      </w:r>
    </w:p>
    <w:p w:rsidR="00154507" w:rsidRDefault="00D32D4D" w:rsidP="002A4321">
      <w:pPr>
        <w:ind w:firstLine="567"/>
      </w:pPr>
      <w:r w:rsidRPr="00D32D4D">
        <w:t xml:space="preserve">Кто, слушатели, пред Богом, постясь, не хочет лицемером быть, хочет в грядущем веке части лицемеров; тот не меньше храниться должен от всякой пред Богом неправды и греха, как блюдется в четыредесятницу от мяса. Хорошо, что в постах мяса не вкушаем: да не копаем же под тем, кого не любим, ямы. А когда в нашем копании он голову сломит: земля засвидетельствует, что мы его съели. </w:t>
      </w:r>
      <w:r w:rsidR="00154507">
        <w:rPr>
          <w:rFonts w:cs="Times New Roman"/>
        </w:rPr>
        <w:t>―</w:t>
      </w:r>
      <w:r w:rsidR="00154507">
        <w:t xml:space="preserve"> </w:t>
      </w:r>
      <w:r w:rsidRPr="00D32D4D">
        <w:t xml:space="preserve">Не худо, что в постах воздержимся от вина: да не </w:t>
      </w:r>
      <w:r w:rsidRPr="00D32D4D">
        <w:lastRenderedPageBreak/>
        <w:t xml:space="preserve">изгнетаем же от чужих очей слез, а из сердец крови. А когда чрез наше утеснение со слезами и кровью изыдет из ближнего и дух его, то и совесть наша докажет нам, что мы его крови напились. </w:t>
      </w:r>
    </w:p>
    <w:p w:rsidR="00D32D4D" w:rsidRPr="00D32D4D" w:rsidRDefault="00D32D4D" w:rsidP="002A4321">
      <w:pPr>
        <w:ind w:firstLine="567"/>
      </w:pPr>
      <w:r w:rsidRPr="00D32D4D">
        <w:t xml:space="preserve">Морили себя в одно время Израильтяне неядением, и хотели, чтоб видел сие смирение Господь: но отвратил лице свое Вышний, чтоб не внимать пощению их. А когда презренные возмутилися и дом Иаковлев к Богу возопил: «Почему мы постимся, а Ты не видишь? смиряем души свои, а Ты не знаешь?» (Ис.58,3), тогда Сердцеведец неправдами их посрамил их, чрез Исаию глаголя: «Вот, в день поста вашего вы исполняете волю вашу и требуете тяжких трудов от других. Вот, вы поститесь для ссор и распрей и для того, чтобы дерзкою рукою бить других; вы не поститесь в это время так, чтобы голос ваш был услышан на высоте. Таков ли тот пост, который Я избрал, день, в который томит человек душу свою, когда гнет голову свою, как тростник, и подстилает под себя рубище и пепел? Это ли назовешь постом и днем, угодным Господу? 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когда увидишь нагого, одень его, и от единокровного твоего не укрывайся. Тогда ты воззовешь, и Господь услышит; возопиешь, и Он скажет: `вот Я!'… 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(Ис.58,3-12). Да внемлем же, слушатели, пощению, к которому благоволит Бог, чтоб не поститься пощением, которого ненавидит душа </w:t>
      </w:r>
      <w:r w:rsidR="003F750F">
        <w:t>Е</w:t>
      </w:r>
      <w:r w:rsidRPr="00D32D4D">
        <w:t>го. Хотя мы в пощениях не все «выю серпом» носим или во образ серпа «скорченную» имеем: однако блюдемся, чтоб серпом, который носим во устах (я о языке говорю), не губить или себя, или ближних наших. Хотя мы на пепел в пощениях не ложимся: однако</w:t>
      </w:r>
      <w:r w:rsidR="00EE60B5">
        <w:t>,</w:t>
      </w:r>
      <w:r w:rsidRPr="00D32D4D">
        <w:t xml:space="preserve"> во всей прочей покаяния жизни не забудем пепла того, в который разрешиться или рассыпаться мы сами по смерти нашей долженствуем. Хотя мы хлеба у себя и не имеем своего: однако, дадим алчущему чужой, то есть, Божий, который Он нам ниспослал, и о котором для того к постящемуся Израилю чрез Исаию говорит, чтоб и мы слышали. Пророк Иоиль (Иоил.1,13) не хлеба, но сердца раздробление или сокрушение постящимся советует. Но в этом разногласии великое с Исаией единомыслие у </w:t>
      </w:r>
      <w:r w:rsidRPr="00D32D4D">
        <w:lastRenderedPageBreak/>
        <w:t>них, для того что Бог Исаин есть Бог Иовлев, и чрез обоих сих рабов Своих удерживает нас от погибели лицемерного пощения. И мы, слушатели, или раздробивши хлеб, сокрушим сердце, или, раздробивши сердце, сокрушим для нищих хлеб. Не озлобится Исаия, не озлобится Иоиль, не озлобится Бог во Иоиле, глаголющий к нам: «освятите пост, и воззовите ко Господу усердно: О, какой день! ибо день Господень близок; как опуст</w:t>
      </w:r>
      <w:r w:rsidR="000860D3">
        <w:t>ошение от Всемогущего придет он</w:t>
      </w:r>
      <w:r w:rsidRPr="00D32D4D">
        <w:t xml:space="preserve">» (Иои.1.14.15). Не нож на раздробление сердца подает нам вдохновением Божием возбужденный Иоиль, но мысль о дне последнем, о дне том, который на дремлющих и на сонных нас приближается, который откроет тайны сердца нашего, и неправды изведет в позор миру, ангелом, и человеком; и тогда грех породит погибель, то есть, вечную лицемерам муку. Хочет Иоиль, чтоб сею мыслью уязвлялося постящееся сердце и болезненно вопияло: «увы мне, увы мне, увы мне! яко близ есть день Господень, увы мне!», чтоб вопияло к Богу, спасающему от грядущего гнева. Еще Иоиль дает нам понятие о постах: и ныне глаголет Господь Бог ваш: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 и сожалеет о бедствии» (Иоил.2,12.13). </w:t>
      </w:r>
    </w:p>
    <w:p w:rsidR="00D32D4D" w:rsidRPr="00D32D4D" w:rsidRDefault="00D32D4D" w:rsidP="002A4321">
      <w:pPr>
        <w:ind w:firstLine="567"/>
        <w:rPr>
          <w:rFonts w:cs="Times New Roman"/>
        </w:rPr>
      </w:pPr>
      <w:r w:rsidRPr="00D32D4D">
        <w:t>Но где взять слезы, когда в сердце нет влажного ничего? Сердце обратилось в камень, и капля из него слезная капнуть уже не может. В воздыханиях на небо руки да прострем</w:t>
      </w:r>
      <w:r w:rsidR="000C7059">
        <w:t>,</w:t>
      </w:r>
      <w:r w:rsidRPr="00D32D4D">
        <w:t xml:space="preserve"> призывая Всемогущего! Кто, слушатели, дает сухой земле дождь, тот и твердому сердцу слезы даст. Готов камень, то есть, наше сердце: но Моисея с жезлом нет, который поразил бы камень сей, и потекли бы, жажду душевную утоляющие, воды. Не скорбим же, не скорбим: сильнее Моисея ударит Бог, а жезл</w:t>
      </w:r>
      <w:r w:rsidR="000C7059">
        <w:t>а на ожесточенное сердце ему не</w:t>
      </w:r>
      <w:r w:rsidRPr="00D32D4D">
        <w:t xml:space="preserve">долго искать; оставим только беззаконие, которым услаждались. А если во грехе пребывать хотим: хотя бы Иеремия Пророк пролил молитву о нас, и тому запретит Бог, глаголя: «ты не молись о народе сем во благо ему. Если они будут поститься, Я не услышу вопля их; и если вознесут всесожжение и дар, не приму их; но мечом и голодом, и моровою язвою истреблю их» (Иерем.14,11.12). </w:t>
      </w:r>
    </w:p>
    <w:p w:rsidR="00D32D4D" w:rsidRPr="00D32D4D" w:rsidRDefault="00D32D4D" w:rsidP="002A4321">
      <w:pPr>
        <w:ind w:firstLine="567"/>
      </w:pPr>
      <w:r w:rsidRPr="000C7059">
        <w:t>Если мы в пощениях</w:t>
      </w:r>
      <w:r w:rsidRPr="00D32D4D">
        <w:t xml:space="preserve"> наших на веки не отринем намерения гнать и разорять того, кто Богу с невинностью своею в </w:t>
      </w:r>
      <w:r w:rsidRPr="00D32D4D">
        <w:lastRenderedPageBreak/>
        <w:t>покровительство отдался и о нас плачет пред Ним: то да знаем, что защищающий его Бог смотрит на него, как на такие кости, с которых кожи содрали мы, которых плоти объели мы, и потому любить нас не может. Не я сие говорю, но Михея Пророк в лице Бога отмщающего глаголет сия: «едите плоть народа Моего и сдираете с них кожу их, а кости их ломаете и дробите как бы в горшок, и плоть</w:t>
      </w:r>
      <w:r w:rsidR="00AA2B12">
        <w:t xml:space="preserve"> </w:t>
      </w:r>
      <w:r w:rsidRPr="00D32D4D">
        <w:t>-</w:t>
      </w:r>
      <w:r w:rsidR="00AA2B12">
        <w:t xml:space="preserve"> </w:t>
      </w:r>
      <w:r w:rsidRPr="00D32D4D">
        <w:t xml:space="preserve">как бы в котел. И будут они взывать к Господу, но Он не услышит их и сокроет лице Свое от них» (Мих.3.3.4), вместо коноба (Божественной купели) определяя самым жестокосердым ад. </w:t>
      </w:r>
    </w:p>
    <w:p w:rsidR="00D32D4D" w:rsidRPr="00D32D4D" w:rsidRDefault="00D32D4D" w:rsidP="002A4321">
      <w:pPr>
        <w:ind w:firstLine="567"/>
        <w:rPr>
          <w:rFonts w:cs="Times New Roman"/>
        </w:rPr>
      </w:pPr>
      <w:r w:rsidRPr="00D32D4D">
        <w:t xml:space="preserve">Если мы в пощениях наших поститься или воздержаться от гордости не хотим: положит Бог часть нашу с Капернаумлянами, о которых Сын Его возлюбленный пророчествовал, глаголя: «И ты, Капернаум, до неба вознесшийся, до ада низвергнешься» (Мф.11,23). </w:t>
      </w:r>
    </w:p>
    <w:p w:rsidR="00D32D4D" w:rsidRPr="00D32D4D" w:rsidRDefault="00D32D4D" w:rsidP="002A4321">
      <w:pPr>
        <w:ind w:firstLine="567"/>
      </w:pPr>
      <w:r w:rsidRPr="00D32D4D">
        <w:t xml:space="preserve">Если мы в пощениях наших поститься или воздержаться от любодеяния не хотим: положит Бог часть нашу с блудницею тою, на которую Иезекииль пророчествовал глаголя: «выслушай, блудница, слово Господне! Я буду судить тебя судом прелюбодейц и проливающих кровь, - и предам тебя кровавой ярости и ревности» (Иезек.16,30.35,38). </w:t>
      </w:r>
    </w:p>
    <w:p w:rsidR="00D32D4D" w:rsidRPr="00D32D4D" w:rsidRDefault="00D32D4D" w:rsidP="002A4321">
      <w:pPr>
        <w:ind w:firstLine="567"/>
      </w:pPr>
      <w:r w:rsidRPr="00D32D4D">
        <w:t>Если мы в пощениях наших не далее, как на шесть дней законополагаем себе от брашен и неправд воздержание, готовы суще разрешить по шести днях на обядение и пьянство и всякую невоздержность, то где же внимание себе и наблюдение дня последнего, которое внушал нам Спаситель наш</w:t>
      </w:r>
      <w:r w:rsidR="009C0253">
        <w:t>,</w:t>
      </w:r>
      <w:r w:rsidRPr="00D32D4D">
        <w:t xml:space="preserve"> глаголя: «Смотрите же за собою, чтобы сердца ваши не отягчались объядением и пьянством и заботами житейскими, и чтобы день тот не постиг вас внезапно, ибо он, как сеть, найдет на всех живущих 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 (Лк.21,34,36)? </w:t>
      </w:r>
      <w:r w:rsidRPr="009C0253">
        <w:t>Где та опасность, которую вселит нас трудится Невидимый, вопиющий</w:t>
      </w:r>
      <w:r w:rsidRPr="00D32D4D">
        <w:t xml:space="preserve"> на небеси и глаголющий во уши Иоанна: </w:t>
      </w:r>
      <w:r w:rsidR="009C0253">
        <w:t>«</w:t>
      </w:r>
      <w:r w:rsidRPr="00D32D4D">
        <w:t xml:space="preserve">Горе живущим на земле и на море! потому что к вам сошел диавол в сильной ярости, зная, что немного ему остается времени» (Откр.12.12)? Где трезвение и бодрствование, которого требует Петр от нас, глаголя: «Трезвитесь, бодрствуйте, потому что противник ваш диавол ходит, как рыкающий лев, ища, кого поглотить» (1 Петр 5,8)? Где </w:t>
      </w:r>
      <w:r w:rsidRPr="00D32D4D">
        <w:lastRenderedPageBreak/>
        <w:t>умерщвление желаний плотских, которого хочет от нас Павел, глаголя: «попечения о плоти не превращайте в похоти» (Рим13,14)? Если знать не хотим горькой части роскошного, который ко Аврааму вопиет, не слушающему его? Сколь жалким образом он во аде прохлаждения просит: «отче Аврааме! умилосердись надо мною и пошли Лазаря, чтобы омочил конец перста своего в воде и прохладил язык мой, ибо я мучаюсь в пламени сем» (Лк.16,24)? Сколь усердным образом просит, чтоб по последней мере, если с ним не делают помилования, послано было к нам с засвидетельствованием, да не и мы «придем на место мучения» его, последуя невоздержностям его</w:t>
      </w:r>
      <w:r w:rsidRPr="000C1236">
        <w:t>? Те, к</w:t>
      </w:r>
      <w:r w:rsidR="000C1236">
        <w:t>оторые</w:t>
      </w:r>
      <w:r w:rsidRPr="000C1236">
        <w:t xml:space="preserve"> так,</w:t>
      </w:r>
      <w:r w:rsidRPr="00D32D4D">
        <w:t xml:space="preserve"> как Богу, работают чреву, суть братия его, погибели его сонаследницы; они мир, если бы можно было, в мясной ряд обратили бы, все твердое в плоти зверей и птиц, все воды в вино, и у верблюдов для себя отняли б шею, и чрево у слонов. А для того по смерти вселяются туда, где он</w:t>
      </w:r>
      <w:r w:rsidR="003919EC">
        <w:t xml:space="preserve"> (богач)</w:t>
      </w:r>
      <w:r w:rsidRPr="00D32D4D">
        <w:t xml:space="preserve">, «где червь их не умирает и огонь не угасает» (Мрк.9,44); вселяются туда, «в те дни люди будут искать смерти, но не найдут ее; пожелают умереть, но смерть убежит от них» (Откр.9.6). </w:t>
      </w:r>
    </w:p>
    <w:p w:rsidR="00D32D4D" w:rsidRPr="00D32D4D" w:rsidRDefault="00D32D4D" w:rsidP="002A4321">
      <w:pPr>
        <w:ind w:firstLine="567"/>
      </w:pPr>
      <w:r w:rsidRPr="00D32D4D">
        <w:t xml:space="preserve">Да удалимся, слушатели, от пути невоздержных, да идем в Ниневию, куда нас Иона и Слово Божие ведет! Там застанем больше, нежели дванадесять тысяч человек постящихся, и научимся тому пощению от них, в котором лицемерия нет. Повелитель их, покрывшись вретищем, на пепле лежит, вельможи в народе ходят, повелевают и просят, чтоб никто не вкусил от снедей ничего, чтоб овцы и волы стояли без воды и травы; народ, покрытый рубищами, которые скорбь и тесноту души его знаменуют, падает на землю и просит у Бога пощадения; Ниневия наполнилась рыданиями изнемогающего без пищи скота, и каждый преступник возвратился от пути своего лукавого и от неправды сущей в руках его. Для того Бог погубить их уже не хочет (Ион.3). Мы, </w:t>
      </w:r>
      <w:r w:rsidR="00417E27">
        <w:t>с</w:t>
      </w:r>
      <w:r w:rsidRPr="00D32D4D">
        <w:t>лушатели, хотя скотов наших таким образом морить не станем: однако, сие самое над похотями сотворить должны, не дав телу ничего для похотей. Сынов Ионодав</w:t>
      </w:r>
      <w:r w:rsidR="00417E27">
        <w:t>ы</w:t>
      </w:r>
      <w:r w:rsidRPr="00D32D4D">
        <w:t xml:space="preserve">х одобряет сам Господь за то, что они послушали отца своего Ионадова, и не пили вина, потому, что пить им отец не велел. Укоряет Бог Иудеев этим примером добрых детей, и чрез Пророка Иеремию говорит ко иудеям: «иди и скажи мужам Иуды и жителям Иерусалима: неужели вы не возьмете из этого наставление для себя, чтобы </w:t>
      </w:r>
      <w:r w:rsidRPr="00D32D4D">
        <w:lastRenderedPageBreak/>
        <w:t>слушаться слов Моих? говорит Господь. Я посылал к вам всех рабов Моих, пророк</w:t>
      </w:r>
      <w:r w:rsidR="003919EC">
        <w:t>ов</w:t>
      </w:r>
      <w:r w:rsidRPr="00D32D4D">
        <w:t xml:space="preserve"> посылал с раннего утра, и говорил: `обратитесь каждый от злого пути своего и исправьте поведение ваше» (Иер.35,13). Награждает Всещедрый повиновение сынов Ионадавлих великим благословением </w:t>
      </w:r>
      <w:r w:rsidR="0040341B">
        <w:t>С</w:t>
      </w:r>
      <w:r w:rsidRPr="00D32D4D">
        <w:t>воим, и чрез того же Пророка говорит им: «за то, что вы послушались завещания Ионадава, отца вашего, и храните все заповеди его и во всем поступаете, как он завещал вам, - за то, так говорит Господь Саваоф, Бог Израилев: не отнимется у Ионадава, сына Рехавова, муж, предстоящий пред лицем Моим во все дни» (ст.18.19). Но игра, слушатели, была бы, не пост и воздержание, если бы сынове Ионадавли, не пивши вина, пили много сикера, то есть, другого рода хмельное: равным образом играет игру, гнева Божия достойную, кто постящимся называется, а пресыщается так</w:t>
      </w:r>
      <w:r w:rsidR="0040341B">
        <w:t>,</w:t>
      </w:r>
      <w:r w:rsidRPr="00D32D4D">
        <w:t xml:space="preserve"> как после болезни. </w:t>
      </w:r>
    </w:p>
    <w:p w:rsidR="00D32D4D" w:rsidRPr="00D32D4D" w:rsidRDefault="00D32D4D" w:rsidP="002A4321">
      <w:pPr>
        <w:ind w:firstLine="567"/>
      </w:pPr>
      <w:r w:rsidRPr="00D32D4D">
        <w:t>Книги божественных писаний еще представляют нам, слушатели, постника, который «смирил постом душу свою» (Пс.34,13), которого «от голоса стенания моего кости мои прильпнули к плоти моей, сердце мое поражено, и иссохло, как трава, так что я забываю есть хлеб мой;» (Пс.101,4.6). Вы тотчас узнали, что этот есть Давид, который глаголет: «Я ем пепел, как хлеб, и питье мое растворяю слезами. Я уподобился пеликану в пустыне; я стал как филин на развалинах;</w:t>
      </w:r>
      <w:r w:rsidR="000C7059">
        <w:t xml:space="preserve"> </w:t>
      </w:r>
      <w:r w:rsidRPr="00D32D4D">
        <w:t>не сплю и сижу, как одинокая птица на кровле» (Пс. 101,10.7.8). А хотя, слушатели, в пощениях наших кожа так</w:t>
      </w:r>
      <w:r w:rsidR="00A70197">
        <w:t>,</w:t>
      </w:r>
      <w:r w:rsidRPr="00D32D4D">
        <w:t xml:space="preserve"> как до костей наших и не прилипнет, однако, стараться мы должны, чтоб прилипла душа наша ко благодетелю Богу любовью и благочестием. </w:t>
      </w:r>
    </w:p>
    <w:p w:rsidR="00D32D4D" w:rsidRPr="00D32D4D" w:rsidRDefault="00D32D4D" w:rsidP="002A4321">
      <w:pPr>
        <w:ind w:firstLine="567"/>
      </w:pPr>
      <w:r w:rsidRPr="00D32D4D">
        <w:t xml:space="preserve">Святая Церковь, поощряя нас, чад своих, к делам истинного покаяния, читает пред нами житие Египетской грешницы, которую называли Мариею; не скрывает от нас в первой половине жизни ее блудных ее страстей, от которых земля, носившая блудницу сию, трястись и мщения к Бога просить должна была; но показывает нам во второй части жизни ее и те сухари, которые чрез воздержание ее окаменели. Мы, слушатели, хотя не всю жизнь, не Мариино число хлебов иждиваем, и за сие нас не истяжут: однако, второй половине жития Мариина, то есть, покаянию да подражаем, призывая в помощь небесную Благодать, а первую половину жизни ее только да слушаем, не взирая на непокаяние тех, которые подражают </w:t>
      </w:r>
      <w:r w:rsidRPr="00D32D4D">
        <w:lastRenderedPageBreak/>
        <w:t xml:space="preserve">любодействующей Марии, а кающуюся ту же Марию или скучным образом слушают, или слушать не хотят. </w:t>
      </w:r>
    </w:p>
    <w:p w:rsidR="00D32D4D" w:rsidRPr="00D32D4D" w:rsidRDefault="00D32D4D" w:rsidP="002A4321">
      <w:pPr>
        <w:ind w:firstLine="567"/>
      </w:pPr>
      <w:r w:rsidRPr="00D32D4D">
        <w:t xml:space="preserve">Святая Церковь в пощениях наших испытывает нас и стоянием Критского Андрея. Но если не у всех нас так крепки ноги, чтоб по правилу Андрееву стоять: то слабые ногами, по последней мере, в ночь стояния его да не пиют ничего, голове вредящего. Ибо напившись, и того труднее стоять. </w:t>
      </w:r>
    </w:p>
    <w:p w:rsidR="00D32D4D" w:rsidRPr="00D32D4D" w:rsidRDefault="00D32D4D" w:rsidP="002A4321">
      <w:pPr>
        <w:ind w:firstLine="567"/>
      </w:pPr>
      <w:r w:rsidRPr="00D32D4D">
        <w:t>Да не почитаем игом узаконения о постах, подвергаясь узаконению сему с негодованием на узаконивших: узаконившие пост</w:t>
      </w:r>
      <w:r w:rsidR="000A244F">
        <w:t xml:space="preserve"> -</w:t>
      </w:r>
      <w:r w:rsidRPr="00D32D4D">
        <w:t xml:space="preserve"> любили спасение наше. А с негодованием между верующих постящийся подобен козлищу, который для того за стадом идет, что боится пастырева жезла; подобен суровому дереву, которое, будучи в одном с сухими огне, должно прослезиться, и, хотя не гореть, так куриться. Усердие его к Богу подобно восходящим парам, которые хотя при множестве солнечных лучей поднимаются на небо, однако исчезают в воздухе. </w:t>
      </w:r>
    </w:p>
    <w:p w:rsidR="00D818BD" w:rsidRDefault="00D32D4D" w:rsidP="002A4321">
      <w:pPr>
        <w:ind w:firstLine="567"/>
      </w:pPr>
      <w:r w:rsidRPr="00D32D4D">
        <w:t xml:space="preserve">Да не творим в пощениях и того, чтоб там только не есть, где нас видят и соблазняются; а где сих страхов и обстояний нет, там так есть, чтоб только ко рвотам не позвало, и утроба вместить могла. Этот пост не прямых Христиан, но пост Вааловых жрецов, которые, где Царь их Кир Персянин не видел, там в одну ночь муки семидальной, то есть, чистой пшеничной крупитчатой, немалых Персидских мер, глаголемых артавас, дванадесят, овец четыре четыредесят едали, и вина мер по шести пивали, которые на идола в капище брали. Сих ночеходцев семьдесят слишком было, и все тайноядения своего выдать не хотели; очей и сведения Царева так боялись, как боялись гибели своей. Но Бог наш, слушатели, не тот Царь, который не видел, что у него делается под землею, или под подъемною в капище дверью, куда голодные жрецы прибирали все поставленное пред кумиром, по свидетельству Пророка Даниила; но Бог наш есть тот Царь, которого очей во всех темных углах и ямах бояться надлежит. Скажет Он в таком лукавстве постящимся то, что сказал: «Горе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 так и вы по наружности кажетесь людям праведными, а внутри исполнены лицемерия и беззакония» (Мф.23,27-28). </w:t>
      </w:r>
    </w:p>
    <w:p w:rsidR="00D32D4D" w:rsidRPr="00D32D4D" w:rsidRDefault="00D32D4D" w:rsidP="002A4321">
      <w:pPr>
        <w:ind w:firstLine="567"/>
      </w:pPr>
      <w:r w:rsidRPr="00D32D4D">
        <w:t xml:space="preserve"> Сердцем, душою и телом да постимся; и да не докладываем Богови, сколь часто делаем мы сие, чтоб не осудил Он нас с тем </w:t>
      </w:r>
      <w:r w:rsidRPr="00D32D4D">
        <w:lastRenderedPageBreak/>
        <w:t xml:space="preserve">лицемером, который доносил Ему о себе глаголя: «пощусь два раза в неделю» (Лк.18.12). Лучше да не забудем на самих себе донести, то есть исповести пред Богом и служителем Его, положенным на сие, тот грех, который в душе нашей долго лежал, чтоб очистившиеся от мерзости этой, взять в душу Христа, вкусивши Его тела того, которое висело на кресте жертвою о грехах наших, и, напившись крови Его, которая пролита за неправды наши, уже быть водимыми духом Его. Да помним Лазаря, который, будучи во гробе четверодневен уже, смердел (Ин.11.39); он хотя от мертвых и восстал, однако не мог идти, пока по повелению Господню не разрешили его: «И вышел умерший, обвитый по рукам и ногам погребальными пеленами, и лице его обвязано было платком. Иисус говорит им: развяжите его, пусть идет» (Ин.11, 44). Да ищем же со усердием в пощениях наших грехов разрешения у Бога чрез тех, коим дана власть «решити и вязати» именем Его. </w:t>
      </w:r>
    </w:p>
    <w:p w:rsidR="00D32D4D" w:rsidRPr="00D32D4D" w:rsidRDefault="00D32D4D" w:rsidP="002A4321">
      <w:pPr>
        <w:ind w:firstLine="567"/>
      </w:pPr>
      <w:r w:rsidRPr="00D32D4D">
        <w:t>А если мы, слушатели, во грехе так закоренели, что хотя и все сделаем, и пост, и молитву, и исповедание грехов, однако, от продолжения греха, в котором заобыкли, отстать не намерены, то да ведаем, слушатели, что это лицемерие ненадолго, и, не по подобию хорошей продажи товаров, будет нам с рук сходить. Гаваониты, лукавый народ, обманули Иисуса Навина (Иис.Нав.9,3.15), когда он с мечем приближался к ним, не зная, что они и обитания их тут же. Гаваониты содробили хлебы, насушили сухарей, дали им совершенно сплеснеть, взяли худую обувь, разодранные рубища и ветхие мехи, и</w:t>
      </w:r>
      <w:r w:rsidR="00D57C33">
        <w:t>,</w:t>
      </w:r>
      <w:r w:rsidRPr="00D32D4D">
        <w:t xml:space="preserve"> пришедши в полк Израильский пред Иисуса, который полководствовал, сказались далекими, бедными, мира ищущими, и сожаления достойными людьми. Иисус Навин, лукавого сердца их не проникнул, Бога о них не вопросил, и, не ведав, что эти лицемеры близки ему, сотворил с ними ту милость, за которую весь сонм Израилев возроптал. Но это</w:t>
      </w:r>
      <w:r w:rsidR="00D57C33">
        <w:t>т</w:t>
      </w:r>
      <w:r w:rsidRPr="00D32D4D">
        <w:t xml:space="preserve"> Иисус, который говорит нам, «когда поститесь, не будьте унылы, как лицемеры», это</w:t>
      </w:r>
      <w:r w:rsidR="00D57C33">
        <w:t>т</w:t>
      </w:r>
      <w:r w:rsidRPr="00D32D4D">
        <w:t xml:space="preserve"> Иисус есть Бог, и не даст Себя никому в обман. Аминь.</w:t>
      </w:r>
    </w:p>
    <w:p w:rsidR="00AC2029" w:rsidRPr="00470589" w:rsidRDefault="00AC2029" w:rsidP="002A4321">
      <w:pPr>
        <w:ind w:firstLine="567"/>
      </w:pPr>
    </w:p>
    <w:p w:rsidR="00B4066A" w:rsidRPr="00470589" w:rsidRDefault="00B4066A" w:rsidP="002A4321">
      <w:pPr>
        <w:pStyle w:val="1"/>
        <w:ind w:firstLine="567"/>
      </w:pPr>
      <w:bookmarkStart w:id="17" w:name="_Toc158734794"/>
      <w:bookmarkStart w:id="18" w:name="_Toc159257074"/>
      <w:r w:rsidRPr="00DC403A">
        <w:t>20. Слово на текст</w:t>
      </w:r>
      <w:r w:rsidRPr="00470589">
        <w:t xml:space="preserve">: </w:t>
      </w:r>
      <w:r w:rsidR="00E6567A" w:rsidRPr="00470589">
        <w:t>«Запрети дух и возмутился сам» (</w:t>
      </w:r>
      <w:r w:rsidRPr="00470589">
        <w:t>«Сам восскорбел духом и возмутился»</w:t>
      </w:r>
      <w:r w:rsidR="00E6567A" w:rsidRPr="00470589">
        <w:t>)</w:t>
      </w:r>
      <w:r w:rsidRPr="00470589">
        <w:t xml:space="preserve"> (Ин.11.33)</w:t>
      </w:r>
      <w:bookmarkEnd w:id="17"/>
      <w:bookmarkEnd w:id="18"/>
    </w:p>
    <w:p w:rsidR="00E20882" w:rsidRPr="00470589" w:rsidRDefault="00E20882" w:rsidP="002A4321">
      <w:pPr>
        <w:ind w:firstLine="567"/>
      </w:pPr>
    </w:p>
    <w:p w:rsidR="00E20882" w:rsidRPr="00470589" w:rsidRDefault="00E20882" w:rsidP="002A4321">
      <w:pPr>
        <w:ind w:firstLine="567"/>
      </w:pPr>
      <w:r w:rsidRPr="00470589">
        <w:t>(Говорено 1768 года)</w:t>
      </w:r>
    </w:p>
    <w:p w:rsidR="00B4066A" w:rsidRPr="00470589" w:rsidRDefault="00B4066A" w:rsidP="002A4321">
      <w:pPr>
        <w:ind w:firstLine="567"/>
      </w:pPr>
    </w:p>
    <w:p w:rsidR="00B4066A" w:rsidRPr="00470589" w:rsidRDefault="00B4066A" w:rsidP="002A4321">
      <w:pPr>
        <w:ind w:firstLine="567"/>
      </w:pPr>
      <w:r w:rsidRPr="00470589">
        <w:t xml:space="preserve">Все перемены, которыми изменяемся мы, даже и во благо тогда, когда приближаемся к смерти, когда предаемся погребению, жалки, и могут </w:t>
      </w:r>
      <w:r w:rsidR="009D2A17" w:rsidRPr="00470589">
        <w:t>смутить</w:t>
      </w:r>
      <w:r w:rsidRPr="00470589">
        <w:t xml:space="preserve"> сердце того, кто нас по истине любит. Так, когда и ныне воспоминаемый Лазарь, лишившись сил телесных, лег на смертную постель; лишившись жизни, </w:t>
      </w:r>
      <w:r w:rsidR="00D64B94" w:rsidRPr="00470589">
        <w:t>сделался</w:t>
      </w:r>
      <w:r w:rsidRPr="00470589">
        <w:t xml:space="preserve"> трупом; лишаясь, наконец, и вида, долг имел уже разрешиться: то не только смутило это Марфу и Марию, сестер его, смутило Иудеев знакомцев его, но и </w:t>
      </w:r>
      <w:r w:rsidR="00D64B94" w:rsidRPr="00470589">
        <w:t>самого</w:t>
      </w:r>
      <w:r w:rsidRPr="00470589">
        <w:t xml:space="preserve"> Спасителя нашего, который любил его прежде смерти его: «</w:t>
      </w:r>
      <w:r w:rsidR="00840760" w:rsidRPr="00470589">
        <w:t>Иисус же любил Марфу и сестру ее и Лазаря</w:t>
      </w:r>
      <w:r w:rsidRPr="00470589">
        <w:t>» (Ин.11,5). А более, когда ко гробу любимца своего пришел Иисус, «сам восскорбел духом и возмутился». Потом пишется: Прослезился Иисус.</w:t>
      </w:r>
    </w:p>
    <w:p w:rsidR="00B4066A" w:rsidRPr="00470589" w:rsidRDefault="00B4066A" w:rsidP="002A4321">
      <w:pPr>
        <w:ind w:firstLine="567"/>
      </w:pPr>
      <w:r w:rsidRPr="00470589">
        <w:t xml:space="preserve">Не должны же мы, слушатели, думать, что этою </w:t>
      </w:r>
      <w:r w:rsidR="00D64B94" w:rsidRPr="00470589">
        <w:t>любовью</w:t>
      </w:r>
      <w:r w:rsidRPr="00470589">
        <w:t xml:space="preserve"> счастлив только Лазарь был для того</w:t>
      </w:r>
      <w:r w:rsidR="00D64B94" w:rsidRPr="00470589">
        <w:t>,</w:t>
      </w:r>
      <w:r w:rsidRPr="00470589">
        <w:t xml:space="preserve"> что Лазарь сподобился и воскрешенным быть от Спасителя своего; мы напротив того умираем без воскресения </w:t>
      </w:r>
      <w:r w:rsidR="00226550">
        <w:t>тако</w:t>
      </w:r>
      <w:r w:rsidR="00D64B94" w:rsidRPr="00470589">
        <w:t>го</w:t>
      </w:r>
      <w:r w:rsidRPr="00470589">
        <w:t xml:space="preserve">. </w:t>
      </w:r>
      <w:r w:rsidRPr="000F40B6">
        <w:t>Я хочу следующим словом моим показать, что все дело Лазарево клонилось в отраду нашу, и из Вифании от гроба Лазарева смотрел Спаситель на нас и никогда нас не забывал.</w:t>
      </w:r>
    </w:p>
    <w:p w:rsidR="00B4066A" w:rsidRPr="00470589" w:rsidRDefault="00B4066A" w:rsidP="002A4321">
      <w:pPr>
        <w:ind w:firstLine="567"/>
      </w:pPr>
      <w:r w:rsidRPr="00470589">
        <w:t>«Сам восскорбел духом и возмутился</w:t>
      </w:r>
      <w:r w:rsidR="00E6567A" w:rsidRPr="00470589">
        <w:t>.</w:t>
      </w:r>
      <w:r w:rsidRPr="00470589">
        <w:t>»</w:t>
      </w:r>
    </w:p>
    <w:p w:rsidR="00B4066A" w:rsidRPr="00470589" w:rsidRDefault="00D64B94" w:rsidP="002A4321">
      <w:pPr>
        <w:ind w:firstLine="567"/>
      </w:pPr>
      <w:r w:rsidRPr="00470589">
        <w:t>Утешьтесь</w:t>
      </w:r>
      <w:r w:rsidR="00B4066A" w:rsidRPr="00470589">
        <w:t xml:space="preserve"> смертные человеки, которые трепещете, видя умирающих ближних ваших, видя смерть чуждую! Утеш</w:t>
      </w:r>
      <w:r w:rsidRPr="00470589">
        <w:t>ьтесь, которые плачете, в</w:t>
      </w:r>
      <w:r w:rsidR="00B4066A" w:rsidRPr="00470589">
        <w:t>споминая вид смерти, которая не за горами, а ту</w:t>
      </w:r>
      <w:r w:rsidRPr="00470589">
        <w:t>т</w:t>
      </w:r>
      <w:r w:rsidR="00B4066A" w:rsidRPr="00470589">
        <w:t xml:space="preserve"> же в </w:t>
      </w:r>
      <w:r w:rsidRPr="00470589">
        <w:t>мертвенном</w:t>
      </w:r>
      <w:r w:rsidR="00B4066A" w:rsidRPr="00470589">
        <w:t xml:space="preserve"> </w:t>
      </w:r>
      <w:r w:rsidRPr="00470589">
        <w:t>т</w:t>
      </w:r>
      <w:r w:rsidR="00B4066A" w:rsidRPr="00470589">
        <w:t>еле вашем! У</w:t>
      </w:r>
      <w:r w:rsidRPr="00470589">
        <w:t>т</w:t>
      </w:r>
      <w:r w:rsidR="00B4066A" w:rsidRPr="00470589">
        <w:t>еш</w:t>
      </w:r>
      <w:r w:rsidRPr="00470589">
        <w:t>ь</w:t>
      </w:r>
      <w:r w:rsidR="00B4066A" w:rsidRPr="00470589">
        <w:t xml:space="preserve">тесь, которые унываете, как скоро впали в болезнь и ощутили в себе, что </w:t>
      </w:r>
      <w:r w:rsidRPr="00470589">
        <w:t>ваша</w:t>
      </w:r>
      <w:r w:rsidR="00B4066A" w:rsidRPr="00470589">
        <w:t xml:space="preserve"> очередь пришла, ваше время умирать, ваш час лишиться всего, что вы любили, идти во гроб, сделаться сперва гноем, потом прахом</w:t>
      </w:r>
      <w:r w:rsidRPr="00470589">
        <w:t>,</w:t>
      </w:r>
      <w:r w:rsidR="00B4066A" w:rsidRPr="00470589">
        <w:t xml:space="preserve"> и обратиться в ничто, и не возвратиться во веки отцу к осиротевшим </w:t>
      </w:r>
      <w:r w:rsidRPr="00470589">
        <w:t>детям</w:t>
      </w:r>
      <w:r w:rsidR="00B4066A" w:rsidRPr="00470589">
        <w:t xml:space="preserve">, мужу к овдовевшей жене, приятелю к любившим и почитавшим его! </w:t>
      </w:r>
      <w:r w:rsidRPr="00470589">
        <w:t>Утешьтесь</w:t>
      </w:r>
      <w:r w:rsidR="00B4066A" w:rsidRPr="00470589">
        <w:t>, увидевши сердце Спасителя вашего к умершему и погребенному Лазарю! Сколько бо нас, столько Лазарей: Лазарь во гробе представляе</w:t>
      </w:r>
      <w:r w:rsidRPr="00470589">
        <w:t>т</w:t>
      </w:r>
      <w:r w:rsidR="00B4066A" w:rsidRPr="00470589">
        <w:t xml:space="preserve"> весь Адамов род; Лазарь </w:t>
      </w:r>
      <w:r w:rsidRPr="00470589">
        <w:t xml:space="preserve">- </w:t>
      </w:r>
      <w:r w:rsidR="00B4066A" w:rsidRPr="00470589">
        <w:t>так</w:t>
      </w:r>
      <w:r w:rsidRPr="00470589">
        <w:t>о</w:t>
      </w:r>
      <w:r w:rsidR="00B4066A" w:rsidRPr="00470589">
        <w:t xml:space="preserve">й образ, в котором видно, как мы бедны все; с Лазарем ничего </w:t>
      </w:r>
      <w:r w:rsidRPr="00470589">
        <w:t>нового</w:t>
      </w:r>
      <w:r w:rsidR="00B4066A" w:rsidRPr="00470589">
        <w:t xml:space="preserve"> не случилось, когда он умер и возсмердел; ничего нет такого, чего</w:t>
      </w:r>
      <w:r w:rsidRPr="00470589">
        <w:t xml:space="preserve"> </w:t>
      </w:r>
      <w:r w:rsidR="00B4066A" w:rsidRPr="00470589">
        <w:t>б не случалось отцам и чтобы могло миновать нас</w:t>
      </w:r>
      <w:r w:rsidRPr="00470589">
        <w:t>,</w:t>
      </w:r>
      <w:r w:rsidR="00B4066A" w:rsidRPr="00470589">
        <w:t xml:space="preserve"> потомков их. Общий се жребий всех. Так бол</w:t>
      </w:r>
      <w:r w:rsidRPr="00470589">
        <w:t>ее</w:t>
      </w:r>
      <w:r w:rsidR="00B4066A" w:rsidRPr="00470589">
        <w:t>м, так исчезаем, так умираем вс</w:t>
      </w:r>
      <w:r w:rsidRPr="00470589">
        <w:t>е</w:t>
      </w:r>
      <w:r w:rsidR="00B4066A" w:rsidRPr="00470589">
        <w:t xml:space="preserve">, </w:t>
      </w:r>
      <w:r w:rsidRPr="00470589">
        <w:t>т</w:t>
      </w:r>
      <w:r w:rsidR="00B4066A" w:rsidRPr="00470589">
        <w:t xml:space="preserve">ак гнием, </w:t>
      </w:r>
      <w:r w:rsidRPr="00470589">
        <w:t>т</w:t>
      </w:r>
      <w:r w:rsidR="00B4066A" w:rsidRPr="00470589">
        <w:t>ак смердим, грехом смердим вс</w:t>
      </w:r>
      <w:r w:rsidRPr="00470589">
        <w:t>е</w:t>
      </w:r>
      <w:r w:rsidR="00B4066A" w:rsidRPr="00470589">
        <w:t>! Есть Мар</w:t>
      </w:r>
      <w:r w:rsidRPr="00470589">
        <w:t>ф</w:t>
      </w:r>
      <w:r w:rsidR="00B4066A" w:rsidRPr="00470589">
        <w:t xml:space="preserve">а, есть Мария, есть та благочестивая душа, которая предает наше </w:t>
      </w:r>
      <w:r w:rsidRPr="00470589">
        <w:t>т</w:t>
      </w:r>
      <w:r w:rsidR="00B4066A" w:rsidRPr="00470589">
        <w:t xml:space="preserve">ело земле и </w:t>
      </w:r>
      <w:r w:rsidR="00B4066A" w:rsidRPr="00470589">
        <w:lastRenderedPageBreak/>
        <w:t>ради</w:t>
      </w:r>
      <w:r w:rsidRPr="00470589">
        <w:t>т</w:t>
      </w:r>
      <w:r w:rsidR="00B4066A" w:rsidRPr="00470589">
        <w:t xml:space="preserve"> о том, чтоб кости наши на </w:t>
      </w:r>
      <w:r w:rsidRPr="00470589">
        <w:t>(земле)</w:t>
      </w:r>
      <w:r w:rsidR="00B4066A" w:rsidRPr="00470589">
        <w:t xml:space="preserve"> не валялись. Временем и мес</w:t>
      </w:r>
      <w:r w:rsidRPr="00470589">
        <w:t>т</w:t>
      </w:r>
      <w:r w:rsidR="00B4066A" w:rsidRPr="00470589">
        <w:t xml:space="preserve">ом от Лазаря разнимся, а </w:t>
      </w:r>
      <w:r w:rsidRPr="00470589">
        <w:t>немощью</w:t>
      </w:r>
      <w:r w:rsidR="00B4066A" w:rsidRPr="00470589">
        <w:t xml:space="preserve"> </w:t>
      </w:r>
      <w:r w:rsidRPr="00470589">
        <w:t>это</w:t>
      </w:r>
      <w:r w:rsidR="00B4066A" w:rsidRPr="00470589">
        <w:t xml:space="preserve">ю </w:t>
      </w:r>
      <w:r w:rsidRPr="00470589">
        <w:t xml:space="preserve">- </w:t>
      </w:r>
      <w:r w:rsidR="00B4066A" w:rsidRPr="00470589">
        <w:t>не</w:t>
      </w:r>
      <w:r w:rsidRPr="00470589">
        <w:t>т</w:t>
      </w:r>
      <w:r w:rsidR="00BD52E1" w:rsidRPr="00470589">
        <w:t>. А по</w:t>
      </w:r>
      <w:r w:rsidR="00B4066A" w:rsidRPr="00470589">
        <w:t>сему</w:t>
      </w:r>
      <w:r w:rsidR="00BD52E1" w:rsidRPr="00470589">
        <w:t>,</w:t>
      </w:r>
      <w:r w:rsidR="00B4066A" w:rsidRPr="00470589">
        <w:t xml:space="preserve"> каково сердце Иисусово к умершему Лазарю, таково и к нам. </w:t>
      </w:r>
      <w:r w:rsidR="00BD52E1" w:rsidRPr="00470589">
        <w:t>Лицеприятия</w:t>
      </w:r>
      <w:r w:rsidR="00B4066A" w:rsidRPr="00470589">
        <w:t>, или разбор</w:t>
      </w:r>
      <w:r w:rsidR="00BD52E1" w:rsidRPr="00470589">
        <w:t>а</w:t>
      </w:r>
      <w:r w:rsidR="00B4066A" w:rsidRPr="00470589">
        <w:t xml:space="preserve"> в лицах, тем паче, когда о бедности человеков дело иде</w:t>
      </w:r>
      <w:r w:rsidR="00BD52E1" w:rsidRPr="00470589">
        <w:t>т</w:t>
      </w:r>
      <w:r w:rsidR="00B4066A" w:rsidRPr="00470589">
        <w:t xml:space="preserve">, у Спасителя нашего нет: </w:t>
      </w:r>
      <w:r w:rsidR="00905B4B" w:rsidRPr="00470589">
        <w:t>«Ибо нет лицеприятия у Бога»</w:t>
      </w:r>
      <w:r w:rsidR="00B4066A" w:rsidRPr="00470589">
        <w:t xml:space="preserve"> (</w:t>
      </w:r>
      <w:r w:rsidR="00BD52E1" w:rsidRPr="00470589">
        <w:t>Рим.2.1</w:t>
      </w:r>
      <w:r w:rsidR="00905B4B" w:rsidRPr="00470589">
        <w:t>1</w:t>
      </w:r>
      <w:r w:rsidR="00BD52E1" w:rsidRPr="00470589">
        <w:t>)</w:t>
      </w:r>
      <w:r w:rsidR="00B4066A" w:rsidRPr="00470589">
        <w:t xml:space="preserve"> </w:t>
      </w:r>
      <w:r w:rsidR="00BD52E1" w:rsidRPr="00470589">
        <w:t>- д</w:t>
      </w:r>
      <w:r w:rsidR="00B4066A" w:rsidRPr="00470589">
        <w:t>авно Апостол доказал.</w:t>
      </w:r>
    </w:p>
    <w:p w:rsidR="00E6567A" w:rsidRPr="00470589" w:rsidRDefault="00BD52E1" w:rsidP="002A4321">
      <w:pPr>
        <w:ind w:firstLine="567"/>
      </w:pPr>
      <w:r w:rsidRPr="00470589">
        <w:t>И по</w:t>
      </w:r>
      <w:r w:rsidR="00B4066A" w:rsidRPr="00470589">
        <w:t>сему</w:t>
      </w:r>
      <w:r w:rsidRPr="00470589">
        <w:t>,</w:t>
      </w:r>
      <w:r w:rsidR="00B4066A" w:rsidRPr="00470589">
        <w:t xml:space="preserve"> уже Спаситель наш, когда к Лазареву, то и к </w:t>
      </w:r>
      <w:r w:rsidRPr="00470589">
        <w:t>т</w:t>
      </w:r>
      <w:r w:rsidR="00B4066A" w:rsidRPr="00470589">
        <w:t xml:space="preserve">ому гробу пришел, </w:t>
      </w:r>
      <w:r w:rsidRPr="00470589">
        <w:t>в котором лежим м</w:t>
      </w:r>
      <w:r w:rsidR="00B4066A" w:rsidRPr="00470589">
        <w:t>ы. Кам</w:t>
      </w:r>
      <w:r w:rsidR="0058286E" w:rsidRPr="00470589">
        <w:t>ня (во гроб)</w:t>
      </w:r>
      <w:r w:rsidR="00B4066A" w:rsidRPr="00470589">
        <w:t xml:space="preserve"> тут не видно, однако</w:t>
      </w:r>
      <w:r w:rsidR="0058286E" w:rsidRPr="00470589">
        <w:t>,</w:t>
      </w:r>
      <w:r w:rsidR="00B4066A" w:rsidRPr="00470589">
        <w:t xml:space="preserve"> видна такая могила, которая тяготит гроб наш не меньше</w:t>
      </w:r>
      <w:r w:rsidR="0058286E" w:rsidRPr="00470589">
        <w:t xml:space="preserve"> того. Какие тут вопли </w:t>
      </w:r>
      <w:r w:rsidR="00B4066A" w:rsidRPr="00470589">
        <w:t xml:space="preserve">плачущих и окружающих Спасителя! </w:t>
      </w:r>
      <w:r w:rsidR="0058286E" w:rsidRPr="00470589">
        <w:t>Плачут</w:t>
      </w:r>
      <w:r w:rsidR="00B4066A" w:rsidRPr="00470589">
        <w:t xml:space="preserve"> осиротевшие, плачут овдовевшие, </w:t>
      </w:r>
      <w:r w:rsidR="0058286E" w:rsidRPr="00470589">
        <w:t>плачут</w:t>
      </w:r>
      <w:r w:rsidR="00B4066A" w:rsidRPr="00470589">
        <w:t xml:space="preserve"> любившие, </w:t>
      </w:r>
      <w:r w:rsidR="0058286E" w:rsidRPr="00470589">
        <w:t>лишившиеся</w:t>
      </w:r>
      <w:r w:rsidR="00B4066A" w:rsidRPr="00470589">
        <w:t>. Слышно ту</w:t>
      </w:r>
      <w:r w:rsidR="0058286E" w:rsidRPr="00470589">
        <w:t>т</w:t>
      </w:r>
      <w:r w:rsidR="00B4066A" w:rsidRPr="00470589">
        <w:t xml:space="preserve"> и нарекание, которое </w:t>
      </w:r>
      <w:r w:rsidR="0058286E" w:rsidRPr="00470589">
        <w:t>происходит</w:t>
      </w:r>
      <w:r w:rsidR="00B4066A" w:rsidRPr="00470589">
        <w:t xml:space="preserve"> о</w:t>
      </w:r>
      <w:r w:rsidR="0058286E" w:rsidRPr="00470589">
        <w:t>т</w:t>
      </w:r>
      <w:r w:rsidR="00B4066A" w:rsidRPr="00470589">
        <w:t xml:space="preserve"> изнемогающей веры; слышен голос, который происходит от малодушия; слышно слово сие: </w:t>
      </w:r>
      <w:r w:rsidR="0058286E" w:rsidRPr="00470589">
        <w:t>«</w:t>
      </w:r>
      <w:r w:rsidR="00BD5F00" w:rsidRPr="00470589">
        <w:t>если бы Ты был здесь, не умер бы брат</w:t>
      </w:r>
      <w:r w:rsidR="0058286E" w:rsidRPr="00470589">
        <w:t>»</w:t>
      </w:r>
      <w:r w:rsidR="00B4066A" w:rsidRPr="00470589">
        <w:t xml:space="preserve"> любимый наш сей.</w:t>
      </w:r>
    </w:p>
    <w:p w:rsidR="00B4066A" w:rsidRPr="00470589" w:rsidRDefault="00B4066A" w:rsidP="002A4321">
      <w:pPr>
        <w:ind w:firstLine="567"/>
      </w:pPr>
      <w:r w:rsidRPr="00470589">
        <w:t>Что</w:t>
      </w:r>
      <w:r w:rsidR="0058286E" w:rsidRPr="00470589">
        <w:t xml:space="preserve"> </w:t>
      </w:r>
      <w:r w:rsidRPr="00470589">
        <w:t>ж</w:t>
      </w:r>
      <w:r w:rsidR="0058286E" w:rsidRPr="00470589">
        <w:t>е</w:t>
      </w:r>
      <w:r w:rsidRPr="00470589">
        <w:t xml:space="preserve"> делае</w:t>
      </w:r>
      <w:r w:rsidR="0058286E" w:rsidRPr="00470589">
        <w:t>т</w:t>
      </w:r>
      <w:r w:rsidRPr="00470589">
        <w:t xml:space="preserve"> стоящий у гроба Лазарева Спаситель</w:t>
      </w:r>
      <w:r w:rsidR="008C4FAF">
        <w:t>,</w:t>
      </w:r>
      <w:r w:rsidRPr="00470589">
        <w:t xml:space="preserve"> и в </w:t>
      </w:r>
      <w:r w:rsidR="0058286E" w:rsidRPr="00470589">
        <w:t xml:space="preserve">каком </w:t>
      </w:r>
      <w:r w:rsidRPr="00470589">
        <w:t>ту</w:t>
      </w:r>
      <w:r w:rsidR="0058286E" w:rsidRPr="00470589">
        <w:t>т</w:t>
      </w:r>
      <w:r w:rsidRPr="00470589">
        <w:t xml:space="preserve"> состоянии сердце Его? </w:t>
      </w:r>
      <w:r w:rsidR="00E6567A" w:rsidRPr="00470589">
        <w:t>«</w:t>
      </w:r>
      <w:r w:rsidR="006E109F" w:rsidRPr="00470589">
        <w:t>Запрети дух и возмутился сам»</w:t>
      </w:r>
      <w:r w:rsidR="00E6567A" w:rsidRPr="00470589">
        <w:t>»</w:t>
      </w:r>
      <w:r w:rsidRPr="00470589">
        <w:t>. Что</w:t>
      </w:r>
      <w:r w:rsidR="00E6567A" w:rsidRPr="00470589">
        <w:t xml:space="preserve"> </w:t>
      </w:r>
      <w:r w:rsidRPr="00470589">
        <w:t xml:space="preserve">же сие значит </w:t>
      </w:r>
      <w:r w:rsidR="00E6567A" w:rsidRPr="00470589">
        <w:t>«</w:t>
      </w:r>
      <w:r w:rsidR="006E109F" w:rsidRPr="00470589">
        <w:t>запрети дух</w:t>
      </w:r>
      <w:r w:rsidR="00E6567A" w:rsidRPr="00470589">
        <w:t>»</w:t>
      </w:r>
      <w:r w:rsidR="006E109F" w:rsidRPr="00470589">
        <w:t>, как не то, что Спаситель наш вознегодовал, негодование возмутило дух Его,</w:t>
      </w:r>
      <w:r w:rsidRPr="00470589">
        <w:t xml:space="preserve"> и возмущения сего явились ясные знаки на лице Спасителевом? Не трепещеш</w:t>
      </w:r>
      <w:r w:rsidR="006E109F" w:rsidRPr="00470589">
        <w:t>ь</w:t>
      </w:r>
      <w:r w:rsidRPr="00470589">
        <w:t xml:space="preserve"> ли ты Мар</w:t>
      </w:r>
      <w:r w:rsidR="006E109F" w:rsidRPr="00470589">
        <w:t>ф</w:t>
      </w:r>
      <w:r w:rsidRPr="00470589">
        <w:t xml:space="preserve">а с сестрою твоею и с плачущими, увидевши перемены </w:t>
      </w:r>
      <w:r w:rsidR="006E109F" w:rsidRPr="00470589">
        <w:t>милосердого</w:t>
      </w:r>
      <w:r w:rsidRPr="00470589">
        <w:t xml:space="preserve"> на вас лица, </w:t>
      </w:r>
      <w:r w:rsidR="006E109F" w:rsidRPr="00470589">
        <w:t>которые</w:t>
      </w:r>
      <w:r w:rsidRPr="00470589">
        <w:t xml:space="preserve"> </w:t>
      </w:r>
      <w:r w:rsidR="006E109F" w:rsidRPr="00470589">
        <w:t>знаменуют</w:t>
      </w:r>
      <w:r w:rsidRPr="00470589">
        <w:t xml:space="preserve"> уже гнев и негодование? Не от того ли сие произошло, что вы обе приняли дерзновение винить Спасителя за то, что не поспешил с </w:t>
      </w:r>
      <w:r w:rsidR="006E109F" w:rsidRPr="00470589">
        <w:t>помощью</w:t>
      </w:r>
      <w:r w:rsidRPr="00470589">
        <w:t xml:space="preserve"> к страждущему в болезни вашему брату, и бывши в далеком </w:t>
      </w:r>
      <w:r w:rsidR="006E109F" w:rsidRPr="00470589">
        <w:t>отсутствии</w:t>
      </w:r>
      <w:r w:rsidRPr="00470589">
        <w:t xml:space="preserve">, дал ему замучиться до смерти? Правда, достойно гнева малодушие ваше, маловерие ваше к Тому, который так легко в отдалении, как и в близости умеет </w:t>
      </w:r>
      <w:r w:rsidR="006E109F" w:rsidRPr="00470589">
        <w:t>помогать. О</w:t>
      </w:r>
      <w:r w:rsidRPr="00470589">
        <w:t>днако</w:t>
      </w:r>
      <w:r w:rsidR="006E109F" w:rsidRPr="00470589">
        <w:t>,</w:t>
      </w:r>
      <w:r w:rsidRPr="00470589">
        <w:t xml:space="preserve"> гнев Спасителя и прещение</w:t>
      </w:r>
      <w:r w:rsidR="006E109F" w:rsidRPr="00470589">
        <w:t xml:space="preserve"> (наказание),</w:t>
      </w:r>
      <w:r w:rsidRPr="00470589">
        <w:t xml:space="preserve"> и угрозы совсем не из сих причин произошли, совсем не клонятся на вас. Спаситель снисходит слабой вере вашей, а гнев и негодование сердца Спаси</w:t>
      </w:r>
      <w:r w:rsidR="006E109F" w:rsidRPr="00470589">
        <w:t>т</w:t>
      </w:r>
      <w:r w:rsidRPr="00470589">
        <w:t xml:space="preserve">елева последовали при случае этом на человекоубийцу диавола и смерть, которую </w:t>
      </w:r>
      <w:r w:rsidR="006E109F" w:rsidRPr="00470589">
        <w:t>завидующий</w:t>
      </w:r>
      <w:r w:rsidRPr="00470589">
        <w:t xml:space="preserve"> </w:t>
      </w:r>
      <w:r w:rsidR="006E109F" w:rsidRPr="00470589">
        <w:t>бессмертию</w:t>
      </w:r>
      <w:r w:rsidRPr="00470589">
        <w:t xml:space="preserve"> человека и ненавидящий Бога</w:t>
      </w:r>
      <w:r w:rsidR="006E109F" w:rsidRPr="00470589">
        <w:t>,</w:t>
      </w:r>
      <w:r w:rsidRPr="00470589">
        <w:t xml:space="preserve"> диавол своею рукою в мир это</w:t>
      </w:r>
      <w:r w:rsidR="005168AA">
        <w:t>т</w:t>
      </w:r>
      <w:r w:rsidRPr="00470589">
        <w:t xml:space="preserve"> </w:t>
      </w:r>
      <w:r w:rsidR="006E109F" w:rsidRPr="00470589">
        <w:t>ввел</w:t>
      </w:r>
      <w:r w:rsidRPr="00470589">
        <w:t xml:space="preserve">, чтоб </w:t>
      </w:r>
      <w:r w:rsidR="006E109F" w:rsidRPr="00470589">
        <w:t>царствовала</w:t>
      </w:r>
      <w:r w:rsidRPr="00470589">
        <w:t xml:space="preserve"> </w:t>
      </w:r>
      <w:r w:rsidR="006E109F" w:rsidRPr="00470589">
        <w:t>бесчеловечная</w:t>
      </w:r>
      <w:r w:rsidRPr="00470589">
        <w:t xml:space="preserve"> в бедных человеках, чтобы разрушала жи</w:t>
      </w:r>
      <w:r w:rsidR="006E109F" w:rsidRPr="00470589">
        <w:t>знь</w:t>
      </w:r>
      <w:r w:rsidRPr="00470589">
        <w:t xml:space="preserve"> их и превращала их в прах. Ада коснулось негодование Спасителево, и ад потрясся в сию минуту в основаниях своих: почувствовал враг </w:t>
      </w:r>
      <w:r w:rsidR="000E4CD4" w:rsidRPr="00470589">
        <w:t>нашей</w:t>
      </w:r>
      <w:r w:rsidRPr="00470589">
        <w:t xml:space="preserve"> души, что исходи</w:t>
      </w:r>
      <w:r w:rsidR="000E4CD4" w:rsidRPr="00470589">
        <w:t>т</w:t>
      </w:r>
      <w:r w:rsidRPr="00470589">
        <w:t xml:space="preserve"> Сын Божий про</w:t>
      </w:r>
      <w:r w:rsidR="000E4CD4" w:rsidRPr="00470589">
        <w:t>тив</w:t>
      </w:r>
      <w:r w:rsidRPr="00470589">
        <w:t xml:space="preserve"> его, что мысли негодования устремляе</w:t>
      </w:r>
      <w:r w:rsidR="000E4CD4" w:rsidRPr="00470589">
        <w:t>т</w:t>
      </w:r>
      <w:r w:rsidRPr="00470589">
        <w:t xml:space="preserve"> на него, что разрушиться </w:t>
      </w:r>
      <w:r w:rsidRPr="00470589">
        <w:lastRenderedPageBreak/>
        <w:t>хоче</w:t>
      </w:r>
      <w:r w:rsidR="000E4CD4" w:rsidRPr="00470589">
        <w:t>т</w:t>
      </w:r>
      <w:r w:rsidRPr="00470589">
        <w:t xml:space="preserve"> держава диавольская, падает царствие его, ослабевают силы его: </w:t>
      </w:r>
      <w:r w:rsidR="000E4CD4" w:rsidRPr="00470589">
        <w:t>«</w:t>
      </w:r>
      <w:r w:rsidR="00B35F6D" w:rsidRPr="00470589">
        <w:t>У врага совсем не стало оружия</w:t>
      </w:r>
      <w:r w:rsidR="000E4CD4" w:rsidRPr="00470589">
        <w:t>»</w:t>
      </w:r>
      <w:r w:rsidRPr="00470589">
        <w:t xml:space="preserve"> (</w:t>
      </w:r>
      <w:r w:rsidR="000E4CD4" w:rsidRPr="00470589">
        <w:t>Пс.9,7</w:t>
      </w:r>
      <w:r w:rsidRPr="00470589">
        <w:t xml:space="preserve">). Познала и </w:t>
      </w:r>
      <w:r w:rsidR="00C12533" w:rsidRPr="00470589">
        <w:t>ощутила</w:t>
      </w:r>
      <w:r w:rsidRPr="00470589">
        <w:t xml:space="preserve"> и самая смерть, что уже не для всех смертоносна будет она, что вступился в дела е</w:t>
      </w:r>
      <w:r w:rsidR="00C12533" w:rsidRPr="00470589">
        <w:t>е</w:t>
      </w:r>
      <w:r w:rsidRPr="00470589">
        <w:t xml:space="preserve"> Бог, a </w:t>
      </w:r>
      <w:r w:rsidR="00C12533" w:rsidRPr="00470589">
        <w:t>это</w:t>
      </w:r>
      <w:r w:rsidRPr="00470589">
        <w:t xml:space="preserve"> смер</w:t>
      </w:r>
      <w:r w:rsidR="00C12533" w:rsidRPr="00470589">
        <w:t>ть</w:t>
      </w:r>
      <w:r w:rsidRPr="00470589">
        <w:t>ю для нее самой буде</w:t>
      </w:r>
      <w:r w:rsidR="00C12533" w:rsidRPr="00470589">
        <w:t>т</w:t>
      </w:r>
      <w:r w:rsidRPr="00470589">
        <w:t>.</w:t>
      </w:r>
    </w:p>
    <w:p w:rsidR="00B4066A" w:rsidRPr="00470589" w:rsidRDefault="00B4066A" w:rsidP="002A4321">
      <w:pPr>
        <w:ind w:firstLine="567"/>
      </w:pPr>
      <w:r w:rsidRPr="00470589">
        <w:t xml:space="preserve">Не </w:t>
      </w:r>
      <w:r w:rsidR="002D0414" w:rsidRPr="00470589">
        <w:t>это</w:t>
      </w:r>
      <w:r w:rsidRPr="00470589">
        <w:t xml:space="preserve"> ли наша истинная отрада, что </w:t>
      </w:r>
      <w:r w:rsidR="002D0414" w:rsidRPr="00470589">
        <w:t>Спаситель</w:t>
      </w:r>
      <w:r w:rsidRPr="00470589">
        <w:t xml:space="preserve"> наш подвигнул гнев свой </w:t>
      </w:r>
      <w:r w:rsidR="002D0414" w:rsidRPr="00470589">
        <w:t xml:space="preserve">на </w:t>
      </w:r>
      <w:r w:rsidRPr="00470589">
        <w:t>диавола за то, что это</w:t>
      </w:r>
      <w:r w:rsidR="002D0414" w:rsidRPr="00470589">
        <w:t>т</w:t>
      </w:r>
      <w:r w:rsidRPr="00470589">
        <w:t xml:space="preserve"> </w:t>
      </w:r>
      <w:r w:rsidR="002D0414" w:rsidRPr="00470589">
        <w:t>завистью</w:t>
      </w:r>
      <w:r w:rsidRPr="00470589">
        <w:t xml:space="preserve"> своею подвергнул Лазаря и нас смерти? не </w:t>
      </w:r>
      <w:r w:rsidR="002D0414" w:rsidRPr="00470589">
        <w:t>это</w:t>
      </w:r>
      <w:r w:rsidRPr="00470589">
        <w:t xml:space="preserve"> ли та ограда, которую, наипаче умирая, помнить мы должны, чтобы не смущалось сердце </w:t>
      </w:r>
      <w:r w:rsidR="002D0414" w:rsidRPr="00470589">
        <w:t>идущего</w:t>
      </w:r>
      <w:r w:rsidRPr="00470589">
        <w:t xml:space="preserve"> во гроб, когда</w:t>
      </w:r>
      <w:r w:rsidR="00C00EC5">
        <w:t xml:space="preserve"> от гробов наших недалеко стоит</w:t>
      </w:r>
      <w:r w:rsidRPr="00470589">
        <w:t xml:space="preserve"> </w:t>
      </w:r>
      <w:r w:rsidR="002D0414" w:rsidRPr="00470589">
        <w:t>И</w:t>
      </w:r>
      <w:r w:rsidRPr="00470589">
        <w:t xml:space="preserve">исус наш, </w:t>
      </w:r>
      <w:r w:rsidR="002D0414" w:rsidRPr="00470589">
        <w:t>Ж</w:t>
      </w:r>
      <w:r w:rsidRPr="00470589">
        <w:t>и</w:t>
      </w:r>
      <w:r w:rsidR="002D0414" w:rsidRPr="00470589">
        <w:t>знь</w:t>
      </w:r>
      <w:r w:rsidRPr="00470589">
        <w:t xml:space="preserve"> наш</w:t>
      </w:r>
      <w:r w:rsidR="002D0414" w:rsidRPr="00470589">
        <w:t>а</w:t>
      </w:r>
      <w:r w:rsidRPr="00470589">
        <w:t>,</w:t>
      </w:r>
      <w:r w:rsidR="002D0414" w:rsidRPr="00470589">
        <w:t xml:space="preserve"> </w:t>
      </w:r>
      <w:r w:rsidRPr="00470589">
        <w:t xml:space="preserve">стоит во гневе на убийцу нашего </w:t>
      </w:r>
      <w:r w:rsidR="002D0414" w:rsidRPr="00470589">
        <w:t>диавола</w:t>
      </w:r>
      <w:r w:rsidRPr="00470589">
        <w:t xml:space="preserve">? Но то наибольшая и наичувствительнейшая наша отрада, что Спаситель наш сердцем жалеет </w:t>
      </w:r>
      <w:r w:rsidR="002D0414" w:rsidRPr="00470589">
        <w:t>умершего</w:t>
      </w:r>
      <w:r w:rsidRPr="00470589">
        <w:t xml:space="preserve"> Лазаря. Жалости </w:t>
      </w:r>
      <w:r w:rsidR="002D0414" w:rsidRPr="00470589">
        <w:t>этой</w:t>
      </w:r>
      <w:r w:rsidRPr="00470589">
        <w:t xml:space="preserve"> весьма ясное доказательство</w:t>
      </w:r>
      <w:r w:rsidR="002D0414" w:rsidRPr="00470589">
        <w:t xml:space="preserve"> </w:t>
      </w:r>
      <w:r w:rsidRPr="00470589">
        <w:t xml:space="preserve">- слезы, </w:t>
      </w:r>
      <w:r w:rsidR="002D0414" w:rsidRPr="00470589">
        <w:t>которые</w:t>
      </w:r>
      <w:r w:rsidRPr="00470589">
        <w:t xml:space="preserve"> из очей Спасителевых потекли, когда показали ему гроб, в </w:t>
      </w:r>
      <w:r w:rsidR="002D0414" w:rsidRPr="00470589">
        <w:t>котором</w:t>
      </w:r>
      <w:r w:rsidRPr="00470589">
        <w:t xml:space="preserve"> положили Лазаря, и сказали: </w:t>
      </w:r>
      <w:r w:rsidR="002D0414" w:rsidRPr="00470589">
        <w:t>«</w:t>
      </w:r>
      <w:r w:rsidRPr="00470589">
        <w:t>прииди и виждь!</w:t>
      </w:r>
      <w:r w:rsidR="002D0414" w:rsidRPr="00470589">
        <w:t>».</w:t>
      </w:r>
    </w:p>
    <w:p w:rsidR="00B4066A" w:rsidRPr="00470589" w:rsidRDefault="00B4066A" w:rsidP="002A4321">
      <w:pPr>
        <w:ind w:firstLine="567"/>
      </w:pPr>
      <w:r w:rsidRPr="00470589">
        <w:t xml:space="preserve">Что сокрушило </w:t>
      </w:r>
      <w:r w:rsidR="00216DD4" w:rsidRPr="00470589">
        <w:t>т</w:t>
      </w:r>
      <w:r w:rsidRPr="00470589">
        <w:t>ак Спасителя нашего, если не то несчастливое состояние, в которое ввергает нас смерть?</w:t>
      </w:r>
      <w:r w:rsidR="006F5300">
        <w:t xml:space="preserve"> </w:t>
      </w:r>
      <w:r w:rsidRPr="00470589">
        <w:t xml:space="preserve">На смерть нашу, четверодневный по смерти вид наш </w:t>
      </w:r>
      <w:r w:rsidR="00216DD4" w:rsidRPr="00470589">
        <w:t>- без слез взирать Он</w:t>
      </w:r>
      <w:r w:rsidRPr="00470589">
        <w:t xml:space="preserve"> не може</w:t>
      </w:r>
      <w:r w:rsidR="00216DD4" w:rsidRPr="00470589">
        <w:t>т</w:t>
      </w:r>
      <w:r w:rsidRPr="00470589">
        <w:t>. Так не должны ли мы помни</w:t>
      </w:r>
      <w:r w:rsidR="00216DD4" w:rsidRPr="00470589">
        <w:t>т</w:t>
      </w:r>
      <w:r w:rsidRPr="00470589">
        <w:t>ь, идучи во гроб, что Спаситель наш, у нашего гроба бывши, взирае</w:t>
      </w:r>
      <w:r w:rsidR="00216DD4" w:rsidRPr="00470589">
        <w:t>т</w:t>
      </w:r>
      <w:r w:rsidRPr="00470589">
        <w:t xml:space="preserve"> на мертвое наше тело теми</w:t>
      </w:r>
      <w:r w:rsidR="00216DD4" w:rsidRPr="00470589">
        <w:t xml:space="preserve"> </w:t>
      </w:r>
      <w:r w:rsidRPr="00470589">
        <w:t>ж</w:t>
      </w:r>
      <w:r w:rsidR="00216DD4" w:rsidRPr="00470589">
        <w:t>е</w:t>
      </w:r>
      <w:r w:rsidRPr="00470589">
        <w:t xml:space="preserve"> очами, которыми взирал на </w:t>
      </w:r>
      <w:r w:rsidR="00216DD4" w:rsidRPr="00470589">
        <w:t>смертного</w:t>
      </w:r>
      <w:r w:rsidRPr="00470589">
        <w:t xml:space="preserve"> Лазаря, и тоже </w:t>
      </w:r>
      <w:r w:rsidR="00216DD4" w:rsidRPr="00470589">
        <w:t>милосердием</w:t>
      </w:r>
      <w:r w:rsidRPr="00470589">
        <w:t xml:space="preserve"> исполненное к нам имеет сердце, которое к мертвому Лазарю имел? </w:t>
      </w:r>
      <w:r w:rsidR="00216DD4" w:rsidRPr="00470589">
        <w:t>«</w:t>
      </w:r>
      <w:r w:rsidR="00E62E99" w:rsidRPr="00470589">
        <w:t>Ибо мы имеем не такого первосвященника, который не может сострадать нам в немощах наших, но Который, подобно [нам], искушен во всем, кроме греха</w:t>
      </w:r>
      <w:r w:rsidR="00216DD4" w:rsidRPr="00470589">
        <w:t>»</w:t>
      </w:r>
      <w:r w:rsidRPr="00470589">
        <w:t xml:space="preserve"> (</w:t>
      </w:r>
      <w:r w:rsidR="00216DD4" w:rsidRPr="00470589">
        <w:t>Евр.4,15</w:t>
      </w:r>
      <w:r w:rsidRPr="00470589">
        <w:t>).</w:t>
      </w:r>
    </w:p>
    <w:p w:rsidR="002C0E6D" w:rsidRPr="00470589" w:rsidRDefault="00B4066A" w:rsidP="002A4321">
      <w:pPr>
        <w:ind w:firstLine="567"/>
      </w:pPr>
      <w:r w:rsidRPr="00470589">
        <w:t xml:space="preserve">Но если бы и гнев Спасителя нашего на сатану; </w:t>
      </w:r>
      <w:r w:rsidR="002C0E6D" w:rsidRPr="00470589">
        <w:t>убившего</w:t>
      </w:r>
      <w:r w:rsidRPr="00470589">
        <w:t xml:space="preserve"> нас, и слезы Спасителя нашего о бедности нашей кончились </w:t>
      </w:r>
      <w:r w:rsidR="002C0E6D" w:rsidRPr="00470589">
        <w:t>т</w:t>
      </w:r>
      <w:r w:rsidRPr="00470589">
        <w:t>ем, чтоб Лазарь остался во гробе на веки: о</w:t>
      </w:r>
      <w:r w:rsidR="00236AEA">
        <w:t>,</w:t>
      </w:r>
      <w:r w:rsidRPr="00470589">
        <w:t xml:space="preserve"> коль </w:t>
      </w:r>
      <w:r w:rsidR="002C0E6D" w:rsidRPr="00470589">
        <w:t>многого</w:t>
      </w:r>
      <w:r w:rsidRPr="00470589">
        <w:t xml:space="preserve"> бы не доставало к полному и совершенному бедных утешению! То отрада отрад, то верх блаженства </w:t>
      </w:r>
      <w:r w:rsidR="002C0E6D" w:rsidRPr="00470589">
        <w:t>человеческого</w:t>
      </w:r>
      <w:r w:rsidRPr="00470589">
        <w:t xml:space="preserve">, а паче </w:t>
      </w:r>
      <w:r w:rsidR="002C0E6D" w:rsidRPr="00470589">
        <w:t>Христианского</w:t>
      </w:r>
      <w:r w:rsidRPr="00470589">
        <w:t>, что</w:t>
      </w:r>
      <w:r w:rsidR="002C0E6D" w:rsidRPr="00470589">
        <w:t xml:space="preserve"> </w:t>
      </w:r>
      <w:r w:rsidRPr="00470589">
        <w:t>хотя че</w:t>
      </w:r>
      <w:r w:rsidR="002C0E6D" w:rsidRPr="00470589">
        <w:t>т</w:t>
      </w:r>
      <w:r w:rsidRPr="00470589">
        <w:t xml:space="preserve">веродневный мертвец возсмердел уже, и сестра его пред народом засвидетельствовала о сем, и обонявшие </w:t>
      </w:r>
      <w:r w:rsidR="002C0E6D" w:rsidRPr="00470589">
        <w:t>тяжкий</w:t>
      </w:r>
      <w:r w:rsidRPr="00470589">
        <w:t xml:space="preserve"> запах от него </w:t>
      </w:r>
      <w:r w:rsidR="002C0E6D" w:rsidRPr="00470589">
        <w:t>и</w:t>
      </w:r>
      <w:r w:rsidRPr="00470589">
        <w:t xml:space="preserve"> возопивши</w:t>
      </w:r>
      <w:r w:rsidR="002C0E6D" w:rsidRPr="00470589">
        <w:t>и</w:t>
      </w:r>
      <w:r w:rsidRPr="00470589">
        <w:t xml:space="preserve"> Иудеи: </w:t>
      </w:r>
      <w:r w:rsidR="002C0E6D" w:rsidRPr="00470589">
        <w:t>«уже смердит</w:t>
      </w:r>
      <w:r w:rsidRPr="00470589">
        <w:t>!</w:t>
      </w:r>
      <w:r w:rsidR="002C0E6D" w:rsidRPr="00470589">
        <w:t>»,</w:t>
      </w:r>
      <w:r w:rsidRPr="00470589">
        <w:t xml:space="preserve"> то есть, уже и не поздно ли воскрешать его - видно, что далеко уже душа его; хотя дело сделалось по всему невозможным: однако приступае</w:t>
      </w:r>
      <w:r w:rsidR="002C0E6D" w:rsidRPr="00470589">
        <w:t>т</w:t>
      </w:r>
      <w:r w:rsidRPr="00470589">
        <w:t xml:space="preserve"> И</w:t>
      </w:r>
      <w:r w:rsidR="002C0E6D" w:rsidRPr="00470589">
        <w:t>исус</w:t>
      </w:r>
      <w:r w:rsidRPr="00470589">
        <w:t xml:space="preserve"> ко гробу, </w:t>
      </w:r>
      <w:r w:rsidR="002C0E6D" w:rsidRPr="00470589">
        <w:t>«</w:t>
      </w:r>
      <w:r w:rsidR="00C24D6C" w:rsidRPr="00470589">
        <w:t>опять скорбя внутренно</w:t>
      </w:r>
      <w:r w:rsidR="002C0E6D" w:rsidRPr="00470589">
        <w:t>»</w:t>
      </w:r>
      <w:r w:rsidRPr="00470589">
        <w:t xml:space="preserve">, и как скоро сказал: </w:t>
      </w:r>
      <w:r w:rsidR="002C0E6D" w:rsidRPr="00470589">
        <w:t>«Лазаре гряди вон</w:t>
      </w:r>
      <w:r w:rsidRPr="00470589">
        <w:t>!</w:t>
      </w:r>
      <w:r w:rsidR="002C0E6D" w:rsidRPr="00470589">
        <w:t>»,</w:t>
      </w:r>
      <w:r w:rsidRPr="00470589">
        <w:t xml:space="preserve"> двигнулся мертвый, и</w:t>
      </w:r>
      <w:r w:rsidR="002C0E6D" w:rsidRPr="00470589">
        <w:t>,</w:t>
      </w:r>
      <w:r w:rsidRPr="00470589">
        <w:t xml:space="preserve"> </w:t>
      </w:r>
      <w:r w:rsidR="002C0E6D" w:rsidRPr="00470589">
        <w:t>восстав</w:t>
      </w:r>
      <w:r w:rsidRPr="00470589">
        <w:t xml:space="preserve"> о</w:t>
      </w:r>
      <w:r w:rsidR="002C0E6D" w:rsidRPr="00470589">
        <w:t>т</w:t>
      </w:r>
      <w:r w:rsidRPr="00470589">
        <w:t xml:space="preserve"> места своего, вышел пред народ, хотя с трудностью для того, что обвязан по рукам и по погребальным прибором был. Что</w:t>
      </w:r>
      <w:r w:rsidR="002C0E6D" w:rsidRPr="00470589">
        <w:t xml:space="preserve"> </w:t>
      </w:r>
      <w:r w:rsidRPr="00470589">
        <w:t>ж</w:t>
      </w:r>
      <w:r w:rsidR="002C0E6D" w:rsidRPr="00470589">
        <w:t>е</w:t>
      </w:r>
      <w:r w:rsidRPr="00470589">
        <w:t xml:space="preserve">? вы видите ныне </w:t>
      </w:r>
      <w:r w:rsidR="002C0E6D" w:rsidRPr="00470589">
        <w:lastRenderedPageBreak/>
        <w:t>воскресшего</w:t>
      </w:r>
      <w:r w:rsidRPr="00470589">
        <w:t xml:space="preserve">, сестры, в каком восторге или восхищении сердце ваше! На что вы, </w:t>
      </w:r>
      <w:r w:rsidR="002C0E6D" w:rsidRPr="00470589">
        <w:t>радостью</w:t>
      </w:r>
      <w:r w:rsidRPr="00470589">
        <w:t xml:space="preserve"> </w:t>
      </w:r>
      <w:r w:rsidR="002C0E6D" w:rsidRPr="00470589">
        <w:t>восхищённые</w:t>
      </w:r>
      <w:r w:rsidRPr="00470589">
        <w:t xml:space="preserve">, паче решитесь: пасть ли вам </w:t>
      </w:r>
      <w:r w:rsidR="002C0E6D" w:rsidRPr="00470589">
        <w:t>н</w:t>
      </w:r>
      <w:r w:rsidRPr="00470589">
        <w:t xml:space="preserve">а </w:t>
      </w:r>
      <w:r w:rsidR="002C0E6D" w:rsidRPr="00470589">
        <w:t>ше</w:t>
      </w:r>
      <w:r w:rsidRPr="00470589">
        <w:t xml:space="preserve">ю Лазареву и </w:t>
      </w:r>
      <w:r w:rsidR="002C0E6D" w:rsidRPr="00470589">
        <w:t>облобызать</w:t>
      </w:r>
      <w:r w:rsidRPr="00470589">
        <w:t xml:space="preserve"> его? или прежде паст</w:t>
      </w:r>
      <w:r w:rsidR="002C0E6D" w:rsidRPr="00470589">
        <w:t>ь</w:t>
      </w:r>
      <w:r w:rsidRPr="00470589">
        <w:t xml:space="preserve"> к ногам Живодавца и облобызать их, в знак пламен</w:t>
      </w:r>
      <w:r w:rsidR="002C0E6D" w:rsidRPr="00470589">
        <w:t>н</w:t>
      </w:r>
      <w:r w:rsidRPr="00470589">
        <w:t>о</w:t>
      </w:r>
      <w:r w:rsidR="002C0E6D" w:rsidRPr="00470589">
        <w:t xml:space="preserve"> сердечнейшего</w:t>
      </w:r>
      <w:r w:rsidRPr="00470589">
        <w:t xml:space="preserve"> вашего ко сладкому Спасителю </w:t>
      </w:r>
      <w:r w:rsidR="002C0E6D" w:rsidRPr="00470589">
        <w:t>благодарения</w:t>
      </w:r>
      <w:r w:rsidRPr="00470589">
        <w:t>? Вы</w:t>
      </w:r>
      <w:r w:rsidR="002C0E6D" w:rsidRPr="00470589">
        <w:t>,</w:t>
      </w:r>
      <w:r w:rsidRPr="00470589">
        <w:t xml:space="preserve"> конечно</w:t>
      </w:r>
      <w:r w:rsidR="002C0E6D" w:rsidRPr="00470589">
        <w:t>,</w:t>
      </w:r>
      <w:r w:rsidRPr="00470589">
        <w:t xml:space="preserve"> </w:t>
      </w:r>
      <w:r w:rsidR="002C0E6D" w:rsidRPr="00470589">
        <w:t>сделаете</w:t>
      </w:r>
      <w:r w:rsidRPr="00470589">
        <w:t xml:space="preserve"> сие, а не </w:t>
      </w:r>
      <w:r w:rsidR="002C0E6D" w:rsidRPr="00470589">
        <w:t>оставите</w:t>
      </w:r>
      <w:r w:rsidRPr="00470589">
        <w:t xml:space="preserve"> и </w:t>
      </w:r>
      <w:r w:rsidR="002C0E6D" w:rsidRPr="00470589">
        <w:t>оного</w:t>
      </w:r>
      <w:r w:rsidRPr="00470589">
        <w:t xml:space="preserve">. </w:t>
      </w:r>
    </w:p>
    <w:p w:rsidR="00B4066A" w:rsidRPr="00470589" w:rsidRDefault="00B4066A" w:rsidP="002A4321">
      <w:pPr>
        <w:ind w:firstLine="567"/>
      </w:pPr>
      <w:r w:rsidRPr="00470589">
        <w:t xml:space="preserve">Вы, </w:t>
      </w:r>
      <w:r w:rsidR="002C0E6D" w:rsidRPr="00470589">
        <w:t>с</w:t>
      </w:r>
      <w:r w:rsidRPr="00470589">
        <w:t>лушатели, что ощутили в сердцах ваших о</w:t>
      </w:r>
      <w:r w:rsidR="002C0E6D" w:rsidRPr="00470589">
        <w:t>т</w:t>
      </w:r>
      <w:r w:rsidRPr="00470589">
        <w:t xml:space="preserve"> воскресения сего? не радость ли совершенную, не надежду ли</w:t>
      </w:r>
      <w:r w:rsidR="002C0E6D" w:rsidRPr="00470589">
        <w:t xml:space="preserve"> твердую и непоколебимую</w:t>
      </w:r>
      <w:r w:rsidRPr="00470589">
        <w:t xml:space="preserve">? Не </w:t>
      </w:r>
      <w:r w:rsidR="002C0E6D" w:rsidRPr="00470589">
        <w:t>т</w:t>
      </w:r>
      <w:r w:rsidRPr="00470589">
        <w:t>ак ли скаже</w:t>
      </w:r>
      <w:r w:rsidR="002C0E6D" w:rsidRPr="00470589">
        <w:t>т</w:t>
      </w:r>
      <w:r w:rsidRPr="00470589">
        <w:t xml:space="preserve"> вам: </w:t>
      </w:r>
      <w:r w:rsidR="002C0E6D" w:rsidRPr="00470589">
        <w:t>«грядите вон</w:t>
      </w:r>
      <w:r w:rsidRPr="00470589">
        <w:t>!</w:t>
      </w:r>
      <w:r w:rsidR="002C0E6D" w:rsidRPr="00470589">
        <w:t>»</w:t>
      </w:r>
      <w:r w:rsidR="006C7B7D">
        <w:t>?</w:t>
      </w:r>
      <w:r w:rsidRPr="00470589">
        <w:t xml:space="preserve"> Не так ли и вы из мертвых </w:t>
      </w:r>
      <w:r w:rsidR="002C0E6D" w:rsidRPr="00470589">
        <w:t>восстанете</w:t>
      </w:r>
      <w:r w:rsidRPr="00470589">
        <w:t xml:space="preserve"> и изыдете пред Иисуса? Конечно</w:t>
      </w:r>
      <w:r w:rsidR="002C0E6D" w:rsidRPr="00470589">
        <w:t>,</w:t>
      </w:r>
      <w:r w:rsidRPr="00470589">
        <w:t xml:space="preserve"> так! вы воскресли, когда Лазарь воскрес: первое твердо, как последнее</w:t>
      </w:r>
      <w:r w:rsidR="002C0E6D" w:rsidRPr="00470589">
        <w:t xml:space="preserve"> -</w:t>
      </w:r>
      <w:r w:rsidRPr="00470589">
        <w:t xml:space="preserve"> несомненно. Умирайте в отрадах, что вы оживете, и покажется вам,</w:t>
      </w:r>
      <w:r w:rsidR="002C0E6D" w:rsidRPr="00470589">
        <w:t xml:space="preserve"> </w:t>
      </w:r>
      <w:r w:rsidRPr="00470589">
        <w:t>что вы не больше во гробе пролежали, как и четверодневный.</w:t>
      </w:r>
    </w:p>
    <w:p w:rsidR="00B4066A" w:rsidRPr="00470589" w:rsidRDefault="00B4066A" w:rsidP="002A4321">
      <w:pPr>
        <w:ind w:firstLine="567"/>
      </w:pPr>
      <w:r w:rsidRPr="00470589">
        <w:t>Что ты о</w:t>
      </w:r>
      <w:r w:rsidR="002C0E6D" w:rsidRPr="00470589">
        <w:t>,</w:t>
      </w:r>
      <w:r w:rsidRPr="00470589">
        <w:t xml:space="preserve"> лютая смерть</w:t>
      </w:r>
      <w:r w:rsidR="002C0E6D" w:rsidRPr="00470589">
        <w:t>,</w:t>
      </w:r>
      <w:r w:rsidRPr="00470589">
        <w:t xml:space="preserve"> ощутила в себе ныне, когда </w:t>
      </w:r>
      <w:r w:rsidR="002C0E6D" w:rsidRPr="00470589">
        <w:t>И</w:t>
      </w:r>
      <w:r w:rsidRPr="00470589">
        <w:t xml:space="preserve">исус </w:t>
      </w:r>
      <w:r w:rsidR="00A30E11" w:rsidRPr="00470589">
        <w:t>расслабил</w:t>
      </w:r>
      <w:r w:rsidRPr="00470589">
        <w:t xml:space="preserve"> тебя так</w:t>
      </w:r>
      <w:r w:rsidR="00A30E11" w:rsidRPr="00470589">
        <w:t>,</w:t>
      </w:r>
      <w:r w:rsidRPr="00470589">
        <w:t xml:space="preserve"> что ты не могла </w:t>
      </w:r>
      <w:r w:rsidR="00A30E11" w:rsidRPr="00470589">
        <w:t>мёртвого</w:t>
      </w:r>
      <w:r w:rsidRPr="00470589">
        <w:t xml:space="preserve"> и уже </w:t>
      </w:r>
      <w:r w:rsidR="00A30E11" w:rsidRPr="00470589">
        <w:t>разрушающегося</w:t>
      </w:r>
      <w:r w:rsidRPr="00470589">
        <w:t xml:space="preserve"> удержать? Лазарь </w:t>
      </w:r>
      <w:r w:rsidR="00A30E11" w:rsidRPr="00470589">
        <w:t>четверодневный</w:t>
      </w:r>
      <w:r w:rsidRPr="00470589">
        <w:t xml:space="preserve"> из рук твоих </w:t>
      </w:r>
      <w:r w:rsidR="00A30E11" w:rsidRPr="00470589">
        <w:t>живой</w:t>
      </w:r>
      <w:r w:rsidRPr="00470589">
        <w:t xml:space="preserve"> вышел, и ты видеть его </w:t>
      </w:r>
      <w:r w:rsidR="00A30E11" w:rsidRPr="00470589">
        <w:t>идущего</w:t>
      </w:r>
      <w:r w:rsidRPr="00470589">
        <w:t xml:space="preserve"> была принужденною.</w:t>
      </w:r>
    </w:p>
    <w:p w:rsidR="00B4066A" w:rsidRPr="00470589" w:rsidRDefault="00B4066A" w:rsidP="002A4321">
      <w:pPr>
        <w:ind w:firstLine="567"/>
      </w:pPr>
      <w:r w:rsidRPr="00470589">
        <w:t>Что ты, о</w:t>
      </w:r>
      <w:r w:rsidR="00BA3A40" w:rsidRPr="00470589">
        <w:t>,</w:t>
      </w:r>
      <w:r w:rsidRPr="00470589">
        <w:t xml:space="preserve"> древняя злоба, проклятый смерти отец</w:t>
      </w:r>
      <w:r w:rsidR="00BA3A40" w:rsidRPr="00470589">
        <w:t>,</w:t>
      </w:r>
      <w:r w:rsidRPr="00470589">
        <w:t xml:space="preserve"> к печали твоей увидел, когда из бездны адовой увидел, мертвый </w:t>
      </w:r>
      <w:r w:rsidR="00B3065D" w:rsidRPr="00470589">
        <w:t>оживает</w:t>
      </w:r>
      <w:r w:rsidRPr="00470589">
        <w:t xml:space="preserve">, </w:t>
      </w:r>
      <w:r w:rsidR="00B3065D" w:rsidRPr="00470589">
        <w:t>исходит</w:t>
      </w:r>
      <w:r w:rsidRPr="00470589">
        <w:t xml:space="preserve"> из гроба своего, что смерть пожерта словом одним: </w:t>
      </w:r>
      <w:r w:rsidR="00B3065D" w:rsidRPr="00470589">
        <w:t>«</w:t>
      </w:r>
      <w:r w:rsidRPr="00470589">
        <w:t xml:space="preserve">гряди </w:t>
      </w:r>
      <w:r w:rsidR="00B3065D" w:rsidRPr="00470589">
        <w:t>вон</w:t>
      </w:r>
      <w:r w:rsidRPr="00470589">
        <w:t>!</w:t>
      </w:r>
      <w:r w:rsidR="00B3065D" w:rsidRPr="00470589">
        <w:t>»</w:t>
      </w:r>
      <w:r w:rsidR="00565693">
        <w:t>.</w:t>
      </w:r>
      <w:r w:rsidRPr="00470589">
        <w:t xml:space="preserve"> Не застенал ли ты во узах </w:t>
      </w:r>
      <w:r w:rsidR="00E20882" w:rsidRPr="00470589">
        <w:t>вечного</w:t>
      </w:r>
      <w:r w:rsidRPr="00470589">
        <w:t xml:space="preserve"> мрака стенанием первых стенаний твоих крепчайшим? Стенай же, </w:t>
      </w:r>
      <w:r w:rsidR="00E20882" w:rsidRPr="00470589">
        <w:t>стенай</w:t>
      </w:r>
      <w:r w:rsidRPr="00470589">
        <w:t xml:space="preserve">, и стенанию твоему </w:t>
      </w:r>
      <w:r w:rsidR="00E20882" w:rsidRPr="00470589">
        <w:t>т</w:t>
      </w:r>
      <w:r w:rsidRPr="00470589">
        <w:t>ак не будет конца, как Царствию И</w:t>
      </w:r>
      <w:r w:rsidR="00E20882" w:rsidRPr="00470589">
        <w:t>и</w:t>
      </w:r>
      <w:r w:rsidRPr="00470589">
        <w:t>сусову</w:t>
      </w:r>
      <w:r w:rsidRPr="006B27AA">
        <w:t>. Слава Тебе</w:t>
      </w:r>
      <w:r w:rsidR="00E20882" w:rsidRPr="006B27AA">
        <w:t>,</w:t>
      </w:r>
      <w:r w:rsidRPr="006B27AA">
        <w:t xml:space="preserve"> великому Богу, давшему нам победу </w:t>
      </w:r>
      <w:r w:rsidR="006B27AA" w:rsidRPr="006B27AA">
        <w:t>«</w:t>
      </w:r>
      <w:r w:rsidRPr="006B27AA">
        <w:t>И</w:t>
      </w:r>
      <w:r w:rsidR="00E20882" w:rsidRPr="006B27AA">
        <w:t>исус</w:t>
      </w:r>
      <w:r w:rsidRPr="006B27AA">
        <w:t xml:space="preserve"> Христом</w:t>
      </w:r>
      <w:r w:rsidR="006B27AA" w:rsidRPr="006B27AA">
        <w:t>»</w:t>
      </w:r>
      <w:r w:rsidRPr="006B27AA">
        <w:t>!</w:t>
      </w:r>
    </w:p>
    <w:p w:rsidR="00B4066A" w:rsidRPr="00470589" w:rsidRDefault="00B4066A" w:rsidP="002A4321">
      <w:pPr>
        <w:ind w:firstLine="567"/>
      </w:pPr>
      <w:r w:rsidRPr="00470589">
        <w:t xml:space="preserve">Знаю, </w:t>
      </w:r>
      <w:r w:rsidR="00E20882" w:rsidRPr="00470589">
        <w:t>с</w:t>
      </w:r>
      <w:r w:rsidRPr="00470589">
        <w:t xml:space="preserve">лушатели, что радоваться нам о воскресении нашем весьма препятствуют грехи, за которые осуждает нас совесть и угрожает нам воскрешением суда: </w:t>
      </w:r>
      <w:r w:rsidR="00E20882" w:rsidRPr="00470589">
        <w:t>«</w:t>
      </w:r>
      <w:r w:rsidR="00910CBB" w:rsidRPr="00470589">
        <w:t>и изыдут творившие добро в воскресение жизни, а делавшие зло</w:t>
      </w:r>
      <w:r w:rsidR="00B03FA3">
        <w:t xml:space="preserve"> </w:t>
      </w:r>
      <w:r w:rsidR="00910CBB" w:rsidRPr="00470589">
        <w:t>-</w:t>
      </w:r>
      <w:r w:rsidR="00B03FA3">
        <w:t xml:space="preserve"> </w:t>
      </w:r>
      <w:r w:rsidR="00910CBB" w:rsidRPr="00470589">
        <w:t>в воскресение осуждения</w:t>
      </w:r>
      <w:r w:rsidR="00E20882" w:rsidRPr="00470589">
        <w:t>»</w:t>
      </w:r>
      <w:r w:rsidRPr="00470589">
        <w:t xml:space="preserve"> (</w:t>
      </w:r>
      <w:r w:rsidR="00E20882" w:rsidRPr="00470589">
        <w:t>Ин.5.29</w:t>
      </w:r>
      <w:r w:rsidRPr="00470589">
        <w:t>). Но мы можем грехи наши очисти</w:t>
      </w:r>
      <w:r w:rsidR="00E20882" w:rsidRPr="00470589">
        <w:t>т</w:t>
      </w:r>
      <w:r w:rsidRPr="00470589">
        <w:t>ь истинным покаянием, и упокоить дух наш; и к тому принуждае</w:t>
      </w:r>
      <w:r w:rsidR="00E20882" w:rsidRPr="00470589">
        <w:t>т</w:t>
      </w:r>
      <w:r w:rsidRPr="00470589">
        <w:t xml:space="preserve"> нас </w:t>
      </w:r>
      <w:r w:rsidR="00E20882" w:rsidRPr="00470589">
        <w:t>и</w:t>
      </w:r>
      <w:r w:rsidRPr="00470589">
        <w:t xml:space="preserve"> самая смущенная наша совесть, чтоб мы искали </w:t>
      </w:r>
      <w:r w:rsidR="00E20882" w:rsidRPr="00470589">
        <w:t>душевного</w:t>
      </w:r>
      <w:r w:rsidRPr="00470589">
        <w:t xml:space="preserve"> мира, чтоб мы прибегнули ко Христу, который и го</w:t>
      </w:r>
      <w:r w:rsidR="00E20882" w:rsidRPr="00470589">
        <w:t>ворит уже</w:t>
      </w:r>
      <w:r w:rsidRPr="00470589">
        <w:t xml:space="preserve">: </w:t>
      </w:r>
      <w:r w:rsidR="00E20882" w:rsidRPr="00470589">
        <w:t>«</w:t>
      </w:r>
      <w:r w:rsidRPr="00470589">
        <w:t>разрешите</w:t>
      </w:r>
      <w:r w:rsidR="00E20882" w:rsidRPr="00470589">
        <w:t>»</w:t>
      </w:r>
      <w:r w:rsidRPr="00470589">
        <w:t xml:space="preserve"> их, и </w:t>
      </w:r>
      <w:r w:rsidR="00E20882" w:rsidRPr="00470589">
        <w:t>«</w:t>
      </w:r>
      <w:r w:rsidRPr="00470589">
        <w:t>оставьте идти</w:t>
      </w:r>
      <w:r w:rsidR="00E20882" w:rsidRPr="00470589">
        <w:t>», то есть</w:t>
      </w:r>
      <w:r w:rsidRPr="00470589">
        <w:t>, путем жи</w:t>
      </w:r>
      <w:r w:rsidR="00E20882" w:rsidRPr="00470589">
        <w:t>зни</w:t>
      </w:r>
      <w:r w:rsidRPr="00470589">
        <w:t xml:space="preserve">. </w:t>
      </w:r>
      <w:r w:rsidR="00E20882" w:rsidRPr="00470589">
        <w:t xml:space="preserve">Это </w:t>
      </w:r>
      <w:r w:rsidRPr="00470589">
        <w:t>бу</w:t>
      </w:r>
      <w:r w:rsidR="00E20882" w:rsidRPr="00470589">
        <w:t>дет</w:t>
      </w:r>
      <w:r w:rsidRPr="00470589">
        <w:t xml:space="preserve"> воскресение наше первое, воскресение от греха, пока наступи</w:t>
      </w:r>
      <w:r w:rsidR="00E20882" w:rsidRPr="00470589">
        <w:t>т</w:t>
      </w:r>
      <w:r w:rsidRPr="00470589">
        <w:t xml:space="preserve"> воскресение наше второе, воскресение живота</w:t>
      </w:r>
      <w:r w:rsidR="00E20882" w:rsidRPr="00470589">
        <w:rPr>
          <w:rFonts w:cs="Times New Roman"/>
        </w:rPr>
        <w:t>́</w:t>
      </w:r>
      <w:r w:rsidR="00E20882" w:rsidRPr="00470589">
        <w:t xml:space="preserve"> (жизни)</w:t>
      </w:r>
      <w:r w:rsidRPr="00470589">
        <w:t>; только с пу</w:t>
      </w:r>
      <w:r w:rsidR="00E20882" w:rsidRPr="00470589">
        <w:t>т</w:t>
      </w:r>
      <w:r w:rsidRPr="00470589">
        <w:t>и живота</w:t>
      </w:r>
      <w:r w:rsidR="00E20882" w:rsidRPr="00470589">
        <w:rPr>
          <w:rFonts w:cs="Times New Roman"/>
        </w:rPr>
        <w:t>́</w:t>
      </w:r>
      <w:r w:rsidRPr="00470589">
        <w:t xml:space="preserve"> да не уклоняемся на путь смерти; а чтоб лесть греха не прельстила слабую нашу душу, часто </w:t>
      </w:r>
      <w:r w:rsidR="00E20882" w:rsidRPr="00470589">
        <w:t xml:space="preserve">(да) </w:t>
      </w:r>
      <w:r w:rsidRPr="00470589">
        <w:t>воздыхаем к нашему Спасителю, чтоб утверждал сердце наше в вол</w:t>
      </w:r>
      <w:r w:rsidR="00E20882" w:rsidRPr="00470589">
        <w:t>е</w:t>
      </w:r>
      <w:r w:rsidRPr="00470589">
        <w:t xml:space="preserve"> </w:t>
      </w:r>
      <w:r w:rsidR="006B27AA">
        <w:t>С</w:t>
      </w:r>
      <w:r w:rsidRPr="00470589">
        <w:t>воей словом благо</w:t>
      </w:r>
      <w:r w:rsidR="00E20882" w:rsidRPr="00470589">
        <w:t>дати</w:t>
      </w:r>
      <w:r w:rsidRPr="00470589">
        <w:t xml:space="preserve"> и Духом своим Святым до </w:t>
      </w:r>
      <w:r w:rsidR="00E20882" w:rsidRPr="00470589">
        <w:t>последнего</w:t>
      </w:r>
      <w:r w:rsidRPr="00470589">
        <w:t xml:space="preserve"> издыхания. Аминь.</w:t>
      </w:r>
    </w:p>
    <w:p w:rsidR="00B4066A" w:rsidRPr="00470589" w:rsidRDefault="00B4066A" w:rsidP="002A4321">
      <w:pPr>
        <w:ind w:firstLine="567"/>
      </w:pPr>
    </w:p>
    <w:p w:rsidR="00663979" w:rsidRPr="00470589" w:rsidRDefault="00663979" w:rsidP="002A4321">
      <w:pPr>
        <w:ind w:firstLine="567"/>
      </w:pPr>
    </w:p>
    <w:p w:rsidR="00A50958" w:rsidRPr="00470589" w:rsidRDefault="00A50958" w:rsidP="002A4321">
      <w:pPr>
        <w:pStyle w:val="1"/>
        <w:ind w:firstLine="567"/>
      </w:pPr>
      <w:bookmarkStart w:id="19" w:name="_Toc158309944"/>
      <w:bookmarkStart w:id="20" w:name="_Toc158643461"/>
      <w:bookmarkStart w:id="21" w:name="_Toc158721881"/>
      <w:bookmarkStart w:id="22" w:name="_Toc159257075"/>
      <w:bookmarkEnd w:id="3"/>
      <w:r w:rsidRPr="00470589">
        <w:t>21. Слово на текст: «</w:t>
      </w:r>
      <w:bookmarkEnd w:id="19"/>
      <w:bookmarkEnd w:id="20"/>
      <w:r w:rsidRPr="00470589">
        <w:t>Так ли не могли вы один час бодрствовать со Мною?» (Мф, 26, 40)</w:t>
      </w:r>
      <w:bookmarkEnd w:id="21"/>
      <w:r w:rsidR="00B162F6" w:rsidRPr="00470589">
        <w:t xml:space="preserve"> (с записанным откровением Гласа Божия – от ред.)</w:t>
      </w:r>
      <w:bookmarkEnd w:id="22"/>
    </w:p>
    <w:p w:rsidR="00A20E0C" w:rsidRPr="00470589" w:rsidRDefault="00A20E0C" w:rsidP="002A4321">
      <w:pPr>
        <w:ind w:firstLine="567"/>
      </w:pPr>
    </w:p>
    <w:p w:rsidR="00A20E0C" w:rsidRPr="00470589" w:rsidRDefault="00A20E0C" w:rsidP="002A4321">
      <w:pPr>
        <w:ind w:firstLine="567"/>
      </w:pPr>
      <w:r w:rsidRPr="00470589">
        <w:t>(Говорено 1769 года)</w:t>
      </w:r>
    </w:p>
    <w:p w:rsidR="00A50958" w:rsidRPr="00470589" w:rsidRDefault="00A50958" w:rsidP="002A4321">
      <w:pPr>
        <w:ind w:firstLine="567"/>
      </w:pPr>
    </w:p>
    <w:p w:rsidR="002114AC" w:rsidRPr="00470589" w:rsidRDefault="00A50958" w:rsidP="002A4321">
      <w:pPr>
        <w:ind w:firstLine="567"/>
      </w:pPr>
      <w:r w:rsidRPr="00470589">
        <w:t xml:space="preserve">Когда этот небесный учитель оканчивал течение </w:t>
      </w:r>
      <w:r w:rsidR="0003381B" w:rsidRPr="00470589">
        <w:t>С</w:t>
      </w:r>
      <w:r w:rsidRPr="00470589">
        <w:t>вое и считал уже жизнь Свою часами: то на прощании с учениками, которых возлюбил до последних минут, сделавши всё на это</w:t>
      </w:r>
      <w:r w:rsidR="00815B00" w:rsidRPr="00470589">
        <w:t>т</w:t>
      </w:r>
      <w:r w:rsidRPr="00470589">
        <w:t xml:space="preserve"> случай потребное, сказавши им всё грядущее на Него, поручивши их Богу и Отцу, ободривши сердца их надеждою, пожелал, чтоб трое от них были свидетелями последних подвигов Его; чтоб они поглядели на исход Его и на всю борьбу сердца Его со страхами смертными, и там увидели бы в нем истинного Человека в деле смерти, как видели в Нем истинного Сына Божия в делах жизни Его. Чем же лучше ученики могли доказать любовь, верность, честь, повиновение, подобострастие, скорбь и жалость свою Учителю своему, хотя бы и не были при том рабы Господа своего, как не этим, чтобы в страшном часе этом отдали ему очи, уши, руки, сердце свое, очи совозводя с Ним на небо, ушима, внимая вопиению Его, руками подъемля падающего на землю, сердцем соболезнуя, соприсутствуя, соучаствуя во всем? </w:t>
      </w:r>
      <w:r w:rsidR="00F821BE" w:rsidRPr="00470589">
        <w:t>Э</w:t>
      </w:r>
      <w:r w:rsidRPr="00470589">
        <w:t xml:space="preserve">тим бы они исполнили последний долг свой пред </w:t>
      </w:r>
      <w:r w:rsidR="00F821BE" w:rsidRPr="00470589">
        <w:t>Н</w:t>
      </w:r>
      <w:r w:rsidRPr="00470589">
        <w:t>им. Но все вышло иное, все про</w:t>
      </w:r>
      <w:r w:rsidR="00815B00" w:rsidRPr="00470589">
        <w:t>т</w:t>
      </w:r>
      <w:r w:rsidRPr="00470589">
        <w:t xml:space="preserve">ивное тому! Им спать </w:t>
      </w:r>
      <w:r w:rsidR="00F821BE" w:rsidRPr="00470589">
        <w:t>хотелось</w:t>
      </w:r>
      <w:r w:rsidRPr="00470589">
        <w:t xml:space="preserve"> в час сей, они раздремались, они очей </w:t>
      </w:r>
      <w:r w:rsidR="00F821BE" w:rsidRPr="00470589">
        <w:t>т</w:t>
      </w:r>
      <w:r w:rsidRPr="00470589">
        <w:t>ере</w:t>
      </w:r>
      <w:r w:rsidR="00F821BE" w:rsidRPr="00470589">
        <w:t>т</w:t>
      </w:r>
      <w:r w:rsidRPr="00470589">
        <w:t>ь не хотели, они отдыхать легли. Приходи</w:t>
      </w:r>
      <w:r w:rsidR="00F821BE" w:rsidRPr="00470589">
        <w:t>т</w:t>
      </w:r>
      <w:r w:rsidRPr="00470589">
        <w:t xml:space="preserve"> несколько раз от молитвы </w:t>
      </w:r>
      <w:r w:rsidR="00F821BE" w:rsidRPr="00470589">
        <w:t>С</w:t>
      </w:r>
      <w:r w:rsidRPr="00470589">
        <w:t>вое</w:t>
      </w:r>
      <w:r w:rsidR="00F821BE" w:rsidRPr="00470589">
        <w:t>й</w:t>
      </w:r>
      <w:r w:rsidRPr="00470589">
        <w:t xml:space="preserve"> Учитель и Господь к сонным, </w:t>
      </w:r>
      <w:r w:rsidR="00F821BE" w:rsidRPr="00470589">
        <w:t>пробуждает</w:t>
      </w:r>
      <w:r w:rsidRPr="00470589">
        <w:t xml:space="preserve">, </w:t>
      </w:r>
      <w:r w:rsidR="00F821BE" w:rsidRPr="00470589">
        <w:t>увещевает</w:t>
      </w:r>
      <w:r w:rsidRPr="00470589">
        <w:t xml:space="preserve"> их к молитве и бдению, </w:t>
      </w:r>
      <w:r w:rsidR="00F821BE" w:rsidRPr="00470589">
        <w:t>увещевает</w:t>
      </w:r>
      <w:r w:rsidRPr="00470589">
        <w:t xml:space="preserve"> не предаваться </w:t>
      </w:r>
      <w:r w:rsidR="00F821BE" w:rsidRPr="00470589">
        <w:t>беспечности</w:t>
      </w:r>
      <w:r w:rsidRPr="00470589">
        <w:t xml:space="preserve">, </w:t>
      </w:r>
      <w:r w:rsidR="00F821BE" w:rsidRPr="00470589">
        <w:t>расслаблению</w:t>
      </w:r>
      <w:r w:rsidRPr="00470589">
        <w:t>, небрежению; говори</w:t>
      </w:r>
      <w:r w:rsidR="00F821BE" w:rsidRPr="00470589">
        <w:t>т</w:t>
      </w:r>
      <w:r w:rsidRPr="00470589">
        <w:t xml:space="preserve">: </w:t>
      </w:r>
      <w:r w:rsidR="00DC7CDD" w:rsidRPr="00470589">
        <w:t>«Так ли не могли вы один час бодрствовать со Мною?».</w:t>
      </w:r>
      <w:r w:rsidRPr="00470589">
        <w:t xml:space="preserve"> Слушают, но худо отвечаю</w:t>
      </w:r>
      <w:r w:rsidR="002114AC" w:rsidRPr="00470589">
        <w:t>т, не встают, спят и заставляют Господа сказать</w:t>
      </w:r>
      <w:r w:rsidRPr="00470589">
        <w:t xml:space="preserve">: </w:t>
      </w:r>
      <w:r w:rsidR="00DC7CDD" w:rsidRPr="00470589">
        <w:t>«вы всё еще спите и почиваете?»</w:t>
      </w:r>
      <w:r w:rsidRPr="00470589">
        <w:t xml:space="preserve"> (</w:t>
      </w:r>
      <w:r w:rsidR="002114AC" w:rsidRPr="00470589">
        <w:t>Мф.26,45</w:t>
      </w:r>
      <w:r w:rsidRPr="00470589">
        <w:t xml:space="preserve">). </w:t>
      </w:r>
    </w:p>
    <w:p w:rsidR="0037770F" w:rsidRPr="00470589" w:rsidRDefault="00A50958" w:rsidP="002A4321">
      <w:pPr>
        <w:ind w:firstLine="567"/>
      </w:pPr>
      <w:r w:rsidRPr="00470589">
        <w:t>О</w:t>
      </w:r>
      <w:r w:rsidR="002114AC" w:rsidRPr="00470589">
        <w:t>,</w:t>
      </w:r>
      <w:r w:rsidRPr="00470589">
        <w:t xml:space="preserve"> страшная немощь плоти влекущая, где</w:t>
      </w:r>
      <w:r w:rsidR="002114AC" w:rsidRPr="00470589">
        <w:t xml:space="preserve"> </w:t>
      </w:r>
      <w:r w:rsidRPr="00470589">
        <w:t xml:space="preserve">позволено, дух во угождение и рабство себе, могущая лишить дух бодрости, возвышения, сияния и всего изящества </w:t>
      </w:r>
      <w:r w:rsidR="00EB78BF" w:rsidRPr="00470589">
        <w:t>е</w:t>
      </w:r>
      <w:r w:rsidRPr="00470589">
        <w:t xml:space="preserve">го, и </w:t>
      </w:r>
      <w:r w:rsidR="00EB78BF" w:rsidRPr="00470589">
        <w:t>творящая</w:t>
      </w:r>
      <w:r w:rsidRPr="00470589">
        <w:t xml:space="preserve"> дух плотским и подлым! О</w:t>
      </w:r>
      <w:r w:rsidR="00EB78BF" w:rsidRPr="00470589">
        <w:t>,</w:t>
      </w:r>
      <w:r w:rsidRPr="00470589">
        <w:t xml:space="preserve"> бремя, не дающее душе </w:t>
      </w:r>
      <w:r w:rsidR="00EB78BF" w:rsidRPr="00470589">
        <w:t>воззреть</w:t>
      </w:r>
      <w:r w:rsidRPr="00470589">
        <w:t xml:space="preserve"> ни на какое обстоятельство и предостеречь себя ни на малый час. </w:t>
      </w:r>
      <w:r w:rsidRPr="00470589">
        <w:lastRenderedPageBreak/>
        <w:t>Сонному нет нужды ни до чего: все умерло ему, всему умер он.</w:t>
      </w:r>
      <w:r w:rsidR="00EB78BF" w:rsidRPr="00470589">
        <w:rPr>
          <w:rFonts w:cs="Times New Roman"/>
        </w:rPr>
        <w:t>―</w:t>
      </w:r>
      <w:r w:rsidR="00EB78BF" w:rsidRPr="00470589">
        <w:t xml:space="preserve"> </w:t>
      </w:r>
      <w:r w:rsidRPr="00470589">
        <w:t xml:space="preserve">Умирай небесный Учитель, мы спать </w:t>
      </w:r>
      <w:r w:rsidR="00EB78BF" w:rsidRPr="00470589">
        <w:t>хотим</w:t>
      </w:r>
      <w:r w:rsidRPr="00470589">
        <w:t xml:space="preserve">! </w:t>
      </w:r>
      <w:r w:rsidR="00EB78BF" w:rsidRPr="00470589">
        <w:t>Любезен</w:t>
      </w:r>
      <w:r w:rsidRPr="00470589">
        <w:t xml:space="preserve"> Ты нам, но мы любезнее себе. </w:t>
      </w:r>
      <w:r w:rsidR="008608E7" w:rsidRPr="00470589">
        <w:rPr>
          <w:rFonts w:cs="Times New Roman"/>
        </w:rPr>
        <w:t>―</w:t>
      </w:r>
      <w:r w:rsidRPr="00470589">
        <w:t>Спи</w:t>
      </w:r>
      <w:r w:rsidR="00EB78BF" w:rsidRPr="00470589">
        <w:t>т</w:t>
      </w:r>
      <w:r w:rsidRPr="00470589">
        <w:t>е</w:t>
      </w:r>
      <w:r w:rsidR="00EB78BF" w:rsidRPr="00470589">
        <w:t xml:space="preserve"> </w:t>
      </w:r>
      <w:r w:rsidRPr="00470589">
        <w:t>ж</w:t>
      </w:r>
      <w:r w:rsidR="00EB78BF" w:rsidRPr="00470589">
        <w:t>е</w:t>
      </w:r>
      <w:r w:rsidRPr="00470589">
        <w:t xml:space="preserve">! а между тем исполнится пророческое слово о Христе: </w:t>
      </w:r>
      <w:r w:rsidR="000B501B" w:rsidRPr="00470589">
        <w:t>«ждал сострадания, но нет его, - утешителей, но не нахожу» (Пс.68,21).</w:t>
      </w:r>
      <w:r w:rsidRPr="00470589">
        <w:t xml:space="preserve"> </w:t>
      </w:r>
    </w:p>
    <w:p w:rsidR="00A50958" w:rsidRPr="00470589" w:rsidRDefault="00EB78BF" w:rsidP="002A4321">
      <w:pPr>
        <w:ind w:firstLine="567"/>
      </w:pPr>
      <w:r w:rsidRPr="00470589">
        <w:t>Слушатели</w:t>
      </w:r>
      <w:r w:rsidR="00A50958" w:rsidRPr="00470589">
        <w:t xml:space="preserve">! бывало </w:t>
      </w:r>
      <w:r w:rsidRPr="00470589">
        <w:t>И</w:t>
      </w:r>
      <w:r w:rsidR="00A50958" w:rsidRPr="00470589">
        <w:t>исус наш говори</w:t>
      </w:r>
      <w:r w:rsidRPr="00470589">
        <w:t>т</w:t>
      </w:r>
      <w:r w:rsidR="00A50958" w:rsidRPr="00470589">
        <w:t xml:space="preserve"> ученикам: </w:t>
      </w:r>
      <w:r w:rsidRPr="00470589">
        <w:t>«</w:t>
      </w:r>
      <w:r w:rsidR="00A50958" w:rsidRPr="00470589">
        <w:t>a яже вам глаголы, всем глаголю</w:t>
      </w:r>
      <w:r w:rsidRPr="00470589">
        <w:t>»,</w:t>
      </w:r>
      <w:r w:rsidR="00A50958" w:rsidRPr="00470589">
        <w:t xml:space="preserve"> </w:t>
      </w:r>
      <w:r w:rsidR="0037770F" w:rsidRPr="00470589">
        <w:t xml:space="preserve">(и) </w:t>
      </w:r>
      <w:r w:rsidR="00A50958" w:rsidRPr="00470589">
        <w:t xml:space="preserve">то мне </w:t>
      </w:r>
      <w:r w:rsidR="0037770F" w:rsidRPr="00470589">
        <w:t>и</w:t>
      </w:r>
      <w:r w:rsidR="00A50958" w:rsidRPr="00470589">
        <w:t xml:space="preserve"> кажется по сему, что Спаситель наш, видя в сонных учениках нас, а в нас сонных учеников своих, </w:t>
      </w:r>
      <w:r w:rsidR="0037770F" w:rsidRPr="00470589">
        <w:t>и</w:t>
      </w:r>
      <w:r w:rsidR="00A50958" w:rsidRPr="00470589">
        <w:t xml:space="preserve"> ныне говори</w:t>
      </w:r>
      <w:r w:rsidR="0037770F" w:rsidRPr="00470589">
        <w:t>т</w:t>
      </w:r>
      <w:r w:rsidR="00A50958" w:rsidRPr="00470589">
        <w:t xml:space="preserve"> нам: </w:t>
      </w:r>
      <w:r w:rsidR="002E1F14" w:rsidRPr="00470589">
        <w:t>«Так ли не могли вы один час бодрствовать со Мною?»</w:t>
      </w:r>
      <w:r w:rsidR="0037770F" w:rsidRPr="00470589">
        <w:t>.</w:t>
      </w:r>
      <w:r w:rsidR="00A50958" w:rsidRPr="00470589">
        <w:t xml:space="preserve"> Что</w:t>
      </w:r>
      <w:r w:rsidR="0037770F" w:rsidRPr="00470589">
        <w:t xml:space="preserve"> </w:t>
      </w:r>
      <w:r w:rsidR="00A50958" w:rsidRPr="00470589">
        <w:t>ж</w:t>
      </w:r>
      <w:r w:rsidR="0037770F" w:rsidRPr="00470589">
        <w:t>е</w:t>
      </w:r>
      <w:r w:rsidR="00A50958" w:rsidRPr="00470589">
        <w:t xml:space="preserve"> бы значило сие, я о</w:t>
      </w:r>
      <w:r w:rsidR="002E1F14" w:rsidRPr="00470589">
        <w:t>б</w:t>
      </w:r>
      <w:r w:rsidR="00A50958" w:rsidRPr="00470589">
        <w:t xml:space="preserve"> этом говорить хочу.</w:t>
      </w:r>
    </w:p>
    <w:p w:rsidR="00A50958" w:rsidRPr="00470589" w:rsidRDefault="009D7AC4" w:rsidP="002A4321">
      <w:pPr>
        <w:ind w:firstLine="567"/>
      </w:pPr>
      <w:r w:rsidRPr="00470589">
        <w:t>«Так</w:t>
      </w:r>
      <w:r w:rsidR="00A50958" w:rsidRPr="00470589">
        <w:t xml:space="preserve"> ли</w:t>
      </w:r>
      <w:r w:rsidRPr="00470589">
        <w:t>»</w:t>
      </w:r>
      <w:r w:rsidR="00A50958" w:rsidRPr="00470589">
        <w:t xml:space="preserve">? </w:t>
      </w:r>
      <w:r w:rsidR="009A3DBC" w:rsidRPr="00470589">
        <w:t>(Откровение Господ</w:t>
      </w:r>
      <w:r w:rsidR="00CD44C8" w:rsidRPr="00470589">
        <w:t>а</w:t>
      </w:r>
      <w:r w:rsidR="009A3DBC" w:rsidRPr="00470589">
        <w:t xml:space="preserve"> – от ред.) </w:t>
      </w:r>
      <w:r w:rsidR="00A50958" w:rsidRPr="00470589">
        <w:t>Вы, что нареклись именем Моим, отреклись торжественно о</w:t>
      </w:r>
      <w:r w:rsidRPr="00470589">
        <w:t>т</w:t>
      </w:r>
      <w:r w:rsidR="00A50958" w:rsidRPr="00470589">
        <w:t xml:space="preserve"> неправды, пошли по стопам Моим, клялись Мне </w:t>
      </w:r>
      <w:r w:rsidRPr="00470589">
        <w:t>верностью</w:t>
      </w:r>
      <w:r w:rsidR="00A50958" w:rsidRPr="00470589">
        <w:t xml:space="preserve"> до смерти, клялись все презреть для Меня и самую смерть, клялись готовы быть </w:t>
      </w:r>
      <w:r w:rsidRPr="00470589">
        <w:t>и</w:t>
      </w:r>
      <w:r w:rsidR="00A50958" w:rsidRPr="00470589">
        <w:t xml:space="preserve"> стоять </w:t>
      </w:r>
      <w:r w:rsidRPr="00470589">
        <w:t>про</w:t>
      </w:r>
      <w:r w:rsidR="00495233" w:rsidRPr="00470589">
        <w:t>т</w:t>
      </w:r>
      <w:r w:rsidRPr="00470589">
        <w:t>ив</w:t>
      </w:r>
      <w:r w:rsidR="00A50958" w:rsidRPr="00470589">
        <w:t xml:space="preserve"> всякой силы, которая изгнать Меня из вашего сердца покусилась бы, клялись во всех делах взирать на вечность и по</w:t>
      </w:r>
      <w:r w:rsidRPr="00470589">
        <w:t xml:space="preserve"> </w:t>
      </w:r>
      <w:r w:rsidR="00A50958" w:rsidRPr="00470589">
        <w:t xml:space="preserve">тому взиранию располагать мысли, желания, слова, дела и целую жизнь вашу, питомцы </w:t>
      </w:r>
      <w:r w:rsidRPr="00470589">
        <w:t xml:space="preserve">Мои, </w:t>
      </w:r>
      <w:r w:rsidR="00A50958" w:rsidRPr="00470589">
        <w:t xml:space="preserve">ученики Мои, други Мои, чада Отца </w:t>
      </w:r>
      <w:r w:rsidRPr="00470589">
        <w:t>Небесного</w:t>
      </w:r>
      <w:r w:rsidR="00A50958" w:rsidRPr="00470589">
        <w:t xml:space="preserve">, братия Мои, </w:t>
      </w:r>
      <w:r w:rsidRPr="00470589">
        <w:t>Ц</w:t>
      </w:r>
      <w:r w:rsidR="00A50958" w:rsidRPr="00470589">
        <w:t>арс</w:t>
      </w:r>
      <w:r w:rsidRPr="00470589">
        <w:t>т</w:t>
      </w:r>
      <w:r w:rsidR="00A50958" w:rsidRPr="00470589">
        <w:t xml:space="preserve">вия </w:t>
      </w:r>
      <w:r w:rsidRPr="00470589">
        <w:t>вечного</w:t>
      </w:r>
      <w:r w:rsidR="00A50958" w:rsidRPr="00470589">
        <w:t xml:space="preserve"> наследники, сонаследники Мои, Христиане! </w:t>
      </w:r>
      <w:r w:rsidRPr="00470589">
        <w:t xml:space="preserve">«Так </w:t>
      </w:r>
      <w:r w:rsidR="00A50958" w:rsidRPr="00470589">
        <w:t>ли</w:t>
      </w:r>
      <w:r w:rsidRPr="00470589">
        <w:t>»</w:t>
      </w:r>
      <w:r w:rsidR="00A50958" w:rsidRPr="00470589">
        <w:t xml:space="preserve"> не </w:t>
      </w:r>
      <w:r w:rsidRPr="00470589">
        <w:t>подвизаетесь</w:t>
      </w:r>
      <w:r w:rsidR="00A50958" w:rsidRPr="00470589">
        <w:t xml:space="preserve"> в подви</w:t>
      </w:r>
      <w:r w:rsidRPr="00470589">
        <w:t>га</w:t>
      </w:r>
      <w:r w:rsidR="00A50958" w:rsidRPr="00470589">
        <w:t>х веры? Я избрал вас и отделил вас от мира, чтоб вы ветхому</w:t>
      </w:r>
      <w:r w:rsidRPr="00470589">
        <w:t>, сему обветшавш</w:t>
      </w:r>
      <w:r w:rsidR="00A50958" w:rsidRPr="00470589">
        <w:t xml:space="preserve">ему в злобах своих </w:t>
      </w:r>
      <w:r w:rsidRPr="00470589">
        <w:t xml:space="preserve">(миру), </w:t>
      </w:r>
      <w:r w:rsidR="00A50958" w:rsidRPr="00470589">
        <w:t xml:space="preserve">послужили ко обновлению примером: </w:t>
      </w:r>
      <w:r w:rsidRPr="00470589">
        <w:t>«</w:t>
      </w:r>
      <w:r w:rsidR="006523C6" w:rsidRPr="00470589">
        <w:t>Так да светит свет ваш пред людьми, чтобы они видели ваши добрые дела и прославляли Отца вашего Небесного</w:t>
      </w:r>
      <w:r w:rsidRPr="00470589">
        <w:t>»</w:t>
      </w:r>
      <w:r w:rsidR="00A50958" w:rsidRPr="00470589">
        <w:t xml:space="preserve"> (</w:t>
      </w:r>
      <w:r w:rsidRPr="00470589">
        <w:t>Мф.5,16</w:t>
      </w:r>
      <w:r w:rsidR="00A50958" w:rsidRPr="00470589">
        <w:t>). Я не скрыл о</w:t>
      </w:r>
      <w:r w:rsidRPr="00470589">
        <w:t>т</w:t>
      </w:r>
      <w:r w:rsidR="00A50958" w:rsidRPr="00470589">
        <w:t xml:space="preserve"> вас ничего, Я </w:t>
      </w:r>
      <w:r w:rsidRPr="00470589">
        <w:t>объявил</w:t>
      </w:r>
      <w:r w:rsidR="00A50958" w:rsidRPr="00470589">
        <w:t xml:space="preserve"> вам все </w:t>
      </w:r>
      <w:r w:rsidRPr="00470589">
        <w:t>т</w:t>
      </w:r>
      <w:r w:rsidR="00A50958" w:rsidRPr="00470589">
        <w:t>айны царствия, все благоволения Отца Моего о спасении вашем; Я открыл вам самократчайший пу</w:t>
      </w:r>
      <w:r w:rsidRPr="00470589">
        <w:t>т</w:t>
      </w:r>
      <w:r w:rsidR="00A50958" w:rsidRPr="00470589">
        <w:t>ь к милосердию Его; Я жил для вас, ч</w:t>
      </w:r>
      <w:r w:rsidRPr="00470589">
        <w:t>т</w:t>
      </w:r>
      <w:r w:rsidR="00A50958" w:rsidRPr="00470589">
        <w:t>об вам благотворить, чтоб учинить вас мудрыми, во спасение благомыслящими, благожелательными, искренними, святыми, счастливыми, Моими; Я умирал, ч</w:t>
      </w:r>
      <w:r w:rsidRPr="00470589">
        <w:t>т</w:t>
      </w:r>
      <w:r w:rsidR="00A50958" w:rsidRPr="00470589">
        <w:t xml:space="preserve">об доказать вам наисильнейше любовь Мою; умираю, чтоб вы жили вечно, познав истину Мою, что Я </w:t>
      </w:r>
      <w:r w:rsidRPr="00470589">
        <w:t xml:space="preserve">- </w:t>
      </w:r>
      <w:r w:rsidR="00A50958" w:rsidRPr="00470589">
        <w:t xml:space="preserve">за вас жертва. Я в муках и смерти Моей не требую у вас ничего; не защищайте Меня ножами! </w:t>
      </w:r>
      <w:r w:rsidRPr="00470589">
        <w:t>«</w:t>
      </w:r>
      <w:r w:rsidR="009B1EEB" w:rsidRPr="00470589">
        <w:t>возврати меч твой в его место»</w:t>
      </w:r>
      <w:r w:rsidR="00A50958" w:rsidRPr="00470589">
        <w:t xml:space="preserve">, поборник Мой! </w:t>
      </w:r>
      <w:r w:rsidR="009B1EEB" w:rsidRPr="00470589">
        <w:t>«Ибо все, взявшие меч, мечом погибнут</w:t>
      </w:r>
      <w:r w:rsidRPr="00470589">
        <w:t>»</w:t>
      </w:r>
      <w:r w:rsidR="00A50958" w:rsidRPr="00470589">
        <w:t xml:space="preserve"> (</w:t>
      </w:r>
      <w:r w:rsidRPr="00470589">
        <w:t>Мф.26,52</w:t>
      </w:r>
      <w:r w:rsidR="00A50958" w:rsidRPr="00470589">
        <w:t xml:space="preserve">). </w:t>
      </w:r>
      <w:r w:rsidR="00CB7A6B" w:rsidRPr="00470589">
        <w:t>«</w:t>
      </w:r>
      <w:r w:rsidR="00BC3BE4" w:rsidRPr="00470589">
        <w:t>Дщери Иерусалимские! не плачьте обо Мне, но плачьте о себе и о детях ваших</w:t>
      </w:r>
      <w:r w:rsidR="00CB7A6B" w:rsidRPr="00470589">
        <w:t>»,</w:t>
      </w:r>
      <w:r w:rsidR="00A50958" w:rsidRPr="00470589">
        <w:t xml:space="preserve"> не жалей</w:t>
      </w:r>
      <w:r w:rsidR="00CB7A6B" w:rsidRPr="00470589">
        <w:t>т</w:t>
      </w:r>
      <w:r w:rsidR="00A50958" w:rsidRPr="00470589">
        <w:t>е крови Моей: она п</w:t>
      </w:r>
      <w:r w:rsidR="00CB7A6B" w:rsidRPr="00470589">
        <w:t>ролита вами, она пролита за вас</w:t>
      </w:r>
      <w:r w:rsidR="00A50958" w:rsidRPr="00470589">
        <w:t xml:space="preserve">! не целуйте ран, когда даете Мне </w:t>
      </w:r>
      <w:r w:rsidR="00CB7A6B" w:rsidRPr="00470589">
        <w:t>новые</w:t>
      </w:r>
      <w:r w:rsidR="00A50958" w:rsidRPr="00470589">
        <w:t xml:space="preserve">: не требовал того у прежних учеников Моих, не требую </w:t>
      </w:r>
      <w:r w:rsidR="00CB7A6B" w:rsidRPr="00470589">
        <w:t xml:space="preserve">и </w:t>
      </w:r>
      <w:r w:rsidR="00A50958" w:rsidRPr="00470589">
        <w:t xml:space="preserve">у </w:t>
      </w:r>
      <w:r w:rsidR="00A50958" w:rsidRPr="00470589">
        <w:lastRenderedPageBreak/>
        <w:t>вас. Я требую у всех вас той любви, чтоб вы глядели на кротость Мою, с которою умираю Я за</w:t>
      </w:r>
      <w:r w:rsidR="00CB7A6B" w:rsidRPr="00470589">
        <w:t xml:space="preserve"> </w:t>
      </w:r>
      <w:r w:rsidR="00A50958" w:rsidRPr="00470589">
        <w:t>вас, на любовь Мою, котор</w:t>
      </w:r>
      <w:r w:rsidR="00687834" w:rsidRPr="00470589">
        <w:t>о</w:t>
      </w:r>
      <w:r w:rsidR="00CD44C8" w:rsidRPr="00470589">
        <w:t>ю</w:t>
      </w:r>
      <w:r w:rsidR="00A50958" w:rsidRPr="00470589">
        <w:t xml:space="preserve"> умирая, храню Я к самим врагам и убийцам Моим</w:t>
      </w:r>
      <w:r w:rsidR="00CB7A6B" w:rsidRPr="00470589">
        <w:t>,</w:t>
      </w:r>
      <w:r w:rsidR="00A50958" w:rsidRPr="00470589">
        <w:t xml:space="preserve"> на слезы Мои, </w:t>
      </w:r>
      <w:r w:rsidR="00CB7A6B" w:rsidRPr="00470589">
        <w:t>которые</w:t>
      </w:r>
      <w:r w:rsidR="00A50958" w:rsidRPr="00470589">
        <w:t xml:space="preserve"> умирая</w:t>
      </w:r>
      <w:r w:rsidR="00CB7A6B" w:rsidRPr="00470589">
        <w:t>,</w:t>
      </w:r>
      <w:r w:rsidR="00A50958" w:rsidRPr="00470589">
        <w:t xml:space="preserve"> лью, чтоб испросить у Отца Моего все нужное вашим душам, на множество мук Моих, на ужас и свирепство смерти Моей, </w:t>
      </w:r>
      <w:r w:rsidR="00815B00" w:rsidRPr="00470589">
        <w:t xml:space="preserve">на </w:t>
      </w:r>
      <w:r w:rsidR="00A50958" w:rsidRPr="00470589">
        <w:t xml:space="preserve">невинность Мою, на </w:t>
      </w:r>
      <w:r w:rsidR="000B2653" w:rsidRPr="00470589">
        <w:t>терпение</w:t>
      </w:r>
      <w:r w:rsidR="00A50958" w:rsidRPr="00470589">
        <w:t xml:space="preserve"> Мое, на истину ту, которую предсказал Я вам, что </w:t>
      </w:r>
      <w:r w:rsidR="00DE7216" w:rsidRPr="00470589">
        <w:t>«</w:t>
      </w:r>
      <w:r w:rsidR="00BC3BE4" w:rsidRPr="00470589">
        <w:t>на то родился и на то пришел в мир</w:t>
      </w:r>
      <w:r w:rsidR="00DE7216" w:rsidRPr="00470589">
        <w:t>»</w:t>
      </w:r>
      <w:r w:rsidR="00A50958" w:rsidRPr="00470589">
        <w:t xml:space="preserve">, да грехов ваших судию сотворю вам человеколюбивым </w:t>
      </w:r>
      <w:r w:rsidR="00DE7216" w:rsidRPr="00470589">
        <w:t>отцом</w:t>
      </w:r>
      <w:r w:rsidR="00A50958" w:rsidRPr="00470589">
        <w:t xml:space="preserve">, да истощив </w:t>
      </w:r>
      <w:r w:rsidR="00DE7216" w:rsidRPr="00470589">
        <w:t>С</w:t>
      </w:r>
      <w:r w:rsidR="00A50958" w:rsidRPr="00470589">
        <w:t>еб</w:t>
      </w:r>
      <w:r w:rsidR="00DE7216" w:rsidRPr="00470589">
        <w:t>я</w:t>
      </w:r>
      <w:r w:rsidR="00A50958" w:rsidRPr="00470589">
        <w:t>, ослаблю, сотру, истощу силы смерти и крепость адову, да не трепещ</w:t>
      </w:r>
      <w:r w:rsidR="00DE7216" w:rsidRPr="00470589">
        <w:t>ит</w:t>
      </w:r>
      <w:r w:rsidR="00A50958" w:rsidRPr="00470589">
        <w:t xml:space="preserve">е, умирая и отходя в путь вечности, да утешу вас духом Моим, да укреплю вас в </w:t>
      </w:r>
      <w:r w:rsidR="00DE7216" w:rsidRPr="00470589">
        <w:t>бессилии</w:t>
      </w:r>
      <w:r w:rsidR="00A50958" w:rsidRPr="00470589">
        <w:t xml:space="preserve"> и скорби вашей, да вас и т</w:t>
      </w:r>
      <w:r w:rsidR="00DE7216" w:rsidRPr="00470589">
        <w:t>ь</w:t>
      </w:r>
      <w:r w:rsidR="00A50958" w:rsidRPr="00470589">
        <w:t>мы народов в торжество вечное введу. Внимайте то</w:t>
      </w:r>
      <w:r w:rsidR="00DE7216" w:rsidRPr="00470589">
        <w:t>лько</w:t>
      </w:r>
      <w:r w:rsidR="00A50958" w:rsidRPr="00470589">
        <w:t>, кем доселе, не о</w:t>
      </w:r>
      <w:r w:rsidR="00DE7216" w:rsidRPr="00470589">
        <w:t>т</w:t>
      </w:r>
      <w:r w:rsidR="00A50958" w:rsidRPr="00470589">
        <w:t xml:space="preserve"> Христиан ли распинаюсь </w:t>
      </w:r>
      <w:r w:rsidR="00E93B5F" w:rsidRPr="00470589">
        <w:t>Я</w:t>
      </w:r>
      <w:r w:rsidR="00A50958" w:rsidRPr="00470589">
        <w:t>? Вы нужны ту</w:t>
      </w:r>
      <w:r w:rsidR="00DE7216" w:rsidRPr="00470589">
        <w:t>т</w:t>
      </w:r>
      <w:r w:rsidR="00A50958" w:rsidRPr="00470589">
        <w:t xml:space="preserve"> себе; не дремли</w:t>
      </w:r>
      <w:r w:rsidR="00DE7216" w:rsidRPr="00470589">
        <w:t>т</w:t>
      </w:r>
      <w:r w:rsidR="00A50958" w:rsidRPr="00470589">
        <w:t xml:space="preserve">е, не </w:t>
      </w:r>
      <w:r w:rsidR="00DE7216" w:rsidRPr="00470589">
        <w:t>предавайтесь</w:t>
      </w:r>
      <w:r w:rsidR="00A50958" w:rsidRPr="00470589">
        <w:t xml:space="preserve"> унынию, не спи</w:t>
      </w:r>
      <w:r w:rsidR="00DE7216" w:rsidRPr="00470589">
        <w:t>т</w:t>
      </w:r>
      <w:r w:rsidR="00A50958" w:rsidRPr="00470589">
        <w:t xml:space="preserve">е, будьте верны и полезны до конца </w:t>
      </w:r>
      <w:r w:rsidR="00DE7216" w:rsidRPr="00470589">
        <w:t xml:space="preserve">- </w:t>
      </w:r>
      <w:r w:rsidR="00A50958" w:rsidRPr="00470589">
        <w:t xml:space="preserve">себе. Буря страшная пришла на Меня: но смотрите, чтоб не </w:t>
      </w:r>
      <w:r w:rsidR="00DE7216" w:rsidRPr="00470589">
        <w:t>рассеяла</w:t>
      </w:r>
      <w:r w:rsidR="00A50958" w:rsidRPr="00470589">
        <w:t xml:space="preserve"> вас. Страшн</w:t>
      </w:r>
      <w:r w:rsidR="00DE7216" w:rsidRPr="00470589">
        <w:t>ое</w:t>
      </w:r>
      <w:r w:rsidR="00A50958" w:rsidRPr="00470589">
        <w:t xml:space="preserve"> совершиться </w:t>
      </w:r>
      <w:r w:rsidR="00DE7216" w:rsidRPr="00470589">
        <w:t>хочет</w:t>
      </w:r>
      <w:r w:rsidR="00A50958" w:rsidRPr="00470589">
        <w:t>, не вознеради</w:t>
      </w:r>
      <w:r w:rsidR="00DE7216" w:rsidRPr="00470589">
        <w:t>т</w:t>
      </w:r>
      <w:r w:rsidR="00A50958" w:rsidRPr="00470589">
        <w:t xml:space="preserve">е! Ад обратил силы свои на Меня: блюдите, да не </w:t>
      </w:r>
      <w:r w:rsidR="00DE7216" w:rsidRPr="00470589">
        <w:t>будет</w:t>
      </w:r>
      <w:r w:rsidR="00A50958" w:rsidRPr="00470589">
        <w:t xml:space="preserve"> кому нападение. Небо в солнце, земля в камнях и мертвецах </w:t>
      </w:r>
      <w:r w:rsidR="00DE7216" w:rsidRPr="00470589">
        <w:t>дают</w:t>
      </w:r>
      <w:r w:rsidR="00A50958" w:rsidRPr="00470589">
        <w:t xml:space="preserve"> вам чувствовать страх и трепет свой; сонмы духов небесных мя</w:t>
      </w:r>
      <w:r w:rsidR="00DE7216" w:rsidRPr="00470589">
        <w:t>т</w:t>
      </w:r>
      <w:r w:rsidR="00A50958" w:rsidRPr="00470589">
        <w:t xml:space="preserve">утся; Отец естества и веков </w:t>
      </w:r>
      <w:r w:rsidR="00DE7216" w:rsidRPr="00470589">
        <w:t>открывает</w:t>
      </w:r>
      <w:r w:rsidR="00A50958" w:rsidRPr="00470589">
        <w:t xml:space="preserve"> </w:t>
      </w:r>
      <w:r w:rsidR="008548B0" w:rsidRPr="00470589">
        <w:t>«</w:t>
      </w:r>
      <w:r w:rsidR="00A50958" w:rsidRPr="00470589">
        <w:t>пред</w:t>
      </w:r>
      <w:r w:rsidR="00DE7216" w:rsidRPr="00470589">
        <w:t>ъ</w:t>
      </w:r>
      <w:r w:rsidR="00A50958" w:rsidRPr="00470589">
        <w:t>уставленное время</w:t>
      </w:r>
      <w:r w:rsidR="008548B0" w:rsidRPr="00470589">
        <w:t>»</w:t>
      </w:r>
      <w:r w:rsidR="00A50958" w:rsidRPr="00470589">
        <w:t>, кото</w:t>
      </w:r>
      <w:r w:rsidR="00DE7216" w:rsidRPr="00470589">
        <w:t>р</w:t>
      </w:r>
      <w:r w:rsidR="00A50958" w:rsidRPr="00470589">
        <w:t>ое и спасаемые</w:t>
      </w:r>
      <w:r w:rsidR="00DE7216" w:rsidRPr="00470589">
        <w:t>,</w:t>
      </w:r>
      <w:r w:rsidR="00A50958" w:rsidRPr="00470589">
        <w:t xml:space="preserve"> и погибающие Христиане </w:t>
      </w:r>
      <w:r w:rsidR="00DE7216" w:rsidRPr="00470589">
        <w:t>узрят</w:t>
      </w:r>
      <w:r w:rsidR="00A50958" w:rsidRPr="00470589">
        <w:t>; злость человеков хоче</w:t>
      </w:r>
      <w:r w:rsidR="008548B0" w:rsidRPr="00470589">
        <w:t>т</w:t>
      </w:r>
      <w:r w:rsidR="00A50958" w:rsidRPr="00470589">
        <w:t xml:space="preserve"> сразиться с Богом; дела</w:t>
      </w:r>
      <w:r w:rsidR="008548B0" w:rsidRPr="00470589">
        <w:t>,</w:t>
      </w:r>
      <w:r w:rsidR="00A50958" w:rsidRPr="00470589">
        <w:t xml:space="preserve"> внимания </w:t>
      </w:r>
      <w:r w:rsidR="008548B0" w:rsidRPr="00470589">
        <w:t>достойные,</w:t>
      </w:r>
      <w:r w:rsidR="00A50958" w:rsidRPr="00470589">
        <w:t xml:space="preserve"> представляются вашим очам: блюдите!</w:t>
      </w:r>
      <w:r w:rsidR="008548B0" w:rsidRPr="00470589">
        <w:t xml:space="preserve"> </w:t>
      </w:r>
      <w:r w:rsidR="00827481" w:rsidRPr="00470589">
        <w:t xml:space="preserve">«Так ли не могли»? </w:t>
      </w:r>
      <w:r w:rsidR="00A50958" w:rsidRPr="00470589">
        <w:t>Сон одолевает вас; но страх, но печаль, но верность, но правда, но должность, но совесть, но закон, но наказание, но стыд должны пробудить вас. Вижу Я немощь вашу; но больше нерадения вашего о напастях грядущих на вас вижу. Не хо</w:t>
      </w:r>
      <w:r w:rsidR="00C94E05" w:rsidRPr="00470589">
        <w:t>ти</w:t>
      </w:r>
      <w:r w:rsidR="00A50958" w:rsidRPr="00470589">
        <w:t>те идти про</w:t>
      </w:r>
      <w:r w:rsidR="00C94E05" w:rsidRPr="00470589">
        <w:t>тив себ</w:t>
      </w:r>
      <w:r w:rsidR="00E93B5F" w:rsidRPr="00470589">
        <w:t>я</w:t>
      </w:r>
      <w:r w:rsidR="00C94E05" w:rsidRPr="00470589">
        <w:t xml:space="preserve"> и против</w:t>
      </w:r>
      <w:r w:rsidR="00A50958" w:rsidRPr="00470589">
        <w:t xml:space="preserve"> желаний запрещенных: идите вы, дремлете </w:t>
      </w:r>
      <w:r w:rsidR="00917979" w:rsidRPr="00470589">
        <w:t>д</w:t>
      </w:r>
      <w:r w:rsidR="00A50958" w:rsidRPr="00470589">
        <w:t>важды. Дремлю</w:t>
      </w:r>
      <w:r w:rsidR="00917979" w:rsidRPr="00470589">
        <w:t>т</w:t>
      </w:r>
      <w:r w:rsidR="00A50958" w:rsidRPr="00470589">
        <w:t xml:space="preserve"> очи ваши, когда грех окружает вас; но </w:t>
      </w:r>
      <w:r w:rsidR="00917979" w:rsidRPr="00470589">
        <w:t>«</w:t>
      </w:r>
      <w:r w:rsidR="00A50958" w:rsidRPr="00470589">
        <w:t>воздрема</w:t>
      </w:r>
      <w:r w:rsidR="00917979" w:rsidRPr="00470589">
        <w:t>ла</w:t>
      </w:r>
      <w:r w:rsidR="00A50958" w:rsidRPr="00470589">
        <w:t xml:space="preserve"> и душа ваша от уныния</w:t>
      </w:r>
      <w:r w:rsidR="00917979" w:rsidRPr="00470589">
        <w:t>»</w:t>
      </w:r>
      <w:r w:rsidR="00A50958" w:rsidRPr="00470589">
        <w:t>, когда наи</w:t>
      </w:r>
      <w:r w:rsidR="00917979" w:rsidRPr="00470589">
        <w:t>высше</w:t>
      </w:r>
      <w:r w:rsidR="00A50958" w:rsidRPr="00470589">
        <w:t>му быть подобало вниманию, когда дело имее</w:t>
      </w:r>
      <w:r w:rsidR="00917979" w:rsidRPr="00470589">
        <w:t>т</w:t>
      </w:r>
      <w:r w:rsidR="00A50958" w:rsidRPr="00470589">
        <w:t>е с</w:t>
      </w:r>
      <w:r w:rsidR="00917979" w:rsidRPr="00470589">
        <w:t>о</w:t>
      </w:r>
      <w:r w:rsidR="00A50958" w:rsidRPr="00470589">
        <w:t xml:space="preserve"> </w:t>
      </w:r>
      <w:r w:rsidR="00917979" w:rsidRPr="00470589">
        <w:t>смертью</w:t>
      </w:r>
      <w:r w:rsidR="00A50958" w:rsidRPr="00470589">
        <w:t xml:space="preserve">. </w:t>
      </w:r>
      <w:r w:rsidR="00827481" w:rsidRPr="00470589">
        <w:t>«Так ли не могли вы один час бодрствовать со Мною?»</w:t>
      </w:r>
    </w:p>
    <w:p w:rsidR="00B162F6" w:rsidRPr="00470589" w:rsidRDefault="00D3394F" w:rsidP="002A4321">
      <w:pPr>
        <w:ind w:firstLine="567"/>
      </w:pPr>
      <w:r w:rsidRPr="00470589">
        <w:rPr>
          <w:rFonts w:cs="Times New Roman"/>
        </w:rPr>
        <w:t>―</w:t>
      </w:r>
      <w:r w:rsidR="00A50958" w:rsidRPr="00470589">
        <w:t>Что до Апостолов на это</w:t>
      </w:r>
      <w:r w:rsidR="00194D3B" w:rsidRPr="00470589">
        <w:t>т</w:t>
      </w:r>
      <w:r w:rsidR="00A50958" w:rsidRPr="00470589">
        <w:t xml:space="preserve"> случай относится, самое краткое время требовалось у них для внимания, осторожности, молитвы, бдения при кончине Христовой; а что до нас касается, не скучно ли, не тягостно ли целую жизнь противиться мыслям, сердцу, воле, чувствам, склон</w:t>
      </w:r>
      <w:r w:rsidR="00194D3B" w:rsidRPr="00470589">
        <w:t>ностям, страстям, прелестям сил</w:t>
      </w:r>
      <w:r w:rsidR="00A50958" w:rsidRPr="00470589">
        <w:t xml:space="preserve"> мира, силе смертной, силе адовой? Но воззрим на две </w:t>
      </w:r>
      <w:r w:rsidR="00194D3B" w:rsidRPr="00470589">
        <w:t>страшные</w:t>
      </w:r>
      <w:r w:rsidR="00A50958" w:rsidRPr="00470589">
        <w:t xml:space="preserve"> бездны времен; одни времена и век</w:t>
      </w:r>
      <w:r w:rsidR="00194D3B" w:rsidRPr="00470589">
        <w:t>а</w:t>
      </w:r>
      <w:r w:rsidR="00A50958" w:rsidRPr="00470589">
        <w:t xml:space="preserve"> проходили, покуда мы не пришли на </w:t>
      </w:r>
      <w:r w:rsidR="00A50958" w:rsidRPr="00470589">
        <w:lastRenderedPageBreak/>
        <w:t>све</w:t>
      </w:r>
      <w:r w:rsidR="00194D3B" w:rsidRPr="00470589">
        <w:t>т</w:t>
      </w:r>
      <w:r w:rsidR="00A50958" w:rsidRPr="00470589">
        <w:t>; другие пройду</w:t>
      </w:r>
      <w:r w:rsidR="00194D3B" w:rsidRPr="00470589">
        <w:t>т</w:t>
      </w:r>
      <w:r w:rsidR="00A50958" w:rsidRPr="00470589">
        <w:t>, когда мы пойдем с</w:t>
      </w:r>
      <w:r w:rsidR="00194D3B" w:rsidRPr="00470589">
        <w:t>о</w:t>
      </w:r>
      <w:r w:rsidR="00A50958" w:rsidRPr="00470589">
        <w:t xml:space="preserve"> све</w:t>
      </w:r>
      <w:r w:rsidR="00194D3B" w:rsidRPr="00470589">
        <w:t>т</w:t>
      </w:r>
      <w:r w:rsidR="00A50958" w:rsidRPr="00470589">
        <w:t xml:space="preserve">а: все прежде было, все после будет без нас. Много ли же </w:t>
      </w:r>
      <w:r w:rsidR="00194D3B" w:rsidRPr="00470589">
        <w:t>мы</w:t>
      </w:r>
      <w:r w:rsidR="00A50958" w:rsidRPr="00470589">
        <w:t xml:space="preserve"> захватили времени для себя? Много ли точек пребывания на явление наше в свете досталось? Девять </w:t>
      </w:r>
      <w:r w:rsidR="00194D3B" w:rsidRPr="00470589">
        <w:t>т</w:t>
      </w:r>
      <w:r w:rsidR="00A50958" w:rsidRPr="00470589">
        <w:t>емных месяцев во утробе матерной жили мы; несколько темных лет в детстве; несколько в достижении к уму</w:t>
      </w:r>
      <w:r w:rsidR="00194D3B" w:rsidRPr="00470589">
        <w:t>;</w:t>
      </w:r>
      <w:r w:rsidR="00A50958" w:rsidRPr="00470589">
        <w:t xml:space="preserve"> несколько во мраке суе</w:t>
      </w:r>
      <w:r w:rsidR="00194D3B" w:rsidRPr="00470589">
        <w:t>т, обуявших и сердце,</w:t>
      </w:r>
      <w:r w:rsidR="00A50958" w:rsidRPr="00470589">
        <w:t xml:space="preserve"> </w:t>
      </w:r>
      <w:r w:rsidR="00194D3B" w:rsidRPr="00470589">
        <w:t>новоявленный</w:t>
      </w:r>
      <w:r w:rsidR="00A50958" w:rsidRPr="00470589">
        <w:t xml:space="preserve"> разум наш провел; а все </w:t>
      </w:r>
      <w:r w:rsidR="002609F2" w:rsidRPr="00470589">
        <w:t>года</w:t>
      </w:r>
      <w:r w:rsidR="00A50958" w:rsidRPr="00470589">
        <w:t xml:space="preserve"> в недоумениях, сомнениях, неведении, ошибках, грехах, заблуждениях, страстях, напастях, печалях и </w:t>
      </w:r>
      <w:r w:rsidR="002609F2" w:rsidRPr="00470589">
        <w:t>раскаянии</w:t>
      </w:r>
      <w:r w:rsidR="00A50958" w:rsidRPr="00470589">
        <w:t xml:space="preserve"> прошли, пролетели, исчезли. Много же ли мы Богу, правде и себе по настоящему жили? Сравнивши вечность, бывшую прежде све</w:t>
      </w:r>
      <w:r w:rsidR="002609F2" w:rsidRPr="00470589">
        <w:t>т</w:t>
      </w:r>
      <w:r w:rsidR="00A50958" w:rsidRPr="00470589">
        <w:t>а, век</w:t>
      </w:r>
      <w:r w:rsidR="002609F2" w:rsidRPr="00470589">
        <w:t>а,</w:t>
      </w:r>
      <w:r w:rsidR="00A50958" w:rsidRPr="00470589">
        <w:t xml:space="preserve"> протекшие с</w:t>
      </w:r>
      <w:r w:rsidR="002609F2" w:rsidRPr="00470589">
        <w:t>о</w:t>
      </w:r>
      <w:r w:rsidR="00A50958" w:rsidRPr="00470589">
        <w:t xml:space="preserve"> све</w:t>
      </w:r>
      <w:r w:rsidR="002609F2" w:rsidRPr="00470589">
        <w:t>т</w:t>
      </w:r>
      <w:r w:rsidR="00A50958" w:rsidRPr="00470589">
        <w:t>ом, но без нас, и вечность, грядущую по смерти нашей, сравнивши с нашими днями, велику</w:t>
      </w:r>
      <w:r w:rsidR="002609F2" w:rsidRPr="00470589">
        <w:t>ю</w:t>
      </w:r>
      <w:r w:rsidR="00A50958" w:rsidRPr="00470589">
        <w:t xml:space="preserve"> ли долю или часть дни наши составят? А в доле сей, вычисливши мрачные для ума и совес</w:t>
      </w:r>
      <w:r w:rsidR="002609F2" w:rsidRPr="00470589">
        <w:t>т</w:t>
      </w:r>
      <w:r w:rsidR="00A50958" w:rsidRPr="00470589">
        <w:t>и дни, много ли буде</w:t>
      </w:r>
      <w:r w:rsidR="002609F2" w:rsidRPr="00470589">
        <w:t>т</w:t>
      </w:r>
      <w:r w:rsidR="00A50958" w:rsidRPr="00470589">
        <w:t xml:space="preserve"> в остатках истинной жизни? час, которым заслуживается счастливая или </w:t>
      </w:r>
      <w:r w:rsidR="002609F2" w:rsidRPr="00470589">
        <w:t>бессчастная</w:t>
      </w:r>
      <w:r w:rsidR="00A50958" w:rsidRPr="00470589">
        <w:t xml:space="preserve"> вечность, час, которого в руки взять не умеем, час, в </w:t>
      </w:r>
      <w:r w:rsidR="002609F2" w:rsidRPr="00470589">
        <w:t>котором</w:t>
      </w:r>
      <w:r w:rsidR="00A50958" w:rsidRPr="00470589">
        <w:t xml:space="preserve"> живем, осужденные на смерть, и ждем, скоро ли поспеет наша кончина</w:t>
      </w:r>
      <w:r w:rsidR="002609F2" w:rsidRPr="00470589">
        <w:t>,</w:t>
      </w:r>
      <w:r w:rsidR="00A50958" w:rsidRPr="00470589">
        <w:t xml:space="preserve"> час, который измеряем о</w:t>
      </w:r>
      <w:r w:rsidR="002609F2" w:rsidRPr="00470589">
        <w:t>т</w:t>
      </w:r>
      <w:r w:rsidR="00A50958" w:rsidRPr="00470589">
        <w:t xml:space="preserve"> </w:t>
      </w:r>
      <w:r w:rsidR="002609F2" w:rsidRPr="00470589">
        <w:t>в</w:t>
      </w:r>
      <w:r w:rsidR="00A50958" w:rsidRPr="00470589">
        <w:t xml:space="preserve">дохновения одного до дуновения </w:t>
      </w:r>
      <w:r w:rsidR="002609F2" w:rsidRPr="00470589">
        <w:t>второго</w:t>
      </w:r>
      <w:r w:rsidR="00A50958" w:rsidRPr="00470589">
        <w:t xml:space="preserve">, будучи в </w:t>
      </w:r>
      <w:r w:rsidR="002609F2" w:rsidRPr="00470589">
        <w:t>бесконечной</w:t>
      </w:r>
      <w:r w:rsidR="00A50958" w:rsidRPr="00470589">
        <w:t xml:space="preserve"> и непреоборимой неизмеримости, возвратится ли нам наше дыхание! </w:t>
      </w:r>
      <w:r w:rsidRPr="00470589">
        <w:t>«Так ли не могли вы один час бодрствовать со Мною?»</w:t>
      </w:r>
      <w:r w:rsidRPr="00470589">
        <w:rPr>
          <w:rFonts w:cs="Times New Roman"/>
        </w:rPr>
        <w:t>―</w:t>
      </w:r>
      <w:r w:rsidR="00A50958" w:rsidRPr="00470589">
        <w:t xml:space="preserve"> </w:t>
      </w:r>
    </w:p>
    <w:p w:rsidR="003B21A0" w:rsidRPr="00470589" w:rsidRDefault="00B162F6" w:rsidP="002A4321">
      <w:pPr>
        <w:ind w:firstLine="567"/>
      </w:pPr>
      <w:r w:rsidRPr="00470589">
        <w:t>Скорбью</w:t>
      </w:r>
      <w:r w:rsidR="00A50958" w:rsidRPr="00470589">
        <w:t xml:space="preserve"> </w:t>
      </w:r>
      <w:r w:rsidRPr="00470589">
        <w:t>единого</w:t>
      </w:r>
      <w:r w:rsidR="00A50958" w:rsidRPr="00470589">
        <w:t xml:space="preserve"> часа купить вечную радость, трудами, воздержанием, </w:t>
      </w:r>
      <w:r w:rsidRPr="00470589">
        <w:t>щедротами</w:t>
      </w:r>
      <w:r w:rsidR="00A50958" w:rsidRPr="00470589">
        <w:t xml:space="preserve">, смирением, молитвами, </w:t>
      </w:r>
      <w:r w:rsidRPr="00470589">
        <w:t>терпением</w:t>
      </w:r>
      <w:r w:rsidR="00A50958" w:rsidRPr="00470589">
        <w:t xml:space="preserve">, слезами </w:t>
      </w:r>
      <w:r w:rsidRPr="00470589">
        <w:t>единого</w:t>
      </w:r>
      <w:r w:rsidR="00A50958" w:rsidRPr="00470589">
        <w:t xml:space="preserve"> часа обрести счастливую вечнос</w:t>
      </w:r>
      <w:r w:rsidRPr="00470589">
        <w:t>ть! Долго ли исполнить волю Мою</w:t>
      </w:r>
      <w:r w:rsidR="00A50958" w:rsidRPr="00470589">
        <w:t>, поуспокоить совесть свою</w:t>
      </w:r>
      <w:r w:rsidR="00E8422F" w:rsidRPr="00470589">
        <w:t>,</w:t>
      </w:r>
      <w:r w:rsidR="00A50958" w:rsidRPr="00470589">
        <w:t xml:space="preserve"> поберечь себя от лести, греха, о</w:t>
      </w:r>
      <w:r w:rsidRPr="00470589">
        <w:t>т</w:t>
      </w:r>
      <w:r w:rsidR="00A50958" w:rsidRPr="00470589">
        <w:t xml:space="preserve"> соблазнов </w:t>
      </w:r>
      <w:r w:rsidRPr="00470589">
        <w:t>света</w:t>
      </w:r>
      <w:r w:rsidR="00A50958" w:rsidRPr="00470589">
        <w:t>, поукрепи</w:t>
      </w:r>
      <w:r w:rsidRPr="00470589">
        <w:t>ться против</w:t>
      </w:r>
      <w:r w:rsidR="00E8422F" w:rsidRPr="00470589">
        <w:t xml:space="preserve"> слабости, склонности</w:t>
      </w:r>
      <w:r w:rsidR="00A50958" w:rsidRPr="00470589">
        <w:t xml:space="preserve"> сердца, чувств,</w:t>
      </w:r>
      <w:r w:rsidRPr="00470589">
        <w:t xml:space="preserve"> </w:t>
      </w:r>
      <w:r w:rsidR="00A50958" w:rsidRPr="00470589">
        <w:t>воображения? Долго ли пободрствовать в звании пастыря, судии, о</w:t>
      </w:r>
      <w:r w:rsidRPr="00470589">
        <w:t>т</w:t>
      </w:r>
      <w:r w:rsidR="00A50958" w:rsidRPr="00470589">
        <w:t xml:space="preserve">ца, друга, мужа, соседа </w:t>
      </w:r>
      <w:r w:rsidRPr="00470589">
        <w:t>и</w:t>
      </w:r>
      <w:r w:rsidR="00A50958" w:rsidRPr="00470589">
        <w:t xml:space="preserve"> прочих, </w:t>
      </w:r>
      <w:r w:rsidRPr="00470589">
        <w:t>и</w:t>
      </w:r>
      <w:r w:rsidR="00A50958" w:rsidRPr="00470589">
        <w:t xml:space="preserve"> пойти во гроб с </w:t>
      </w:r>
      <w:r w:rsidRPr="00470589">
        <w:t>совестью</w:t>
      </w:r>
      <w:r w:rsidR="00A50958" w:rsidRPr="00470589">
        <w:t xml:space="preserve"> благонадежною с дерзновением сыновним к вечному Отцу? Что</w:t>
      </w:r>
      <w:r w:rsidRPr="00470589">
        <w:t xml:space="preserve"> </w:t>
      </w:r>
      <w:r w:rsidR="00A50958" w:rsidRPr="00470589">
        <w:t>ж</w:t>
      </w:r>
      <w:r w:rsidRPr="00470589">
        <w:t>е</w:t>
      </w:r>
      <w:r w:rsidR="00A50958" w:rsidRPr="00470589">
        <w:t xml:space="preserve"> выиграли те, кои непрестанно </w:t>
      </w:r>
      <w:r w:rsidRPr="00470589">
        <w:t>д</w:t>
      </w:r>
      <w:r w:rsidR="00A50958" w:rsidRPr="00470589">
        <w:t>е</w:t>
      </w:r>
      <w:r w:rsidRPr="00470589">
        <w:t>лали против</w:t>
      </w:r>
      <w:r w:rsidR="00A50958" w:rsidRPr="00470589">
        <w:t xml:space="preserve"> совести, и</w:t>
      </w:r>
      <w:r w:rsidRPr="00470589">
        <w:t>,</w:t>
      </w:r>
      <w:r w:rsidR="00A50958" w:rsidRPr="00470589">
        <w:t xml:space="preserve"> наконец</w:t>
      </w:r>
      <w:r w:rsidRPr="00470589">
        <w:t>,</w:t>
      </w:r>
      <w:r w:rsidR="00A50958" w:rsidRPr="00470589">
        <w:t xml:space="preserve"> понесли бремя дел злых за собою в вечность? Если бы Я оставил вас вам, на вашу мудрость, силу, попечение: меньше бы вы виновны были. Но </w:t>
      </w:r>
      <w:r w:rsidR="00D3394F" w:rsidRPr="00470589">
        <w:t>«</w:t>
      </w:r>
      <w:r w:rsidR="00A50958" w:rsidRPr="00470589">
        <w:t>вы во Мне живете, движитеся, есте</w:t>
      </w:r>
      <w:r w:rsidR="00D3394F" w:rsidRPr="00470589">
        <w:t>»</w:t>
      </w:r>
      <w:r w:rsidR="00A50958" w:rsidRPr="00470589">
        <w:t>: Я храню, укрепляю, в об</w:t>
      </w:r>
      <w:r w:rsidRPr="00470589">
        <w:t>ъ</w:t>
      </w:r>
      <w:r w:rsidR="00A50958" w:rsidRPr="00470589">
        <w:t xml:space="preserve">ятиях Моих грею вас. Моя премудрость назначена </w:t>
      </w:r>
      <w:r w:rsidR="003B21A0" w:rsidRPr="00470589">
        <w:t>д</w:t>
      </w:r>
      <w:r w:rsidR="00A50958" w:rsidRPr="00470589">
        <w:t xml:space="preserve">ля наполнения ваших умов, Моя сила для усиления вашей немощи, Моя благость и излияние крови Моей для </w:t>
      </w:r>
      <w:r w:rsidR="003B21A0" w:rsidRPr="00470589">
        <w:t>недостатков</w:t>
      </w:r>
      <w:r w:rsidR="00A50958" w:rsidRPr="00470589">
        <w:t xml:space="preserve"> вашей </w:t>
      </w:r>
      <w:r w:rsidR="003B21A0" w:rsidRPr="00470589">
        <w:t>добродетели</w:t>
      </w:r>
      <w:r w:rsidR="00A50958" w:rsidRPr="00470589">
        <w:t xml:space="preserve">, Мое провидение для блюдения вас во всякое время, на всяком месте; Я весь для вас. </w:t>
      </w:r>
      <w:r w:rsidR="00A50958" w:rsidRPr="00470589">
        <w:lastRenderedPageBreak/>
        <w:t xml:space="preserve">Со Мною все вам возможно, легко, удобно, сносно, </w:t>
      </w:r>
      <w:r w:rsidR="003B21A0" w:rsidRPr="00470589">
        <w:t>приятно</w:t>
      </w:r>
      <w:r w:rsidR="00A50958" w:rsidRPr="00470589">
        <w:t xml:space="preserve">, спасительно. </w:t>
      </w:r>
    </w:p>
    <w:p w:rsidR="00A50958" w:rsidRPr="00470589" w:rsidRDefault="003A77C1" w:rsidP="002A4321">
      <w:pPr>
        <w:ind w:firstLine="567"/>
      </w:pPr>
      <w:r w:rsidRPr="00470589">
        <w:rPr>
          <w:rFonts w:cs="Times New Roman"/>
        </w:rPr>
        <w:t>―</w:t>
      </w:r>
      <w:r w:rsidR="00A50958" w:rsidRPr="00470589">
        <w:t xml:space="preserve">Все сие, </w:t>
      </w:r>
      <w:r w:rsidR="003B21A0" w:rsidRPr="00470589">
        <w:t>с</w:t>
      </w:r>
      <w:r w:rsidR="00A50958" w:rsidRPr="00470589">
        <w:t>лушатели, говори</w:t>
      </w:r>
      <w:r w:rsidR="003B21A0" w:rsidRPr="00470589">
        <w:t>т</w:t>
      </w:r>
      <w:r w:rsidR="00A50958" w:rsidRPr="00470589">
        <w:t xml:space="preserve"> нам совесть, Евангелие, дух истины, Бог.</w:t>
      </w:r>
    </w:p>
    <w:p w:rsidR="00A50958" w:rsidRPr="008B2583" w:rsidRDefault="00A50958" w:rsidP="002A4321">
      <w:pPr>
        <w:ind w:firstLine="567"/>
        <w:rPr>
          <w:lang w:val="en-US"/>
        </w:rPr>
      </w:pPr>
      <w:r w:rsidRPr="00470589">
        <w:t>О</w:t>
      </w:r>
      <w:r w:rsidR="003B21A0" w:rsidRPr="00470589">
        <w:t>,</w:t>
      </w:r>
      <w:r w:rsidRPr="00470589">
        <w:t xml:space="preserve"> Господи наш! </w:t>
      </w:r>
      <w:r w:rsidR="003B21A0" w:rsidRPr="00470589">
        <w:t>И</w:t>
      </w:r>
      <w:r w:rsidRPr="00470589">
        <w:t>исусе наш! к Тебе обращение наше! Если Ты нас отринешь, кто</w:t>
      </w:r>
      <w:r w:rsidR="003B21A0" w:rsidRPr="00470589">
        <w:t xml:space="preserve"> </w:t>
      </w:r>
      <w:r w:rsidRPr="00470589">
        <w:t>ж</w:t>
      </w:r>
      <w:r w:rsidR="003B21A0" w:rsidRPr="00470589">
        <w:t>е</w:t>
      </w:r>
      <w:r w:rsidRPr="00470589">
        <w:t xml:space="preserve"> нас примет? Если Ты нам не поможешь, кто</w:t>
      </w:r>
      <w:r w:rsidR="003B21A0" w:rsidRPr="00470589">
        <w:t xml:space="preserve"> </w:t>
      </w:r>
      <w:r w:rsidRPr="00470589">
        <w:t>ж</w:t>
      </w:r>
      <w:r w:rsidR="003B21A0" w:rsidRPr="00470589">
        <w:t>е</w:t>
      </w:r>
      <w:r w:rsidRPr="00470589">
        <w:t xml:space="preserve"> повреждению глубокому наших сердец будет врач? Не можем ли, не хо</w:t>
      </w:r>
      <w:r w:rsidR="003B21A0" w:rsidRPr="00470589">
        <w:t>тим</w:t>
      </w:r>
      <w:r w:rsidRPr="00470589">
        <w:t xml:space="preserve"> ли </w:t>
      </w:r>
      <w:r w:rsidR="003B21A0" w:rsidRPr="00470589">
        <w:t>единого</w:t>
      </w:r>
      <w:r w:rsidRPr="00470589">
        <w:t xml:space="preserve"> часа употребить на спасение наше? Не дай погибнуть созданию Твоему, душам купленным </w:t>
      </w:r>
      <w:r w:rsidR="003B21A0" w:rsidRPr="00470589">
        <w:t>кровью</w:t>
      </w:r>
      <w:r w:rsidRPr="00470589">
        <w:t xml:space="preserve"> Твоею! Не дай смеяться врагу душ над погибелью бедных! Ибо погибнуть не хо</w:t>
      </w:r>
      <w:r w:rsidR="003B21A0" w:rsidRPr="00470589">
        <w:t>ти</w:t>
      </w:r>
      <w:r w:rsidRPr="00470589">
        <w:t>м, хотя и вс</w:t>
      </w:r>
      <w:r w:rsidR="009215E4" w:rsidRPr="00470589">
        <w:t>ё</w:t>
      </w:r>
      <w:r w:rsidRPr="00470589">
        <w:t xml:space="preserve"> достойное погибели сотворили</w:t>
      </w:r>
      <w:r w:rsidR="003B21A0" w:rsidRPr="00470589">
        <w:t>.</w:t>
      </w:r>
      <w:r w:rsidRPr="00470589">
        <w:t xml:space="preserve"> При</w:t>
      </w:r>
      <w:r w:rsidR="003B21A0" w:rsidRPr="00470589">
        <w:t xml:space="preserve"> </w:t>
      </w:r>
      <w:r w:rsidRPr="00470589">
        <w:t>создании све</w:t>
      </w:r>
      <w:r w:rsidR="003B21A0" w:rsidRPr="00470589">
        <w:t>т</w:t>
      </w:r>
      <w:r w:rsidRPr="00470589">
        <w:t xml:space="preserve">а </w:t>
      </w:r>
      <w:r w:rsidR="003B21A0" w:rsidRPr="00470589">
        <w:t>«</w:t>
      </w:r>
      <w:r w:rsidR="00D3394F" w:rsidRPr="00470589">
        <w:t>Все чрез Тебя начало быть, и без Тебя ничто не начало быть</w:t>
      </w:r>
      <w:r w:rsidR="003B21A0" w:rsidRPr="00470589">
        <w:t>»</w:t>
      </w:r>
      <w:r w:rsidRPr="00470589">
        <w:t xml:space="preserve"> (</w:t>
      </w:r>
      <w:r w:rsidR="00D3394F" w:rsidRPr="00470589">
        <w:t>И</w:t>
      </w:r>
      <w:r w:rsidR="003B21A0" w:rsidRPr="00470589">
        <w:t>н.1.2</w:t>
      </w:r>
      <w:r w:rsidRPr="00470589">
        <w:t xml:space="preserve">); при обновлении душ </w:t>
      </w:r>
      <w:r w:rsidR="003B21A0" w:rsidRPr="00470589">
        <w:t xml:space="preserve">- </w:t>
      </w:r>
      <w:r w:rsidRPr="00470589">
        <w:t>без Тебя и Духа Твоего</w:t>
      </w:r>
      <w:r w:rsidR="00E14077" w:rsidRPr="00470589">
        <w:t xml:space="preserve"> </w:t>
      </w:r>
      <w:r w:rsidR="003B21A0" w:rsidRPr="00470589">
        <w:t xml:space="preserve">- </w:t>
      </w:r>
      <w:r w:rsidRPr="00470589">
        <w:t>ничего быть не може</w:t>
      </w:r>
      <w:r w:rsidR="003B21A0" w:rsidRPr="00470589">
        <w:t>т</w:t>
      </w:r>
      <w:r w:rsidRPr="00470589">
        <w:t xml:space="preserve"> </w:t>
      </w:r>
      <w:r w:rsidR="003B21A0" w:rsidRPr="00470589">
        <w:t>спасительного</w:t>
      </w:r>
      <w:r w:rsidRPr="00470589">
        <w:t>. О</w:t>
      </w:r>
      <w:r w:rsidR="003B21A0" w:rsidRPr="00470589">
        <w:t xml:space="preserve">, </w:t>
      </w:r>
      <w:r w:rsidRPr="00470589">
        <w:t>сильный, о</w:t>
      </w:r>
      <w:r w:rsidR="003B21A0" w:rsidRPr="00470589">
        <w:t>,</w:t>
      </w:r>
      <w:r w:rsidRPr="00470589">
        <w:t xml:space="preserve"> благий естественно! Сотвори, чтоб могли мы, чтоб </w:t>
      </w:r>
      <w:r w:rsidR="003B21A0" w:rsidRPr="00470589">
        <w:t>хотели</w:t>
      </w:r>
      <w:r w:rsidRPr="00470589">
        <w:t xml:space="preserve"> мы быть на страже спасения нашего! Даждь славу имени Твоему, творящий великая! Спаси таковых, каковы мы, просим, припадаем к Тебе, молим Тебя, вручаемся Тебе. Аминь</w:t>
      </w:r>
      <w:r w:rsidRPr="00470589">
        <w:rPr>
          <w:lang w:val="en-US"/>
        </w:rPr>
        <w:t>.</w:t>
      </w:r>
    </w:p>
    <w:p w:rsidR="00663979" w:rsidRPr="00C90A08" w:rsidRDefault="00663979" w:rsidP="002A4321">
      <w:pPr>
        <w:ind w:firstLine="567"/>
        <w:jc w:val="center"/>
        <w:rPr>
          <w:b/>
        </w:rPr>
      </w:pPr>
    </w:p>
    <w:sectPr w:rsidR="00663979" w:rsidRPr="00C90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BC"/>
    <w:rsid w:val="0000194B"/>
    <w:rsid w:val="00027024"/>
    <w:rsid w:val="000307CE"/>
    <w:rsid w:val="0003381B"/>
    <w:rsid w:val="000372A7"/>
    <w:rsid w:val="00073BCA"/>
    <w:rsid w:val="000860D3"/>
    <w:rsid w:val="000A244F"/>
    <w:rsid w:val="000B2653"/>
    <w:rsid w:val="000B501B"/>
    <w:rsid w:val="000C0C1D"/>
    <w:rsid w:val="000C1236"/>
    <w:rsid w:val="000C7059"/>
    <w:rsid w:val="000E4CD4"/>
    <w:rsid w:val="000F40B6"/>
    <w:rsid w:val="00101A85"/>
    <w:rsid w:val="00115321"/>
    <w:rsid w:val="00122051"/>
    <w:rsid w:val="00127BAA"/>
    <w:rsid w:val="00154507"/>
    <w:rsid w:val="001550DD"/>
    <w:rsid w:val="0015725D"/>
    <w:rsid w:val="00194D3B"/>
    <w:rsid w:val="001B4C49"/>
    <w:rsid w:val="001D0F37"/>
    <w:rsid w:val="00205132"/>
    <w:rsid w:val="002114AC"/>
    <w:rsid w:val="00216DD4"/>
    <w:rsid w:val="00226550"/>
    <w:rsid w:val="00226941"/>
    <w:rsid w:val="00235C43"/>
    <w:rsid w:val="00236AEA"/>
    <w:rsid w:val="0024481E"/>
    <w:rsid w:val="0024655A"/>
    <w:rsid w:val="002609F2"/>
    <w:rsid w:val="00265FDE"/>
    <w:rsid w:val="002A4321"/>
    <w:rsid w:val="002B1F87"/>
    <w:rsid w:val="002C0E6D"/>
    <w:rsid w:val="002D0414"/>
    <w:rsid w:val="002D4EF3"/>
    <w:rsid w:val="002E1F14"/>
    <w:rsid w:val="002F7FE4"/>
    <w:rsid w:val="0033371D"/>
    <w:rsid w:val="00352BDD"/>
    <w:rsid w:val="0037770F"/>
    <w:rsid w:val="003919EC"/>
    <w:rsid w:val="003A77C1"/>
    <w:rsid w:val="003B21A0"/>
    <w:rsid w:val="003B62DC"/>
    <w:rsid w:val="003C6325"/>
    <w:rsid w:val="003E57C5"/>
    <w:rsid w:val="003F750F"/>
    <w:rsid w:val="0040341B"/>
    <w:rsid w:val="00407ACA"/>
    <w:rsid w:val="00413332"/>
    <w:rsid w:val="00417E27"/>
    <w:rsid w:val="004354BC"/>
    <w:rsid w:val="00453928"/>
    <w:rsid w:val="00470589"/>
    <w:rsid w:val="00474E73"/>
    <w:rsid w:val="00495233"/>
    <w:rsid w:val="004B0DD5"/>
    <w:rsid w:val="004C7BBD"/>
    <w:rsid w:val="004D0750"/>
    <w:rsid w:val="004D3F7A"/>
    <w:rsid w:val="004F25D6"/>
    <w:rsid w:val="00503FF0"/>
    <w:rsid w:val="00504AC6"/>
    <w:rsid w:val="005168AA"/>
    <w:rsid w:val="00534C54"/>
    <w:rsid w:val="00555C9C"/>
    <w:rsid w:val="00565693"/>
    <w:rsid w:val="00571EF5"/>
    <w:rsid w:val="00574D0F"/>
    <w:rsid w:val="0058286E"/>
    <w:rsid w:val="005B1719"/>
    <w:rsid w:val="005D08E0"/>
    <w:rsid w:val="005D6134"/>
    <w:rsid w:val="00616895"/>
    <w:rsid w:val="006269E8"/>
    <w:rsid w:val="006523C6"/>
    <w:rsid w:val="00663979"/>
    <w:rsid w:val="0068114E"/>
    <w:rsid w:val="00687834"/>
    <w:rsid w:val="00696748"/>
    <w:rsid w:val="006A0132"/>
    <w:rsid w:val="006A2EF4"/>
    <w:rsid w:val="006A3C30"/>
    <w:rsid w:val="006A6E5A"/>
    <w:rsid w:val="006B27AA"/>
    <w:rsid w:val="006C7B7D"/>
    <w:rsid w:val="006E109F"/>
    <w:rsid w:val="006E3C17"/>
    <w:rsid w:val="006F5300"/>
    <w:rsid w:val="00723DAA"/>
    <w:rsid w:val="00745C56"/>
    <w:rsid w:val="0076435F"/>
    <w:rsid w:val="007851F0"/>
    <w:rsid w:val="007853B2"/>
    <w:rsid w:val="007A7063"/>
    <w:rsid w:val="007B0555"/>
    <w:rsid w:val="007B7353"/>
    <w:rsid w:val="007C3648"/>
    <w:rsid w:val="007C77F4"/>
    <w:rsid w:val="007C7DE1"/>
    <w:rsid w:val="007C7F74"/>
    <w:rsid w:val="007D3254"/>
    <w:rsid w:val="007F03E1"/>
    <w:rsid w:val="00807CCD"/>
    <w:rsid w:val="0081446E"/>
    <w:rsid w:val="00815B00"/>
    <w:rsid w:val="00821CE8"/>
    <w:rsid w:val="00827481"/>
    <w:rsid w:val="00833598"/>
    <w:rsid w:val="00840760"/>
    <w:rsid w:val="008548B0"/>
    <w:rsid w:val="008572F4"/>
    <w:rsid w:val="008608E7"/>
    <w:rsid w:val="00870E7A"/>
    <w:rsid w:val="0087480B"/>
    <w:rsid w:val="00877EA3"/>
    <w:rsid w:val="008949AE"/>
    <w:rsid w:val="008C4FAF"/>
    <w:rsid w:val="008E764F"/>
    <w:rsid w:val="00905B4B"/>
    <w:rsid w:val="00910CBB"/>
    <w:rsid w:val="0091700E"/>
    <w:rsid w:val="00917979"/>
    <w:rsid w:val="009215E4"/>
    <w:rsid w:val="00934541"/>
    <w:rsid w:val="0096542E"/>
    <w:rsid w:val="009A3DBC"/>
    <w:rsid w:val="009B1EEB"/>
    <w:rsid w:val="009C0253"/>
    <w:rsid w:val="009C7657"/>
    <w:rsid w:val="009D2A17"/>
    <w:rsid w:val="009D7AC4"/>
    <w:rsid w:val="009E2D2C"/>
    <w:rsid w:val="009F17F6"/>
    <w:rsid w:val="009F279C"/>
    <w:rsid w:val="009F3856"/>
    <w:rsid w:val="009F4423"/>
    <w:rsid w:val="00A101FD"/>
    <w:rsid w:val="00A14F48"/>
    <w:rsid w:val="00A20E0C"/>
    <w:rsid w:val="00A30E11"/>
    <w:rsid w:val="00A4050E"/>
    <w:rsid w:val="00A50958"/>
    <w:rsid w:val="00A70197"/>
    <w:rsid w:val="00A94B59"/>
    <w:rsid w:val="00AA2B12"/>
    <w:rsid w:val="00AB6EDC"/>
    <w:rsid w:val="00AC2029"/>
    <w:rsid w:val="00AC6C76"/>
    <w:rsid w:val="00B03FA3"/>
    <w:rsid w:val="00B162F6"/>
    <w:rsid w:val="00B24A78"/>
    <w:rsid w:val="00B3065D"/>
    <w:rsid w:val="00B35F6D"/>
    <w:rsid w:val="00B4066A"/>
    <w:rsid w:val="00B623C7"/>
    <w:rsid w:val="00B827BC"/>
    <w:rsid w:val="00B82D11"/>
    <w:rsid w:val="00BA3A40"/>
    <w:rsid w:val="00BC3BE4"/>
    <w:rsid w:val="00BD52E1"/>
    <w:rsid w:val="00BD5C5C"/>
    <w:rsid w:val="00BD5F00"/>
    <w:rsid w:val="00BE0172"/>
    <w:rsid w:val="00C00EC5"/>
    <w:rsid w:val="00C12533"/>
    <w:rsid w:val="00C17E15"/>
    <w:rsid w:val="00C24D6C"/>
    <w:rsid w:val="00C43718"/>
    <w:rsid w:val="00C46E90"/>
    <w:rsid w:val="00C53299"/>
    <w:rsid w:val="00C62F68"/>
    <w:rsid w:val="00C66113"/>
    <w:rsid w:val="00C90A08"/>
    <w:rsid w:val="00C94E05"/>
    <w:rsid w:val="00CB7A6B"/>
    <w:rsid w:val="00CC1383"/>
    <w:rsid w:val="00CD44C8"/>
    <w:rsid w:val="00CD5340"/>
    <w:rsid w:val="00CE2893"/>
    <w:rsid w:val="00CE2A26"/>
    <w:rsid w:val="00D24852"/>
    <w:rsid w:val="00D32D4D"/>
    <w:rsid w:val="00D3394F"/>
    <w:rsid w:val="00D45B55"/>
    <w:rsid w:val="00D57C33"/>
    <w:rsid w:val="00D64B94"/>
    <w:rsid w:val="00D818BD"/>
    <w:rsid w:val="00D85B20"/>
    <w:rsid w:val="00DB16E4"/>
    <w:rsid w:val="00DB716C"/>
    <w:rsid w:val="00DC403A"/>
    <w:rsid w:val="00DC7CDD"/>
    <w:rsid w:val="00DC7E1B"/>
    <w:rsid w:val="00DD0FD1"/>
    <w:rsid w:val="00DE7216"/>
    <w:rsid w:val="00DE74B9"/>
    <w:rsid w:val="00DF5340"/>
    <w:rsid w:val="00E0222B"/>
    <w:rsid w:val="00E14077"/>
    <w:rsid w:val="00E17574"/>
    <w:rsid w:val="00E20882"/>
    <w:rsid w:val="00E24E19"/>
    <w:rsid w:val="00E43196"/>
    <w:rsid w:val="00E533D6"/>
    <w:rsid w:val="00E62E99"/>
    <w:rsid w:val="00E6567A"/>
    <w:rsid w:val="00E8422F"/>
    <w:rsid w:val="00E93B5F"/>
    <w:rsid w:val="00EA23B2"/>
    <w:rsid w:val="00EB1F9B"/>
    <w:rsid w:val="00EB32F5"/>
    <w:rsid w:val="00EB78BF"/>
    <w:rsid w:val="00EC4783"/>
    <w:rsid w:val="00ED4818"/>
    <w:rsid w:val="00ED510E"/>
    <w:rsid w:val="00ED58CB"/>
    <w:rsid w:val="00EE60B5"/>
    <w:rsid w:val="00EF4861"/>
    <w:rsid w:val="00F710EA"/>
    <w:rsid w:val="00F821BE"/>
    <w:rsid w:val="00F949AE"/>
    <w:rsid w:val="00FC0F65"/>
    <w:rsid w:val="00FC16D1"/>
    <w:rsid w:val="00FC569F"/>
    <w:rsid w:val="00FC6A5B"/>
    <w:rsid w:val="00FE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08"/>
    <w:pPr>
      <w:spacing w:after="0" w:line="240" w:lineRule="auto"/>
      <w:jc w:val="both"/>
    </w:pPr>
    <w:rPr>
      <w:rFonts w:ascii="Times New Roman" w:hAnsi="Times New Roman"/>
      <w:sz w:val="32"/>
    </w:rPr>
  </w:style>
  <w:style w:type="paragraph" w:styleId="1">
    <w:name w:val="heading 1"/>
    <w:basedOn w:val="a"/>
    <w:next w:val="a"/>
    <w:link w:val="10"/>
    <w:uiPriority w:val="9"/>
    <w:qFormat/>
    <w:rsid w:val="00DD0FD1"/>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7D32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FD1"/>
    <w:rPr>
      <w:rFonts w:ascii="Times New Roman" w:eastAsiaTheme="majorEastAsia" w:hAnsi="Times New Roman" w:cstheme="majorBidi"/>
      <w:b/>
      <w:bCs/>
      <w:sz w:val="32"/>
      <w:szCs w:val="28"/>
    </w:rPr>
  </w:style>
  <w:style w:type="paragraph" w:styleId="11">
    <w:name w:val="toc 1"/>
    <w:basedOn w:val="a"/>
    <w:next w:val="a"/>
    <w:autoRedefine/>
    <w:uiPriority w:val="39"/>
    <w:unhideWhenUsed/>
    <w:rsid w:val="00663979"/>
    <w:pPr>
      <w:tabs>
        <w:tab w:val="right" w:leader="dot" w:pos="9345"/>
      </w:tabs>
    </w:pPr>
    <w:rPr>
      <w:sz w:val="24"/>
    </w:rPr>
  </w:style>
  <w:style w:type="character" w:styleId="a3">
    <w:name w:val="Hyperlink"/>
    <w:basedOn w:val="a0"/>
    <w:uiPriority w:val="99"/>
    <w:unhideWhenUsed/>
    <w:rsid w:val="00663979"/>
    <w:rPr>
      <w:color w:val="0000FF" w:themeColor="hyperlink"/>
      <w:u w:val="single"/>
    </w:rPr>
  </w:style>
  <w:style w:type="character" w:customStyle="1" w:styleId="20">
    <w:name w:val="Заголовок 2 Знак"/>
    <w:basedOn w:val="a0"/>
    <w:link w:val="2"/>
    <w:uiPriority w:val="9"/>
    <w:rsid w:val="007D3254"/>
    <w:rPr>
      <w:rFonts w:asciiTheme="majorHAnsi" w:eastAsiaTheme="majorEastAsia" w:hAnsiTheme="majorHAnsi" w:cstheme="majorBidi"/>
      <w:b/>
      <w:bCs/>
      <w:color w:val="4F81BD" w:themeColor="accent1"/>
      <w:sz w:val="26"/>
      <w:szCs w:val="26"/>
    </w:rPr>
  </w:style>
  <w:style w:type="character" w:styleId="a4">
    <w:name w:val="FollowedHyperlink"/>
    <w:basedOn w:val="a0"/>
    <w:uiPriority w:val="99"/>
    <w:semiHidden/>
    <w:unhideWhenUsed/>
    <w:rsid w:val="007D3254"/>
    <w:rPr>
      <w:color w:val="800080" w:themeColor="followedHyperlink"/>
      <w:u w:val="single"/>
    </w:rPr>
  </w:style>
  <w:style w:type="paragraph" w:styleId="a5">
    <w:name w:val="No Spacing"/>
    <w:uiPriority w:val="1"/>
    <w:qFormat/>
    <w:rsid w:val="007D3254"/>
    <w:pPr>
      <w:spacing w:after="0" w:line="240" w:lineRule="auto"/>
      <w:jc w:val="both"/>
    </w:pPr>
    <w:rPr>
      <w:rFonts w:ascii="Times New Roman" w:hAnsi="Times New Roman"/>
      <w:sz w:val="32"/>
    </w:rPr>
  </w:style>
  <w:style w:type="paragraph" w:styleId="21">
    <w:name w:val="toc 2"/>
    <w:basedOn w:val="a"/>
    <w:next w:val="a"/>
    <w:autoRedefine/>
    <w:uiPriority w:val="39"/>
    <w:unhideWhenUsed/>
    <w:rsid w:val="007D3254"/>
    <w:pPr>
      <w:spacing w:after="100"/>
      <w:ind w:left="320"/>
    </w:pPr>
  </w:style>
  <w:style w:type="paragraph" w:styleId="a6">
    <w:name w:val="Balloon Text"/>
    <w:basedOn w:val="a"/>
    <w:link w:val="a7"/>
    <w:uiPriority w:val="99"/>
    <w:semiHidden/>
    <w:unhideWhenUsed/>
    <w:rsid w:val="007D3254"/>
    <w:rPr>
      <w:rFonts w:ascii="Tahoma" w:hAnsi="Tahoma" w:cs="Tahoma"/>
      <w:sz w:val="16"/>
      <w:szCs w:val="16"/>
    </w:rPr>
  </w:style>
  <w:style w:type="character" w:customStyle="1" w:styleId="a7">
    <w:name w:val="Текст выноски Знак"/>
    <w:basedOn w:val="a0"/>
    <w:link w:val="a6"/>
    <w:uiPriority w:val="99"/>
    <w:semiHidden/>
    <w:rsid w:val="007D3254"/>
    <w:rPr>
      <w:rFonts w:ascii="Tahoma" w:hAnsi="Tahoma" w:cs="Tahoma"/>
      <w:sz w:val="16"/>
      <w:szCs w:val="16"/>
    </w:rPr>
  </w:style>
  <w:style w:type="numbering" w:customStyle="1" w:styleId="12">
    <w:name w:val="Нет списка1"/>
    <w:next w:val="a2"/>
    <w:uiPriority w:val="99"/>
    <w:semiHidden/>
    <w:unhideWhenUsed/>
    <w:rsid w:val="00D32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08"/>
    <w:pPr>
      <w:spacing w:after="0" w:line="240" w:lineRule="auto"/>
      <w:jc w:val="both"/>
    </w:pPr>
    <w:rPr>
      <w:rFonts w:ascii="Times New Roman" w:hAnsi="Times New Roman"/>
      <w:sz w:val="32"/>
    </w:rPr>
  </w:style>
  <w:style w:type="paragraph" w:styleId="1">
    <w:name w:val="heading 1"/>
    <w:basedOn w:val="a"/>
    <w:next w:val="a"/>
    <w:link w:val="10"/>
    <w:uiPriority w:val="9"/>
    <w:qFormat/>
    <w:rsid w:val="00DD0FD1"/>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7D32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FD1"/>
    <w:rPr>
      <w:rFonts w:ascii="Times New Roman" w:eastAsiaTheme="majorEastAsia" w:hAnsi="Times New Roman" w:cstheme="majorBidi"/>
      <w:b/>
      <w:bCs/>
      <w:sz w:val="32"/>
      <w:szCs w:val="28"/>
    </w:rPr>
  </w:style>
  <w:style w:type="paragraph" w:styleId="11">
    <w:name w:val="toc 1"/>
    <w:basedOn w:val="a"/>
    <w:next w:val="a"/>
    <w:autoRedefine/>
    <w:uiPriority w:val="39"/>
    <w:unhideWhenUsed/>
    <w:rsid w:val="00663979"/>
    <w:pPr>
      <w:tabs>
        <w:tab w:val="right" w:leader="dot" w:pos="9345"/>
      </w:tabs>
    </w:pPr>
    <w:rPr>
      <w:sz w:val="24"/>
    </w:rPr>
  </w:style>
  <w:style w:type="character" w:styleId="a3">
    <w:name w:val="Hyperlink"/>
    <w:basedOn w:val="a0"/>
    <w:uiPriority w:val="99"/>
    <w:unhideWhenUsed/>
    <w:rsid w:val="00663979"/>
    <w:rPr>
      <w:color w:val="0000FF" w:themeColor="hyperlink"/>
      <w:u w:val="single"/>
    </w:rPr>
  </w:style>
  <w:style w:type="character" w:customStyle="1" w:styleId="20">
    <w:name w:val="Заголовок 2 Знак"/>
    <w:basedOn w:val="a0"/>
    <w:link w:val="2"/>
    <w:uiPriority w:val="9"/>
    <w:rsid w:val="007D3254"/>
    <w:rPr>
      <w:rFonts w:asciiTheme="majorHAnsi" w:eastAsiaTheme="majorEastAsia" w:hAnsiTheme="majorHAnsi" w:cstheme="majorBidi"/>
      <w:b/>
      <w:bCs/>
      <w:color w:val="4F81BD" w:themeColor="accent1"/>
      <w:sz w:val="26"/>
      <w:szCs w:val="26"/>
    </w:rPr>
  </w:style>
  <w:style w:type="character" w:styleId="a4">
    <w:name w:val="FollowedHyperlink"/>
    <w:basedOn w:val="a0"/>
    <w:uiPriority w:val="99"/>
    <w:semiHidden/>
    <w:unhideWhenUsed/>
    <w:rsid w:val="007D3254"/>
    <w:rPr>
      <w:color w:val="800080" w:themeColor="followedHyperlink"/>
      <w:u w:val="single"/>
    </w:rPr>
  </w:style>
  <w:style w:type="paragraph" w:styleId="a5">
    <w:name w:val="No Spacing"/>
    <w:uiPriority w:val="1"/>
    <w:qFormat/>
    <w:rsid w:val="007D3254"/>
    <w:pPr>
      <w:spacing w:after="0" w:line="240" w:lineRule="auto"/>
      <w:jc w:val="both"/>
    </w:pPr>
    <w:rPr>
      <w:rFonts w:ascii="Times New Roman" w:hAnsi="Times New Roman"/>
      <w:sz w:val="32"/>
    </w:rPr>
  </w:style>
  <w:style w:type="paragraph" w:styleId="21">
    <w:name w:val="toc 2"/>
    <w:basedOn w:val="a"/>
    <w:next w:val="a"/>
    <w:autoRedefine/>
    <w:uiPriority w:val="39"/>
    <w:unhideWhenUsed/>
    <w:rsid w:val="007D3254"/>
    <w:pPr>
      <w:spacing w:after="100"/>
      <w:ind w:left="320"/>
    </w:pPr>
  </w:style>
  <w:style w:type="paragraph" w:styleId="a6">
    <w:name w:val="Balloon Text"/>
    <w:basedOn w:val="a"/>
    <w:link w:val="a7"/>
    <w:uiPriority w:val="99"/>
    <w:semiHidden/>
    <w:unhideWhenUsed/>
    <w:rsid w:val="007D3254"/>
    <w:rPr>
      <w:rFonts w:ascii="Tahoma" w:hAnsi="Tahoma" w:cs="Tahoma"/>
      <w:sz w:val="16"/>
      <w:szCs w:val="16"/>
    </w:rPr>
  </w:style>
  <w:style w:type="character" w:customStyle="1" w:styleId="a7">
    <w:name w:val="Текст выноски Знак"/>
    <w:basedOn w:val="a0"/>
    <w:link w:val="a6"/>
    <w:uiPriority w:val="99"/>
    <w:semiHidden/>
    <w:rsid w:val="007D3254"/>
    <w:rPr>
      <w:rFonts w:ascii="Tahoma" w:hAnsi="Tahoma" w:cs="Tahoma"/>
      <w:sz w:val="16"/>
      <w:szCs w:val="16"/>
    </w:rPr>
  </w:style>
  <w:style w:type="numbering" w:customStyle="1" w:styleId="12">
    <w:name w:val="Нет списка1"/>
    <w:next w:val="a2"/>
    <w:uiPriority w:val="99"/>
    <w:semiHidden/>
    <w:unhideWhenUsed/>
    <w:rsid w:val="00D3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960</TotalTime>
  <Pages>62</Pages>
  <Words>20782</Words>
  <Characters>118461</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Userss</cp:lastModifiedBy>
  <cp:revision>241</cp:revision>
  <dcterms:created xsi:type="dcterms:W3CDTF">2024-02-08T16:39:00Z</dcterms:created>
  <dcterms:modified xsi:type="dcterms:W3CDTF">2024-02-19T15:44:00Z</dcterms:modified>
</cp:coreProperties>
</file>